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68B31" w14:textId="77777777" w:rsidR="001D42D4" w:rsidRPr="001D42D4" w:rsidRDefault="001D42D4" w:rsidP="001D42D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26B5F6" w14:textId="77777777" w:rsidR="001D42D4" w:rsidRPr="001D42D4" w:rsidRDefault="001D42D4" w:rsidP="001D42D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1F6C11" w14:textId="77777777" w:rsidR="001D42D4" w:rsidRPr="001D42D4" w:rsidRDefault="001D42D4" w:rsidP="001D42D4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4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1D42D4">
        <w:rPr>
          <w:rFonts w:ascii="Calibri" w:eastAsia="Times New Roman" w:hAnsi="Calibri" w:cs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 wp14:anchorId="0913DC9E" wp14:editId="5A034D9F">
            <wp:simplePos x="0" y="0"/>
            <wp:positionH relativeFrom="column">
              <wp:posOffset>1092835</wp:posOffset>
            </wp:positionH>
            <wp:positionV relativeFrom="paragraph">
              <wp:posOffset>-88900</wp:posOffset>
            </wp:positionV>
            <wp:extent cx="459105" cy="4572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1AFE0" w14:textId="77777777" w:rsidR="001D42D4" w:rsidRPr="001D42D4" w:rsidRDefault="001D42D4" w:rsidP="001D42D4">
      <w:pPr>
        <w:tabs>
          <w:tab w:val="left" w:pos="3780"/>
        </w:tabs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2450D33" w14:textId="77777777" w:rsidR="001D42D4" w:rsidRPr="001D42D4" w:rsidRDefault="001D42D4" w:rsidP="001D42D4">
      <w:pPr>
        <w:tabs>
          <w:tab w:val="left" w:pos="3780"/>
        </w:tabs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Российская Федерация</w:t>
      </w:r>
    </w:p>
    <w:p w14:paraId="1E183BCA" w14:textId="77777777" w:rsidR="001D42D4" w:rsidRPr="001D42D4" w:rsidRDefault="001D42D4" w:rsidP="001D42D4">
      <w:pPr>
        <w:tabs>
          <w:tab w:val="left" w:pos="3780"/>
        </w:tabs>
        <w:ind w:right="5194" w:firstLine="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42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Администрация</w:t>
      </w:r>
    </w:p>
    <w:p w14:paraId="22BA7B31" w14:textId="77777777" w:rsidR="001D42D4" w:rsidRPr="001D42D4" w:rsidRDefault="001D42D4" w:rsidP="001D42D4">
      <w:pPr>
        <w:tabs>
          <w:tab w:val="left" w:pos="3780"/>
        </w:tabs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сельского поселения</w:t>
      </w:r>
    </w:p>
    <w:p w14:paraId="6714D33A" w14:textId="77777777" w:rsidR="001D42D4" w:rsidRPr="001D42D4" w:rsidRDefault="001D42D4" w:rsidP="001D42D4">
      <w:pPr>
        <w:tabs>
          <w:tab w:val="left" w:pos="3780"/>
        </w:tabs>
        <w:ind w:right="5194" w:firstLine="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42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СПАССКОЕ</w:t>
      </w:r>
    </w:p>
    <w:p w14:paraId="24F83C67" w14:textId="77777777" w:rsidR="001D42D4" w:rsidRPr="001D42D4" w:rsidRDefault="001D42D4" w:rsidP="001D42D4">
      <w:pPr>
        <w:tabs>
          <w:tab w:val="left" w:pos="3780"/>
        </w:tabs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муниципального района</w:t>
      </w:r>
    </w:p>
    <w:p w14:paraId="6231F736" w14:textId="77777777" w:rsidR="001D42D4" w:rsidRPr="001D42D4" w:rsidRDefault="001D42D4" w:rsidP="001D42D4">
      <w:pPr>
        <w:tabs>
          <w:tab w:val="left" w:pos="3780"/>
        </w:tabs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Приволжский</w:t>
      </w:r>
    </w:p>
    <w:p w14:paraId="31E5AA82" w14:textId="77777777" w:rsidR="001D42D4" w:rsidRPr="001D42D4" w:rsidRDefault="001D42D4" w:rsidP="001D42D4">
      <w:pPr>
        <w:tabs>
          <w:tab w:val="left" w:pos="3780"/>
        </w:tabs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Самарская область</w:t>
      </w:r>
    </w:p>
    <w:p w14:paraId="52CB198A" w14:textId="77777777" w:rsidR="001D42D4" w:rsidRPr="001D42D4" w:rsidRDefault="001D42D4" w:rsidP="001D42D4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F9494" w14:textId="04595140" w:rsidR="001D42D4" w:rsidRPr="001D42D4" w:rsidRDefault="001D42D4" w:rsidP="001D42D4">
      <w:pPr>
        <w:ind w:firstLine="426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 № 60</w:t>
      </w:r>
      <w:r w:rsidR="00FF77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от 22</w:t>
      </w:r>
      <w:r w:rsidRPr="001D42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сентября 2021 года</w:t>
      </w:r>
    </w:p>
    <w:p w14:paraId="1CD2547B" w14:textId="46210CAC" w:rsidR="00094FC6" w:rsidRPr="00E732A6" w:rsidRDefault="00094FC6" w:rsidP="00E732A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78E4F5E" w14:textId="77777777" w:rsidR="00120575" w:rsidRDefault="00120575" w:rsidP="00120575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120575">
        <w:rPr>
          <w:rFonts w:ascii="Times New Roman" w:hAnsi="Times New Roman" w:cs="Times New Roman"/>
          <w:b/>
          <w:bCs/>
        </w:rPr>
        <w:t xml:space="preserve">Об утверждении формы проверочных листов </w:t>
      </w:r>
    </w:p>
    <w:p w14:paraId="147EAA55" w14:textId="77777777" w:rsidR="00120575" w:rsidRDefault="00120575" w:rsidP="00120575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120575">
        <w:rPr>
          <w:rFonts w:ascii="Times New Roman" w:hAnsi="Times New Roman" w:cs="Times New Roman"/>
          <w:b/>
          <w:bCs/>
        </w:rPr>
        <w:t xml:space="preserve">(списка контрольных вопросов) при проведении </w:t>
      </w:r>
    </w:p>
    <w:p w14:paraId="2E9F542F" w14:textId="77777777" w:rsidR="00120575" w:rsidRDefault="00120575" w:rsidP="00120575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120575">
        <w:rPr>
          <w:rFonts w:ascii="Times New Roman" w:hAnsi="Times New Roman" w:cs="Times New Roman"/>
          <w:b/>
          <w:bCs/>
        </w:rPr>
        <w:t xml:space="preserve">плановых проверок по муниципальному контролю </w:t>
      </w:r>
    </w:p>
    <w:p w14:paraId="63306378" w14:textId="0623FD6C" w:rsidR="00120575" w:rsidRDefault="00120575" w:rsidP="00120575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120575">
        <w:rPr>
          <w:rFonts w:ascii="Times New Roman" w:hAnsi="Times New Roman" w:cs="Times New Roman"/>
          <w:b/>
          <w:bCs/>
        </w:rPr>
        <w:t xml:space="preserve">на территории сельского поселения </w:t>
      </w:r>
      <w:proofErr w:type="gramStart"/>
      <w:r w:rsidR="001D42D4">
        <w:rPr>
          <w:rFonts w:ascii="Times New Roman" w:hAnsi="Times New Roman" w:cs="Times New Roman"/>
          <w:b/>
          <w:bCs/>
        </w:rPr>
        <w:t>Спасское</w:t>
      </w:r>
      <w:proofErr w:type="gramEnd"/>
    </w:p>
    <w:p w14:paraId="355BF4D0" w14:textId="4F6FBC87" w:rsidR="00120575" w:rsidRDefault="00120575" w:rsidP="00120575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20575">
        <w:rPr>
          <w:rFonts w:ascii="Times New Roman" w:hAnsi="Times New Roman" w:cs="Times New Roman"/>
          <w:b/>
          <w:bCs/>
        </w:rPr>
        <w:t xml:space="preserve">муниципального района </w:t>
      </w:r>
      <w:proofErr w:type="gramStart"/>
      <w:r w:rsidRPr="00120575">
        <w:rPr>
          <w:rFonts w:ascii="Times New Roman" w:hAnsi="Times New Roman" w:cs="Times New Roman"/>
          <w:b/>
          <w:bCs/>
        </w:rPr>
        <w:t>Приволжский</w:t>
      </w:r>
      <w:proofErr w:type="gramEnd"/>
      <w:r w:rsidRPr="00120575">
        <w:rPr>
          <w:rFonts w:ascii="Times New Roman" w:hAnsi="Times New Roman" w:cs="Times New Roman"/>
          <w:b/>
          <w:bCs/>
        </w:rPr>
        <w:t xml:space="preserve"> Самарской области</w:t>
      </w:r>
    </w:p>
    <w:p w14:paraId="40C99945" w14:textId="2D216D15" w:rsidR="00120575" w:rsidRPr="00120575" w:rsidRDefault="00120575" w:rsidP="00120575">
      <w:pPr>
        <w:spacing w:before="240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20575">
        <w:rPr>
          <w:rFonts w:ascii="Times New Roman" w:hAnsi="Times New Roman" w:cs="Times New Roman"/>
          <w:color w:val="000000" w:themeColor="text1"/>
          <w:szCs w:val="22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13.02.2017 №177 «Об утверждении общих требований к разработке и утверждению проверочных листов (списков контрольных вопросов)», Уставом сельского поселения</w:t>
      </w:r>
      <w:r w:rsidR="001D42D4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proofErr w:type="gramStart"/>
      <w:r w:rsidR="001D42D4">
        <w:rPr>
          <w:rFonts w:ascii="Times New Roman" w:hAnsi="Times New Roman" w:cs="Times New Roman"/>
          <w:color w:val="000000" w:themeColor="text1"/>
          <w:szCs w:val="22"/>
        </w:rPr>
        <w:t>Спасское</w:t>
      </w:r>
      <w:proofErr w:type="gramEnd"/>
      <w:r w:rsidRPr="00120575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</w:p>
    <w:p w14:paraId="2FEFB5EB" w14:textId="77777777" w:rsidR="00120575" w:rsidRPr="00682F87" w:rsidRDefault="00120575" w:rsidP="00120575">
      <w:pPr>
        <w:spacing w:before="240"/>
        <w:ind w:firstLine="709"/>
        <w:rPr>
          <w:rFonts w:ascii="Times New Roman" w:hAnsi="Times New Roman" w:cs="Times New Roman"/>
          <w:b/>
          <w:color w:val="000000" w:themeColor="text1"/>
          <w:szCs w:val="22"/>
        </w:rPr>
      </w:pPr>
      <w:r w:rsidRPr="00682F87">
        <w:rPr>
          <w:rFonts w:ascii="Times New Roman" w:hAnsi="Times New Roman" w:cs="Times New Roman"/>
          <w:b/>
          <w:color w:val="000000" w:themeColor="text1"/>
          <w:szCs w:val="22"/>
        </w:rPr>
        <w:t>ПОСТАНОВЛЯЮ:</w:t>
      </w:r>
    </w:p>
    <w:p w14:paraId="3ED7A881" w14:textId="7061A2FA" w:rsidR="00120575" w:rsidRPr="00120575" w:rsidRDefault="00120575" w:rsidP="0012057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20575">
        <w:rPr>
          <w:rFonts w:ascii="Times New Roman" w:hAnsi="Times New Roman" w:cs="Times New Roman"/>
          <w:color w:val="000000" w:themeColor="text1"/>
          <w:szCs w:val="22"/>
        </w:rPr>
        <w:t xml:space="preserve">1. Утвердить формы  проверочных листов (списка контрольных вопросов) при проведении плановых проверок </w:t>
      </w:r>
      <w:proofErr w:type="gramStart"/>
      <w:r w:rsidRPr="00120575">
        <w:rPr>
          <w:rFonts w:ascii="Times New Roman" w:hAnsi="Times New Roman" w:cs="Times New Roman"/>
          <w:color w:val="000000" w:themeColor="text1"/>
          <w:szCs w:val="22"/>
        </w:rPr>
        <w:t>по</w:t>
      </w:r>
      <w:proofErr w:type="gramEnd"/>
      <w:r w:rsidRPr="00120575">
        <w:rPr>
          <w:rFonts w:ascii="Times New Roman" w:hAnsi="Times New Roman" w:cs="Times New Roman"/>
          <w:color w:val="000000" w:themeColor="text1"/>
          <w:szCs w:val="22"/>
        </w:rPr>
        <w:t>:</w:t>
      </w:r>
    </w:p>
    <w:p w14:paraId="72684157" w14:textId="3F3DE83E" w:rsidR="00120575" w:rsidRPr="00120575" w:rsidRDefault="00120575" w:rsidP="00120575">
      <w:pPr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20575">
        <w:rPr>
          <w:rFonts w:ascii="Times New Roman" w:hAnsi="Times New Roman" w:cs="Times New Roman"/>
          <w:color w:val="000000" w:themeColor="text1"/>
          <w:szCs w:val="22"/>
        </w:rPr>
        <w:t xml:space="preserve">- муниципальному контролю в сфере благоустройства на территории сельского поселения </w:t>
      </w:r>
      <w:proofErr w:type="gramStart"/>
      <w:r w:rsidR="001D42D4">
        <w:rPr>
          <w:rFonts w:ascii="Times New Roman" w:hAnsi="Times New Roman" w:cs="Times New Roman"/>
          <w:color w:val="000000" w:themeColor="text1"/>
          <w:szCs w:val="22"/>
        </w:rPr>
        <w:t>Спасское</w:t>
      </w:r>
      <w:proofErr w:type="gramEnd"/>
      <w:r w:rsidR="001D42D4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120575">
        <w:rPr>
          <w:rFonts w:ascii="Times New Roman" w:hAnsi="Times New Roman" w:cs="Times New Roman"/>
          <w:color w:val="000000" w:themeColor="text1"/>
          <w:szCs w:val="22"/>
        </w:rPr>
        <w:t>муниципального района Приволжский Самарской области</w:t>
      </w:r>
      <w:r>
        <w:rPr>
          <w:rFonts w:ascii="Times New Roman" w:hAnsi="Times New Roman" w:cs="Times New Roman"/>
          <w:color w:val="000000" w:themeColor="text1"/>
          <w:szCs w:val="22"/>
        </w:rPr>
        <w:t>,</w:t>
      </w:r>
      <w:r w:rsidRPr="00120575">
        <w:rPr>
          <w:rFonts w:ascii="Times New Roman" w:hAnsi="Times New Roman" w:cs="Times New Roman"/>
          <w:color w:val="000000" w:themeColor="text1"/>
          <w:szCs w:val="22"/>
        </w:rPr>
        <w:t xml:space="preserve"> согласно приложению 1;</w:t>
      </w:r>
    </w:p>
    <w:p w14:paraId="249F96B3" w14:textId="2AC220DA" w:rsidR="00120575" w:rsidRPr="00120575" w:rsidRDefault="00120575" w:rsidP="00120575">
      <w:pPr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20575">
        <w:rPr>
          <w:rFonts w:ascii="Times New Roman" w:hAnsi="Times New Roman" w:cs="Times New Roman"/>
          <w:color w:val="000000" w:themeColor="text1"/>
          <w:szCs w:val="22"/>
        </w:rPr>
        <w:t>-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сельского поселения</w:t>
      </w:r>
      <w:r w:rsidR="001D42D4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proofErr w:type="gramStart"/>
      <w:r w:rsidR="001D42D4" w:rsidRPr="001D42D4">
        <w:rPr>
          <w:rFonts w:ascii="Times New Roman" w:hAnsi="Times New Roman" w:cs="Times New Roman"/>
          <w:color w:val="000000" w:themeColor="text1"/>
          <w:szCs w:val="22"/>
        </w:rPr>
        <w:t>Спасское</w:t>
      </w:r>
      <w:proofErr w:type="gramEnd"/>
      <w:r>
        <w:rPr>
          <w:rFonts w:ascii="Times New Roman" w:hAnsi="Times New Roman" w:cs="Times New Roman"/>
          <w:color w:val="000000" w:themeColor="text1"/>
          <w:szCs w:val="22"/>
        </w:rPr>
        <w:t xml:space="preserve">, согласно </w:t>
      </w:r>
      <w:r w:rsidRPr="00120575">
        <w:rPr>
          <w:rFonts w:ascii="Times New Roman" w:hAnsi="Times New Roman" w:cs="Times New Roman"/>
          <w:color w:val="000000" w:themeColor="text1"/>
          <w:szCs w:val="22"/>
        </w:rPr>
        <w:t>приложению 2;</w:t>
      </w:r>
    </w:p>
    <w:p w14:paraId="196520AE" w14:textId="2E35D543" w:rsidR="00120575" w:rsidRPr="00120575" w:rsidRDefault="00120575" w:rsidP="00120575">
      <w:pPr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20575">
        <w:rPr>
          <w:rFonts w:ascii="Times New Roman" w:hAnsi="Times New Roman" w:cs="Times New Roman"/>
          <w:color w:val="000000" w:themeColor="text1"/>
          <w:szCs w:val="22"/>
        </w:rPr>
        <w:t xml:space="preserve">-  муниципальному земельному контролю в сельском поселении </w:t>
      </w:r>
      <w:proofErr w:type="gramStart"/>
      <w:r w:rsidR="001D42D4" w:rsidRPr="001D42D4">
        <w:rPr>
          <w:rFonts w:ascii="Times New Roman" w:hAnsi="Times New Roman" w:cs="Times New Roman"/>
          <w:color w:val="000000" w:themeColor="text1"/>
          <w:szCs w:val="22"/>
        </w:rPr>
        <w:t>Спасское</w:t>
      </w:r>
      <w:proofErr w:type="gramEnd"/>
      <w:r w:rsidRPr="00120575">
        <w:rPr>
          <w:rFonts w:ascii="Times New Roman" w:hAnsi="Times New Roman" w:cs="Times New Roman"/>
          <w:color w:val="000000" w:themeColor="text1"/>
          <w:szCs w:val="22"/>
        </w:rPr>
        <w:t>, согласно приложению 3;</w:t>
      </w:r>
    </w:p>
    <w:p w14:paraId="57A369E8" w14:textId="68E3C5CE" w:rsidR="00120575" w:rsidRPr="00120575" w:rsidRDefault="00120575" w:rsidP="00120575">
      <w:pPr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20575">
        <w:rPr>
          <w:rFonts w:ascii="Times New Roman" w:hAnsi="Times New Roman" w:cs="Times New Roman"/>
          <w:color w:val="000000" w:themeColor="text1"/>
          <w:szCs w:val="22"/>
        </w:rPr>
        <w:t>-  муниципальному жилищному контролю в сельском поселении</w:t>
      </w:r>
      <w:r w:rsidR="001D42D4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proofErr w:type="gramStart"/>
      <w:r w:rsidR="001D42D4" w:rsidRPr="001D42D4">
        <w:rPr>
          <w:rFonts w:ascii="Times New Roman" w:hAnsi="Times New Roman" w:cs="Times New Roman"/>
          <w:color w:val="000000" w:themeColor="text1"/>
          <w:szCs w:val="22"/>
        </w:rPr>
        <w:t>Спасское</w:t>
      </w:r>
      <w:proofErr w:type="gramEnd"/>
      <w:r w:rsidRPr="00120575">
        <w:rPr>
          <w:rFonts w:ascii="Times New Roman" w:hAnsi="Times New Roman" w:cs="Times New Roman"/>
          <w:color w:val="000000" w:themeColor="text1"/>
          <w:szCs w:val="22"/>
        </w:rPr>
        <w:t>, согласно приложению 4;</w:t>
      </w:r>
    </w:p>
    <w:p w14:paraId="36102141" w14:textId="1EF28D7F" w:rsidR="00120575" w:rsidRPr="00120575" w:rsidRDefault="00120575" w:rsidP="00120575">
      <w:pPr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20575">
        <w:rPr>
          <w:rFonts w:ascii="Times New Roman" w:hAnsi="Times New Roman" w:cs="Times New Roman"/>
          <w:color w:val="000000" w:themeColor="text1"/>
          <w:szCs w:val="22"/>
        </w:rPr>
        <w:t>- 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</w:t>
      </w:r>
      <w:r w:rsidR="001D42D4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proofErr w:type="gramStart"/>
      <w:r w:rsidR="001D42D4" w:rsidRPr="001D42D4">
        <w:rPr>
          <w:rFonts w:ascii="Times New Roman" w:hAnsi="Times New Roman" w:cs="Times New Roman"/>
          <w:color w:val="000000" w:themeColor="text1"/>
          <w:szCs w:val="22"/>
        </w:rPr>
        <w:t>Спасское</w:t>
      </w:r>
      <w:proofErr w:type="gramEnd"/>
      <w:r>
        <w:rPr>
          <w:rFonts w:ascii="Times New Roman" w:hAnsi="Times New Roman" w:cs="Times New Roman"/>
          <w:color w:val="000000" w:themeColor="text1"/>
          <w:szCs w:val="22"/>
        </w:rPr>
        <w:t>, согласно приложению 5;</w:t>
      </w:r>
      <w:r w:rsidRPr="00120575">
        <w:rPr>
          <w:rFonts w:ascii="Times New Roman" w:hAnsi="Times New Roman" w:cs="Times New Roman"/>
          <w:color w:val="000000" w:themeColor="text1"/>
          <w:szCs w:val="22"/>
        </w:rPr>
        <w:tab/>
      </w:r>
    </w:p>
    <w:p w14:paraId="42844F78" w14:textId="5FCD83C9" w:rsidR="00120575" w:rsidRPr="001D42D4" w:rsidRDefault="00120575" w:rsidP="00120575">
      <w:pPr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20575">
        <w:rPr>
          <w:rFonts w:ascii="Times New Roman" w:hAnsi="Times New Roman" w:cs="Times New Roman"/>
          <w:color w:val="000000" w:themeColor="text1"/>
          <w:szCs w:val="22"/>
        </w:rPr>
        <w:t>2. Опубликовать настоящее постановление в информационном бюллетене «Вестник сельского поселения</w:t>
      </w:r>
      <w:r w:rsidR="001D42D4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1D42D4" w:rsidRPr="001D42D4">
        <w:rPr>
          <w:rFonts w:ascii="Times New Roman" w:hAnsi="Times New Roman" w:cs="Times New Roman"/>
          <w:color w:val="000000" w:themeColor="text1"/>
          <w:szCs w:val="22"/>
        </w:rPr>
        <w:t>Спасское</w:t>
      </w:r>
      <w:r w:rsidRPr="00120575">
        <w:rPr>
          <w:rFonts w:ascii="Times New Roman" w:hAnsi="Times New Roman" w:cs="Times New Roman"/>
          <w:color w:val="000000" w:themeColor="text1"/>
          <w:szCs w:val="22"/>
        </w:rPr>
        <w:t xml:space="preserve">» и разместить на официальном сайте администрации сельского поселения </w:t>
      </w:r>
      <w:r w:rsidR="00C64DED">
        <w:rPr>
          <w:rFonts w:ascii="Times New Roman" w:hAnsi="Times New Roman" w:cs="Times New Roman"/>
          <w:color w:val="000000" w:themeColor="text1"/>
          <w:szCs w:val="22"/>
        </w:rPr>
        <w:t xml:space="preserve">Спасское </w:t>
      </w:r>
      <w:r w:rsidRPr="00120575">
        <w:rPr>
          <w:rFonts w:ascii="Times New Roman" w:hAnsi="Times New Roman" w:cs="Times New Roman"/>
          <w:color w:val="000000" w:themeColor="text1"/>
          <w:szCs w:val="22"/>
        </w:rPr>
        <w:t>муниципального района Приволжский Самарской области в информационно-телекоммуникационной сети «Интер</w:t>
      </w:r>
      <w:r w:rsidR="00C64DED">
        <w:rPr>
          <w:rFonts w:ascii="Times New Roman" w:hAnsi="Times New Roman" w:cs="Times New Roman"/>
          <w:color w:val="000000" w:themeColor="text1"/>
          <w:szCs w:val="22"/>
        </w:rPr>
        <w:t>нет».</w:t>
      </w:r>
    </w:p>
    <w:p w14:paraId="50761E99" w14:textId="55559631" w:rsidR="00094FC6" w:rsidRPr="00120575" w:rsidRDefault="00120575" w:rsidP="00120575">
      <w:pPr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3. </w:t>
      </w:r>
      <w:r w:rsidRPr="00120575">
        <w:rPr>
          <w:rFonts w:ascii="Times New Roman" w:hAnsi="Times New Roman" w:cs="Times New Roman"/>
          <w:color w:val="000000" w:themeColor="text1"/>
          <w:szCs w:val="22"/>
        </w:rPr>
        <w:t>Настоящее Постановление вступает в силу со дня его официального опубликования, н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о не ранее 1 января 2022 года. </w:t>
      </w:r>
    </w:p>
    <w:p w14:paraId="28839027" w14:textId="77777777" w:rsidR="00C74F3B" w:rsidRPr="00087FB1" w:rsidRDefault="00C74F3B" w:rsidP="00C74F3B">
      <w:pPr>
        <w:pStyle w:val="s1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</w:p>
    <w:p w14:paraId="30571437" w14:textId="77777777" w:rsidR="00120575" w:rsidRPr="00087FB1" w:rsidRDefault="00120575" w:rsidP="00035F79">
      <w:pPr>
        <w:pStyle w:val="s1"/>
        <w:spacing w:before="0" w:beforeAutospacing="0" w:after="0" w:afterAutospacing="0"/>
        <w:jc w:val="both"/>
        <w:rPr>
          <w:color w:val="000000"/>
          <w:szCs w:val="22"/>
        </w:rPr>
      </w:pPr>
    </w:p>
    <w:p w14:paraId="553686B1" w14:textId="5B550B19" w:rsidR="00E0170E" w:rsidRDefault="00E0170E" w:rsidP="00C74F3B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Глава </w:t>
      </w:r>
      <w:r w:rsidR="0054107D" w:rsidRPr="0054107D">
        <w:rPr>
          <w:rFonts w:ascii="Times New Roman" w:hAnsi="Times New Roman" w:cs="Times New Roman"/>
          <w:szCs w:val="22"/>
        </w:rPr>
        <w:t>сельского</w:t>
      </w:r>
      <w:r>
        <w:rPr>
          <w:rFonts w:ascii="Times New Roman" w:hAnsi="Times New Roman" w:cs="Times New Roman"/>
          <w:szCs w:val="22"/>
        </w:rPr>
        <w:t xml:space="preserve"> </w:t>
      </w:r>
      <w:r w:rsidR="0054107D" w:rsidRPr="0054107D">
        <w:rPr>
          <w:rFonts w:ascii="Times New Roman" w:hAnsi="Times New Roman" w:cs="Times New Roman"/>
          <w:szCs w:val="22"/>
        </w:rPr>
        <w:t xml:space="preserve">поселения </w:t>
      </w:r>
      <w:proofErr w:type="gramStart"/>
      <w:r w:rsidR="00C64DED">
        <w:rPr>
          <w:rFonts w:ascii="Times New Roman" w:hAnsi="Times New Roman" w:cs="Times New Roman"/>
          <w:szCs w:val="22"/>
        </w:rPr>
        <w:t>Спасское</w:t>
      </w:r>
      <w:proofErr w:type="gramEnd"/>
    </w:p>
    <w:p w14:paraId="5FAAC188" w14:textId="77777777" w:rsidR="00E0170E" w:rsidRDefault="00E0170E" w:rsidP="00C74F3B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Cs w:val="22"/>
        </w:rPr>
        <w:t>Приволжский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</w:p>
    <w:p w14:paraId="082F9300" w14:textId="06A86733" w:rsidR="0054107D" w:rsidRPr="0054107D" w:rsidRDefault="00E0170E" w:rsidP="00C74F3B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Самарской области </w:t>
      </w:r>
      <w:r w:rsidR="0054107D" w:rsidRPr="0054107D">
        <w:rPr>
          <w:rFonts w:ascii="Times New Roman" w:hAnsi="Times New Roman" w:cs="Times New Roman"/>
          <w:szCs w:val="22"/>
        </w:rPr>
        <w:t xml:space="preserve">           </w:t>
      </w: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</w:t>
      </w:r>
      <w:r w:rsidR="00C64DED">
        <w:rPr>
          <w:rFonts w:ascii="Times New Roman" w:hAnsi="Times New Roman" w:cs="Times New Roman"/>
          <w:szCs w:val="22"/>
        </w:rPr>
        <w:t>А.В</w:t>
      </w:r>
      <w:r w:rsidR="0054107D" w:rsidRPr="0054107D">
        <w:rPr>
          <w:rFonts w:ascii="Times New Roman" w:hAnsi="Times New Roman" w:cs="Times New Roman"/>
          <w:szCs w:val="22"/>
        </w:rPr>
        <w:t xml:space="preserve">. </w:t>
      </w:r>
      <w:r w:rsidR="00C64DED">
        <w:rPr>
          <w:rFonts w:ascii="Times New Roman" w:hAnsi="Times New Roman" w:cs="Times New Roman"/>
          <w:szCs w:val="22"/>
        </w:rPr>
        <w:t>Кожин</w:t>
      </w:r>
    </w:p>
    <w:p w14:paraId="53D507BE" w14:textId="77777777" w:rsidR="00094FC6" w:rsidRDefault="00094FC6" w:rsidP="00C74F3B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1669C63" w14:textId="77777777" w:rsidR="00E0170E" w:rsidRDefault="00E0170E" w:rsidP="00094FC6">
      <w:pPr>
        <w:rPr>
          <w:sz w:val="22"/>
          <w:szCs w:val="22"/>
        </w:rPr>
        <w:sectPr w:rsidR="00E0170E" w:rsidSect="00120575">
          <w:headerReference w:type="even" r:id="rId9"/>
          <w:headerReference w:type="default" r:id="rId10"/>
          <w:pgSz w:w="11900" w:h="16840"/>
          <w:pgMar w:top="709" w:right="850" w:bottom="568" w:left="1701" w:header="708" w:footer="708" w:gutter="0"/>
          <w:cols w:space="708"/>
          <w:titlePg/>
          <w:docGrid w:linePitch="360"/>
        </w:sectPr>
      </w:pPr>
    </w:p>
    <w:p w14:paraId="168A68BF" w14:textId="17AF53E1" w:rsidR="00120575" w:rsidRPr="00120575" w:rsidRDefault="00120575" w:rsidP="00120575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lastRenderedPageBreak/>
        <w:t>Приложение 1</w:t>
      </w:r>
    </w:p>
    <w:p w14:paraId="56E137C9" w14:textId="77777777" w:rsidR="00120575" w:rsidRPr="00120575" w:rsidRDefault="00120575" w:rsidP="00120575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к постановлению администрации</w:t>
      </w:r>
    </w:p>
    <w:p w14:paraId="1925F00A" w14:textId="74E5E56D" w:rsidR="00120575" w:rsidRPr="00120575" w:rsidRDefault="00120575" w:rsidP="00120575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сельского поселения </w:t>
      </w:r>
      <w:proofErr w:type="gramStart"/>
      <w:r w:rsidR="007D6816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Спасское</w:t>
      </w:r>
      <w:proofErr w:type="gramEnd"/>
    </w:p>
    <w:p w14:paraId="5F767730" w14:textId="77777777" w:rsidR="00120575" w:rsidRPr="00120575" w:rsidRDefault="00120575" w:rsidP="00120575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муниципального района </w:t>
      </w:r>
      <w:proofErr w:type="gramStart"/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Приволжский</w:t>
      </w:r>
      <w:proofErr w:type="gramEnd"/>
    </w:p>
    <w:p w14:paraId="5EC7582F" w14:textId="77777777" w:rsidR="00120575" w:rsidRPr="00120575" w:rsidRDefault="00120575" w:rsidP="00120575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Самарской области</w:t>
      </w:r>
    </w:p>
    <w:p w14:paraId="208EE48F" w14:textId="0A031991" w:rsidR="00120575" w:rsidRPr="00120575" w:rsidRDefault="00120575" w:rsidP="00120575">
      <w:pPr>
        <w:suppressAutoHyphens/>
        <w:autoSpaceDN w:val="0"/>
        <w:jc w:val="right"/>
        <w:textAlignment w:val="baseline"/>
        <w:outlineLvl w:val="0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от </w:t>
      </w:r>
      <w:r w:rsidR="00C64DED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2</w:t>
      </w:r>
      <w:r w:rsidR="00FF7783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2</w:t>
      </w:r>
      <w:r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.09.</w:t>
      </w:r>
      <w:r w:rsidR="00035F79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2021</w:t>
      </w: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  г.  № </w:t>
      </w:r>
      <w:r w:rsidR="00C64DED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60</w:t>
      </w:r>
    </w:p>
    <w:p w14:paraId="24E3017E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ru-RU"/>
        </w:rPr>
      </w:pPr>
    </w:p>
    <w:p w14:paraId="33BCF373" w14:textId="77777777" w:rsidR="00120575" w:rsidRPr="00120575" w:rsidRDefault="00120575" w:rsidP="00120575">
      <w:pPr>
        <w:suppressAutoHyphens/>
        <w:ind w:left="-426"/>
        <w:jc w:val="center"/>
        <w:rPr>
          <w:rFonts w:ascii="Times New Roman" w:eastAsia="Calibri" w:hAnsi="Times New Roman" w:cs="Times New Roman"/>
          <w:b/>
          <w:lang w:eastAsia="hi-IN" w:bidi="hi-IN"/>
        </w:rPr>
      </w:pPr>
      <w:r w:rsidRPr="00120575">
        <w:rPr>
          <w:rFonts w:ascii="Times New Roman" w:eastAsia="Calibri" w:hAnsi="Times New Roman" w:cs="Times New Roman"/>
          <w:b/>
          <w:lang w:eastAsia="hi-IN" w:bidi="hi-IN"/>
        </w:rPr>
        <w:t xml:space="preserve">Проверочный лист (список контрольных вопросов),     </w:t>
      </w:r>
    </w:p>
    <w:p w14:paraId="72D450DA" w14:textId="1B1375ED" w:rsidR="00120575" w:rsidRPr="00120575" w:rsidRDefault="00120575" w:rsidP="00120575">
      <w:pPr>
        <w:suppressAutoHyphens/>
        <w:ind w:left="-426"/>
        <w:jc w:val="center"/>
        <w:rPr>
          <w:rFonts w:ascii="Times New Roman" w:eastAsia="Calibri" w:hAnsi="Times New Roman" w:cs="Times New Roman"/>
          <w:b/>
          <w:lang w:eastAsia="hi-IN" w:bidi="hi-IN"/>
        </w:rPr>
      </w:pPr>
      <w:proofErr w:type="gramStart"/>
      <w:r w:rsidRPr="00120575">
        <w:rPr>
          <w:rFonts w:ascii="Times New Roman" w:eastAsia="Calibri" w:hAnsi="Times New Roman" w:cs="Times New Roman"/>
          <w:b/>
          <w:lang w:eastAsia="hi-IN" w:bidi="hi-IN"/>
        </w:rPr>
        <w:t>используемый</w:t>
      </w:r>
      <w:proofErr w:type="gramEnd"/>
      <w:r w:rsidRPr="00120575">
        <w:rPr>
          <w:rFonts w:ascii="Times New Roman" w:eastAsia="Calibri" w:hAnsi="Times New Roman" w:cs="Times New Roman"/>
          <w:b/>
          <w:lang w:eastAsia="hi-IN" w:bidi="hi-IN"/>
        </w:rPr>
        <w:t xml:space="preserve"> при проведении плановых проверок в рамках осуществления муниципального контроля </w:t>
      </w:r>
      <w:r w:rsidRPr="00120575">
        <w:rPr>
          <w:rFonts w:ascii="Times New Roman" w:eastAsia="Calibri" w:hAnsi="Times New Roman" w:cs="Times New Roman"/>
          <w:b/>
          <w:bCs/>
          <w:color w:val="000000"/>
          <w:lang w:eastAsia="hi-IN" w:bidi="hi-IN"/>
        </w:rPr>
        <w:t xml:space="preserve">в сфере благоустройства на территории сельского поселения </w:t>
      </w:r>
      <w:r w:rsidR="00C64DED">
        <w:rPr>
          <w:rFonts w:ascii="Times New Roman" w:eastAsia="Calibri" w:hAnsi="Times New Roman" w:cs="Times New Roman"/>
          <w:b/>
          <w:bCs/>
          <w:color w:val="000000"/>
          <w:lang w:eastAsia="hi-IN" w:bidi="hi-IN"/>
        </w:rPr>
        <w:t xml:space="preserve">Спасское </w:t>
      </w:r>
      <w:r w:rsidRPr="00120575">
        <w:rPr>
          <w:rFonts w:ascii="Times New Roman" w:eastAsia="Calibri" w:hAnsi="Times New Roman" w:cs="Times New Roman"/>
          <w:b/>
          <w:bCs/>
          <w:color w:val="000000"/>
          <w:lang w:eastAsia="hi-IN" w:bidi="hi-IN"/>
        </w:rPr>
        <w:t>муниципального района Приволжский Самарской области</w:t>
      </w:r>
    </w:p>
    <w:p w14:paraId="562E9F60" w14:textId="77777777" w:rsidR="00120575" w:rsidRPr="00120575" w:rsidRDefault="00120575" w:rsidP="00120575">
      <w:pPr>
        <w:suppressAutoHyphens/>
        <w:ind w:left="-1134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</w:p>
    <w:p w14:paraId="55A4FA2B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1. Наименование    органа    муниципального   контроля: _______________</w:t>
      </w:r>
    </w:p>
    <w:p w14:paraId="351E2AB9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2. Распоряжение о проведении плановой проверки </w:t>
      </w:r>
      <w:proofErr w:type="gramStart"/>
      <w:r w:rsidRPr="00120575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120575">
        <w:rPr>
          <w:rFonts w:ascii="Times New Roman" w:eastAsia="Times New Roman" w:hAnsi="Times New Roman" w:cs="Times New Roman"/>
          <w:lang w:eastAsia="ru-RU"/>
        </w:rPr>
        <w:t xml:space="preserve"> _____________ № __________.</w:t>
      </w:r>
    </w:p>
    <w:p w14:paraId="6159D2A6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3. 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14:paraId="4DF3032B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4. Наименование юридического лица, фамилия, имя, отчество, ФИО индивидуального предпринимателя, ИНН: _________________________.</w:t>
      </w:r>
    </w:p>
    <w:p w14:paraId="7ECD72CA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5. Должност</w:t>
      </w:r>
      <w:proofErr w:type="gramStart"/>
      <w:r w:rsidRPr="00120575">
        <w:rPr>
          <w:rFonts w:ascii="Times New Roman" w:eastAsia="Times New Roman" w:hAnsi="Times New Roman" w:cs="Times New Roman"/>
          <w:lang w:eastAsia="ru-RU"/>
        </w:rPr>
        <w:t>ь(</w:t>
      </w:r>
      <w:proofErr w:type="gramEnd"/>
      <w:r w:rsidRPr="00120575">
        <w:rPr>
          <w:rFonts w:ascii="Times New Roman" w:eastAsia="Times New Roman" w:hAnsi="Times New Roman" w:cs="Times New Roman"/>
          <w:lang w:eastAsia="ru-RU"/>
        </w:rPr>
        <w:t>и), фамилия,  имя,  отчество  (последнее  - при наличии)</w:t>
      </w:r>
    </w:p>
    <w:p w14:paraId="2AB9BE59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>должностног</w:t>
      </w:r>
      <w:proofErr w:type="gramStart"/>
      <w:r w:rsidRPr="00120575">
        <w:rPr>
          <w:rFonts w:ascii="Times New Roman" w:eastAsia="Times New Roman" w:hAnsi="Times New Roman" w:cs="Times New Roman"/>
          <w:lang w:eastAsia="ru-RU"/>
        </w:rPr>
        <w:t>о(</w:t>
      </w:r>
      <w:proofErr w:type="spellStart"/>
      <w:proofErr w:type="gramEnd"/>
      <w:r w:rsidRPr="00120575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120575">
        <w:rPr>
          <w:rFonts w:ascii="Times New Roman" w:eastAsia="Times New Roman" w:hAnsi="Times New Roman" w:cs="Times New Roman"/>
          <w:lang w:eastAsia="ru-RU"/>
        </w:rPr>
        <w:t>) лица (лиц), проводящего(их) плановую проверку: _____________________________________________________________________________.</w:t>
      </w:r>
    </w:p>
    <w:p w14:paraId="32C825B0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6.Перечень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0756917B" w14:textId="77777777" w:rsidR="00120575" w:rsidRPr="00120575" w:rsidRDefault="00120575" w:rsidP="00120575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800"/>
        <w:gridCol w:w="2521"/>
        <w:gridCol w:w="842"/>
        <w:gridCol w:w="742"/>
        <w:gridCol w:w="1143"/>
      </w:tblGrid>
      <w:tr w:rsidR="00120575" w:rsidRPr="00120575" w14:paraId="6DA157AC" w14:textId="77777777" w:rsidTr="00040B62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7BDDA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B2770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4EC53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AF0B6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Варианты ответа</w:t>
            </w:r>
          </w:p>
        </w:tc>
      </w:tr>
      <w:tr w:rsidR="00120575" w:rsidRPr="00120575" w14:paraId="530D2D7D" w14:textId="77777777" w:rsidTr="00040B62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D4E5A" w14:textId="77777777" w:rsidR="00120575" w:rsidRPr="00120575" w:rsidRDefault="00120575" w:rsidP="00120575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3D00D" w14:textId="77777777" w:rsidR="00120575" w:rsidRPr="00120575" w:rsidRDefault="00120575" w:rsidP="00120575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15824" w14:textId="77777777" w:rsidR="00120575" w:rsidRPr="00120575" w:rsidRDefault="00120575" w:rsidP="00120575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F399E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22264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E0E73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</w:tr>
      <w:tr w:rsidR="00120575" w:rsidRPr="00120575" w14:paraId="11A96E9D" w14:textId="77777777" w:rsidTr="00040B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6FAD6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6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1C932" w14:textId="77777777" w:rsidR="00120575" w:rsidRPr="00120575" w:rsidRDefault="00120575" w:rsidP="0012057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прилегающих территорий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05AC1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684E9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5E6F0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3064A1FD" w14:textId="77777777" w:rsidTr="00040B6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54651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75DA0" w14:textId="77777777" w:rsidR="00120575" w:rsidRPr="00120575" w:rsidRDefault="00120575" w:rsidP="00F4392E">
            <w:pPr>
              <w:widowControl w:val="0"/>
              <w:shd w:val="clear" w:color="auto" w:fill="FFFFFF"/>
              <w:tabs>
                <w:tab w:val="left" w:pos="1142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2057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Осуществляется ли ежедневная уборка от мусора, листвы, снега и льда (наледи) прилегающая территория?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20083" w14:textId="77777777" w:rsidR="00FF7783" w:rsidRPr="00FF7783" w:rsidRDefault="00425A16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120575" w:rsidRPr="00120575">
              <w:rPr>
                <w:rFonts w:ascii="Times New Roman" w:eastAsia="Times New Roman" w:hAnsi="Times New Roman" w:cs="Times New Roman"/>
                <w:lang w:eastAsia="ru-RU"/>
              </w:rPr>
              <w:t>тать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120575"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 Правил</w:t>
            </w:r>
            <w:r w:rsidR="00120575"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благоустройства, </w:t>
            </w:r>
          </w:p>
          <w:p w14:paraId="557FB8E9" w14:textId="457A640D" w:rsidR="00120575" w:rsidRPr="00120575" w:rsidRDefault="00FF7783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783">
              <w:rPr>
                <w:rFonts w:ascii="Times New Roman" w:eastAsia="Times New Roman" w:hAnsi="Times New Roman" w:cs="Times New Roman"/>
                <w:lang w:eastAsia="ru-RU"/>
              </w:rPr>
              <w:t>Решение № 147/96 от 17.03.2020г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5B12B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6F06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2200E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36562364" w14:textId="77777777" w:rsidTr="00040B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725C7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105FA" w14:textId="77777777" w:rsidR="00120575" w:rsidRPr="00120575" w:rsidRDefault="00120575" w:rsidP="00F4392E">
            <w:pPr>
              <w:widowControl w:val="0"/>
              <w:shd w:val="clear" w:color="auto" w:fill="FFFFFF"/>
              <w:tabs>
                <w:tab w:val="left" w:pos="1123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2057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Осуществляется ли обработка </w:t>
            </w:r>
            <w:proofErr w:type="spellStart"/>
            <w:r w:rsidRPr="0012057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противогололедными</w:t>
            </w:r>
            <w:proofErr w:type="spellEnd"/>
            <w:r w:rsidRPr="0012057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материалами покрытий проезжей части дорог, мостов, улиц, тротуаров, проездов, пешеходных территорий на прилегающих территориях?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094A" w14:textId="77777777" w:rsidR="00FF7783" w:rsidRPr="00FF7783" w:rsidRDefault="00454411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120575" w:rsidRPr="00120575">
              <w:rPr>
                <w:rFonts w:ascii="Times New Roman" w:eastAsia="Times New Roman" w:hAnsi="Times New Roman" w:cs="Times New Roman"/>
                <w:lang w:eastAsia="ru-RU"/>
              </w:rPr>
              <w:t>тать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120575"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5A16">
              <w:rPr>
                <w:rFonts w:ascii="Times New Roman" w:eastAsia="Times New Roman" w:hAnsi="Times New Roman" w:cs="Times New Roman"/>
                <w:lang w:eastAsia="ru-RU"/>
              </w:rPr>
              <w:t>22 Правил</w:t>
            </w:r>
            <w:r w:rsidR="00120575"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благоустройства, </w:t>
            </w:r>
          </w:p>
          <w:p w14:paraId="272F3AFD" w14:textId="64F61F8B" w:rsidR="00120575" w:rsidRPr="00120575" w:rsidRDefault="00FF7783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783">
              <w:rPr>
                <w:rFonts w:ascii="Times New Roman" w:eastAsia="Times New Roman" w:hAnsi="Times New Roman" w:cs="Times New Roman"/>
                <w:lang w:eastAsia="ru-RU"/>
              </w:rPr>
              <w:t>Решение № 147/96 от 17.03.2020г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6B65A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E8E9B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1D06F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0F1C9973" w14:textId="77777777" w:rsidTr="00040B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890EA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C35D3" w14:textId="77777777" w:rsidR="00120575" w:rsidRPr="00120575" w:rsidRDefault="00120575" w:rsidP="00F4392E">
            <w:pPr>
              <w:widowControl w:val="0"/>
              <w:shd w:val="clear" w:color="auto" w:fill="FFFFFF"/>
              <w:tabs>
                <w:tab w:val="left" w:pos="1142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2057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Осуществляется ли сгребание и подметание снега?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3551A" w14:textId="77777777" w:rsidR="00FF7783" w:rsidRPr="00FF7783" w:rsidRDefault="00454411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  <w:r w:rsidR="00425A16" w:rsidRPr="00425A16">
              <w:rPr>
                <w:rFonts w:ascii="Times New Roman" w:eastAsia="Times New Roman" w:hAnsi="Times New Roman" w:cs="Times New Roman"/>
                <w:lang w:eastAsia="ru-RU"/>
              </w:rPr>
              <w:t xml:space="preserve"> 22 Правил благоустройства, </w:t>
            </w:r>
          </w:p>
          <w:p w14:paraId="0AA9D12C" w14:textId="30C493B3" w:rsidR="00120575" w:rsidRPr="00120575" w:rsidRDefault="00FF7783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783">
              <w:rPr>
                <w:rFonts w:ascii="Times New Roman" w:eastAsia="Times New Roman" w:hAnsi="Times New Roman" w:cs="Times New Roman"/>
                <w:lang w:eastAsia="ru-RU"/>
              </w:rPr>
              <w:t>Решение № 147/96 от 17.03.2020г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A3FA8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8CC1F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BB506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43A522D9" w14:textId="77777777" w:rsidTr="00040B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78467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F4308" w14:textId="77777777" w:rsidR="00120575" w:rsidRPr="00120575" w:rsidRDefault="00120575" w:rsidP="00F4392E">
            <w:pPr>
              <w:widowControl w:val="0"/>
              <w:shd w:val="clear" w:color="auto" w:fill="FFFFFF"/>
              <w:tabs>
                <w:tab w:val="left" w:pos="1142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2057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Осуществляется ли вывоз снега и льда (снежно-ледяных образований)?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40866" w14:textId="77777777" w:rsidR="00FF7783" w:rsidRPr="00FF7783" w:rsidRDefault="00454411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425A16" w:rsidRPr="00425A16">
              <w:rPr>
                <w:rFonts w:ascii="Times New Roman" w:eastAsia="Times New Roman" w:hAnsi="Times New Roman" w:cs="Times New Roman"/>
                <w:lang w:eastAsia="ru-RU"/>
              </w:rPr>
              <w:t xml:space="preserve">татьи 22 Правил благоустройства, </w:t>
            </w:r>
          </w:p>
          <w:p w14:paraId="1B1B34B1" w14:textId="3CE32CD6" w:rsidR="00120575" w:rsidRPr="00120575" w:rsidRDefault="00FF7783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783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№ 147/96 от </w:t>
            </w:r>
            <w:r w:rsidRPr="00FF77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17.03.2020г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13946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F1D80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BA711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454D926F" w14:textId="77777777" w:rsidTr="00040B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6B959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14EFF" w14:textId="77777777" w:rsidR="00120575" w:rsidRPr="00120575" w:rsidRDefault="00120575" w:rsidP="00F4392E">
            <w:pPr>
              <w:widowControl w:val="0"/>
              <w:shd w:val="clear" w:color="auto" w:fill="FFFFFF"/>
              <w:tabs>
                <w:tab w:val="left" w:pos="1105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2057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Осуществляется ли установка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 и прочего?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808C0" w14:textId="77777777" w:rsidR="00FF7783" w:rsidRPr="00FF7783" w:rsidRDefault="00454411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120575" w:rsidRPr="00120575">
              <w:rPr>
                <w:rFonts w:ascii="Times New Roman" w:eastAsia="Times New Roman" w:hAnsi="Times New Roman" w:cs="Times New Roman"/>
                <w:lang w:eastAsia="ru-RU"/>
              </w:rPr>
              <w:t>тать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120575"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 Правил</w:t>
            </w:r>
            <w:r w:rsidR="00120575"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благоустройства, </w:t>
            </w:r>
          </w:p>
          <w:p w14:paraId="64F040EF" w14:textId="222471DD" w:rsidR="00120575" w:rsidRPr="00120575" w:rsidRDefault="00FF7783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783">
              <w:rPr>
                <w:rFonts w:ascii="Times New Roman" w:eastAsia="Times New Roman" w:hAnsi="Times New Roman" w:cs="Times New Roman"/>
                <w:lang w:eastAsia="ru-RU"/>
              </w:rPr>
              <w:t>Решение № 147/96 от 17.03.2020г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808C8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5D971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39665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09F5BD0E" w14:textId="77777777" w:rsidTr="00040B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77BD3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61CC6" w14:textId="77777777" w:rsidR="00120575" w:rsidRPr="00120575" w:rsidRDefault="00120575" w:rsidP="00F4392E">
            <w:pPr>
              <w:widowControl w:val="0"/>
              <w:shd w:val="clear" w:color="auto" w:fill="FFFFFF"/>
              <w:tabs>
                <w:tab w:val="left" w:pos="1123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2057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Осуществляется ли уборка, мойка и дезинфекция мусороприемных камер, контейнеров (бункеров) и контейнерных площадок?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015E9" w14:textId="77777777" w:rsidR="00FF7783" w:rsidRPr="00FF7783" w:rsidRDefault="00454411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11">
              <w:rPr>
                <w:rFonts w:ascii="Times New Roman" w:eastAsia="Times New Roman" w:hAnsi="Times New Roman" w:cs="Times New Roman"/>
                <w:lang w:eastAsia="ru-RU"/>
              </w:rPr>
              <w:t xml:space="preserve">Статья 22 Правил благоустройства, </w:t>
            </w:r>
          </w:p>
          <w:p w14:paraId="329AD0F1" w14:textId="32B578F7" w:rsidR="00120575" w:rsidRPr="00120575" w:rsidRDefault="00FF7783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783">
              <w:rPr>
                <w:rFonts w:ascii="Times New Roman" w:eastAsia="Times New Roman" w:hAnsi="Times New Roman" w:cs="Times New Roman"/>
                <w:lang w:eastAsia="ru-RU"/>
              </w:rPr>
              <w:t>Решение № 147/96 от 17.03.2020г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E6E83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283EF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C5AD7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43EEC955" w14:textId="77777777" w:rsidTr="00040B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2787C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501F0" w14:textId="2EF13ED7" w:rsidR="00120575" w:rsidRPr="00120575" w:rsidRDefault="00120575" w:rsidP="00F4392E">
            <w:pPr>
              <w:widowControl w:val="0"/>
              <w:shd w:val="clear" w:color="auto" w:fill="FFFFFF"/>
              <w:tabs>
                <w:tab w:val="left" w:pos="1123"/>
              </w:tabs>
              <w:ind w:right="-32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2057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Осущест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вляется ли сбор и вывоз твердых </w:t>
            </w:r>
            <w:r w:rsidRPr="0012057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бытовых, крупногабаритных и иных отходов?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519F" w14:textId="77777777" w:rsidR="00FF7783" w:rsidRPr="00FF7783" w:rsidRDefault="00454411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11">
              <w:rPr>
                <w:rFonts w:ascii="Times New Roman" w:eastAsia="Times New Roman" w:hAnsi="Times New Roman" w:cs="Times New Roman"/>
                <w:lang w:eastAsia="ru-RU"/>
              </w:rPr>
              <w:t xml:space="preserve">Статья 22 Правил благоустройства, </w:t>
            </w:r>
          </w:p>
          <w:p w14:paraId="32184CAC" w14:textId="62C11D4C" w:rsidR="00120575" w:rsidRPr="00120575" w:rsidRDefault="00FF7783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783">
              <w:rPr>
                <w:rFonts w:ascii="Times New Roman" w:eastAsia="Times New Roman" w:hAnsi="Times New Roman" w:cs="Times New Roman"/>
                <w:lang w:eastAsia="ru-RU"/>
              </w:rPr>
              <w:t>Решение № 147/96 от 17.03.2020г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23F51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408A7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CBCAB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2E5EBA20" w14:textId="77777777" w:rsidTr="00040B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E9A38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F361A" w14:textId="77777777" w:rsidR="00120575" w:rsidRPr="00120575" w:rsidRDefault="00120575" w:rsidP="00F4392E">
            <w:pPr>
              <w:widowControl w:val="0"/>
              <w:shd w:val="clear" w:color="auto" w:fill="FFFFFF"/>
              <w:tabs>
                <w:tab w:val="left" w:pos="1123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2057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Осуществляется ли полив территории для уменьшения пылеобразования и увлажнения воздуха?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DE52A" w14:textId="77777777" w:rsidR="00FF7783" w:rsidRPr="00FF7783" w:rsidRDefault="00454411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11">
              <w:rPr>
                <w:rFonts w:ascii="Times New Roman" w:eastAsia="Times New Roman" w:hAnsi="Times New Roman" w:cs="Times New Roman"/>
                <w:lang w:eastAsia="ru-RU"/>
              </w:rPr>
              <w:t>Статья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54411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благоустройства, </w:t>
            </w:r>
          </w:p>
          <w:p w14:paraId="7AAB6287" w14:textId="0A5D4637" w:rsidR="00120575" w:rsidRPr="00120575" w:rsidRDefault="00FF7783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783">
              <w:rPr>
                <w:rFonts w:ascii="Times New Roman" w:eastAsia="Times New Roman" w:hAnsi="Times New Roman" w:cs="Times New Roman"/>
                <w:lang w:eastAsia="ru-RU"/>
              </w:rPr>
              <w:t>Решение № 147/96 от 17.03.2020г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FC224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7A489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00438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0833145D" w14:textId="77777777" w:rsidTr="00040B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7390B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1.9.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3FF30" w14:textId="77777777" w:rsidR="00120575" w:rsidRPr="00120575" w:rsidRDefault="00120575" w:rsidP="00F4392E">
            <w:pPr>
              <w:widowControl w:val="0"/>
              <w:shd w:val="clear" w:color="auto" w:fill="FFFFFF"/>
              <w:tabs>
                <w:tab w:val="left" w:pos="1123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2057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Осуществляется ли обеспечение сохранности зеленых насаждений и уход за ними?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7A0F0" w14:textId="4B78FE69" w:rsidR="00FF7783" w:rsidRPr="00FF7783" w:rsidRDefault="00454411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11">
              <w:rPr>
                <w:rFonts w:ascii="Times New Roman" w:eastAsia="Times New Roman" w:hAnsi="Times New Roman" w:cs="Times New Roman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Pr="00454411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благоустройства,</w:t>
            </w:r>
            <w:r w:rsidR="00FF7783">
              <w:t xml:space="preserve"> </w:t>
            </w:r>
          </w:p>
          <w:p w14:paraId="2791A404" w14:textId="02E5F873" w:rsidR="00120575" w:rsidRPr="00120575" w:rsidRDefault="00FF7783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783">
              <w:rPr>
                <w:rFonts w:ascii="Times New Roman" w:eastAsia="Times New Roman" w:hAnsi="Times New Roman" w:cs="Times New Roman"/>
                <w:lang w:eastAsia="ru-RU"/>
              </w:rPr>
              <w:t>Решение № 147/96 от 17.03.2020г</w:t>
            </w:r>
            <w:r w:rsidR="00454411" w:rsidRPr="004544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DF430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D9AE5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C2BA4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28D1DB54" w14:textId="77777777" w:rsidTr="00040B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0E8D6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1.10.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1244B" w14:textId="77777777" w:rsidR="00120575" w:rsidRPr="00120575" w:rsidRDefault="00120575" w:rsidP="00F4392E">
            <w:pPr>
              <w:widowControl w:val="0"/>
              <w:shd w:val="clear" w:color="auto" w:fill="FFFFFF"/>
              <w:tabs>
                <w:tab w:val="left" w:pos="1123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2057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Осуществляется ли восстановление нарушенных элементов благоустройства после строительства, реконструкции и ремонта объектов коммунального назначения, инженерных коммуникаций (сооружений), дорог, железнодорожных путей, мостов, пешеходных переходов, проведение реставрационных, археологических и других земляных работ?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DDE8D" w14:textId="77777777" w:rsidR="00FF7783" w:rsidRPr="00FF7783" w:rsidRDefault="00454411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11">
              <w:rPr>
                <w:rFonts w:ascii="Times New Roman" w:eastAsia="Times New Roman" w:hAnsi="Times New Roman" w:cs="Times New Roman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Pr="00454411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благоустройства, </w:t>
            </w:r>
          </w:p>
          <w:p w14:paraId="7EAA472E" w14:textId="276FA8DB" w:rsidR="00120575" w:rsidRPr="00120575" w:rsidRDefault="00FF7783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783">
              <w:rPr>
                <w:rFonts w:ascii="Times New Roman" w:eastAsia="Times New Roman" w:hAnsi="Times New Roman" w:cs="Times New Roman"/>
                <w:lang w:eastAsia="ru-RU"/>
              </w:rPr>
              <w:t>Решение № 147/96 от 17.03.2020г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9AC51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47BF7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472B7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58543FEE" w14:textId="77777777" w:rsidTr="00040B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8014E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1.11.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6D45F" w14:textId="77777777" w:rsidR="00120575" w:rsidRPr="00120575" w:rsidRDefault="00120575" w:rsidP="00F4392E">
            <w:pPr>
              <w:widowControl w:val="0"/>
              <w:shd w:val="clear" w:color="auto" w:fill="FFFFFF"/>
              <w:tabs>
                <w:tab w:val="left" w:pos="1123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2057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Осуществляется ли содержание смотровых и </w:t>
            </w:r>
            <w:proofErr w:type="spellStart"/>
            <w:r w:rsidRPr="0012057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дождеприемных</w:t>
            </w:r>
            <w:proofErr w:type="spellEnd"/>
            <w:r w:rsidRPr="0012057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колодцев (ливневая канализация), колодцев подземных коммуникаций (сооружений) в соответствии с требованиями действующих государственных стандартов?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1E29D" w14:textId="77777777" w:rsidR="00FF7783" w:rsidRPr="00FF7783" w:rsidRDefault="00D32FF6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FF6">
              <w:rPr>
                <w:rFonts w:ascii="Times New Roman" w:eastAsia="Times New Roman" w:hAnsi="Times New Roman" w:cs="Times New Roman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D32FF6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благоустройства, </w:t>
            </w:r>
          </w:p>
          <w:p w14:paraId="72FDFB7A" w14:textId="677F5FF9" w:rsidR="00120575" w:rsidRPr="00120575" w:rsidRDefault="00FF7783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783">
              <w:rPr>
                <w:rFonts w:ascii="Times New Roman" w:eastAsia="Times New Roman" w:hAnsi="Times New Roman" w:cs="Times New Roman"/>
                <w:lang w:eastAsia="ru-RU"/>
              </w:rPr>
              <w:t>Решение № 147/96 от 17.03.2020г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575A7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F44BC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CBB8F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1A396A99" w14:textId="77777777" w:rsidTr="00040B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56547" w14:textId="77777777" w:rsidR="00120575" w:rsidRPr="00F4392E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92E">
              <w:rPr>
                <w:rFonts w:ascii="Times New Roman" w:eastAsia="Times New Roman" w:hAnsi="Times New Roman" w:cs="Times New Roman"/>
                <w:lang w:eastAsia="ru-RU"/>
              </w:rPr>
              <w:t>1.12.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B2A23" w14:textId="77777777" w:rsidR="00120575" w:rsidRPr="00F4392E" w:rsidRDefault="00120575" w:rsidP="00F4392E">
            <w:pPr>
              <w:widowControl w:val="0"/>
              <w:shd w:val="clear" w:color="auto" w:fill="FFFFFF"/>
              <w:tabs>
                <w:tab w:val="left" w:pos="1123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4392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Осуществляется ли содержание ограждений земельных участков, в том числе установку и содержание ограждений разрушенных (разобранных, сносимых) зданий, сооружений, исключающих возможность проникновения на </w:t>
            </w:r>
            <w:r w:rsidRPr="00F4392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территорию посторонних лиц и (или) размещения отходов в несанкционированных местах, а также обеспечение своевременной очистки их от грязи, снега и информационно-печатной продукции?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D7F81" w14:textId="77777777" w:rsidR="00FF7783" w:rsidRPr="00FF7783" w:rsidRDefault="00A031F8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F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Статья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D32FF6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благоустройства, </w:t>
            </w:r>
          </w:p>
          <w:p w14:paraId="0D7C5649" w14:textId="68616CF9" w:rsidR="00120575" w:rsidRPr="00120575" w:rsidRDefault="00FF7783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783">
              <w:rPr>
                <w:rFonts w:ascii="Times New Roman" w:eastAsia="Times New Roman" w:hAnsi="Times New Roman" w:cs="Times New Roman"/>
                <w:lang w:eastAsia="ru-RU"/>
              </w:rPr>
              <w:t>Решение № 147/96 от 17.03.2020г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6F2A0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6E89A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614D1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44EA38CA" w14:textId="77777777" w:rsidTr="00040B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B2CCD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2774F" w14:textId="77777777" w:rsidR="00120575" w:rsidRPr="00120575" w:rsidRDefault="00120575" w:rsidP="00F4392E">
            <w:pPr>
              <w:widowControl w:val="0"/>
              <w:shd w:val="clear" w:color="auto" w:fill="FFFFFF"/>
              <w:tabs>
                <w:tab w:val="left" w:pos="1123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2057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Осуществляется ли содержание в чистоте и исправном состоянии поверхности тротуаров, внутриквартальных и дворовых проездов, зелёные насаждения;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95E39" w14:textId="77777777" w:rsidR="00FF7783" w:rsidRPr="00FF7783" w:rsidRDefault="00A031F8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FF6">
              <w:rPr>
                <w:rFonts w:ascii="Times New Roman" w:eastAsia="Times New Roman" w:hAnsi="Times New Roman" w:cs="Times New Roman"/>
                <w:lang w:eastAsia="ru-RU"/>
              </w:rPr>
              <w:t>Стать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32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21, 22 </w:t>
            </w:r>
            <w:r w:rsidRPr="00D32FF6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благоустройства, </w:t>
            </w:r>
          </w:p>
          <w:p w14:paraId="2397EC70" w14:textId="23A08275" w:rsidR="00120575" w:rsidRPr="00120575" w:rsidRDefault="00FF7783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783">
              <w:rPr>
                <w:rFonts w:ascii="Times New Roman" w:eastAsia="Times New Roman" w:hAnsi="Times New Roman" w:cs="Times New Roman"/>
                <w:lang w:eastAsia="ru-RU"/>
              </w:rPr>
              <w:t>Решение № 147/96 от 17.03.2020г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65D41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454EB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A67BA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039E0C69" w14:textId="77777777" w:rsidTr="00040B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17EB6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1.14.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70A73" w14:textId="77777777" w:rsidR="00120575" w:rsidRPr="00120575" w:rsidRDefault="00120575" w:rsidP="00F4392E">
            <w:pPr>
              <w:widowControl w:val="0"/>
              <w:shd w:val="clear" w:color="auto" w:fill="FFFFFF"/>
              <w:tabs>
                <w:tab w:val="left" w:pos="1123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2057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Обеспечивается ли в весеннее время  беспрепятственный отвод талых вод?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57599" w14:textId="77777777" w:rsidR="00FF7783" w:rsidRPr="00FF7783" w:rsidRDefault="00A031F8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1F8">
              <w:rPr>
                <w:rFonts w:ascii="Times New Roman" w:eastAsia="Times New Roman" w:hAnsi="Times New Roman" w:cs="Times New Roman"/>
                <w:lang w:eastAsia="ru-RU"/>
              </w:rPr>
              <w:t>Статья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031F8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благоустройства, </w:t>
            </w:r>
          </w:p>
          <w:p w14:paraId="79189AB1" w14:textId="772D2F51" w:rsidR="00120575" w:rsidRPr="00120575" w:rsidRDefault="00FF7783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783">
              <w:rPr>
                <w:rFonts w:ascii="Times New Roman" w:eastAsia="Times New Roman" w:hAnsi="Times New Roman" w:cs="Times New Roman"/>
                <w:lang w:eastAsia="ru-RU"/>
              </w:rPr>
              <w:t>Решение № 147/96 от 17.03.2020г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36BFE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2B421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5536B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7A1A7490" w14:textId="77777777" w:rsidTr="00040B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ED822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1.15.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66ED6" w14:textId="77777777" w:rsidR="00120575" w:rsidRPr="00120575" w:rsidRDefault="00120575" w:rsidP="00F4392E">
            <w:pPr>
              <w:widowControl w:val="0"/>
              <w:shd w:val="clear" w:color="auto" w:fill="FFFFFF"/>
              <w:tabs>
                <w:tab w:val="left" w:pos="1123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2057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Обеспечиваются ли в зимнее время  условия для безопасного движения пешеходов и транспорта?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632DC" w14:textId="77777777" w:rsidR="00FF7783" w:rsidRPr="00FF7783" w:rsidRDefault="00A031F8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1F8">
              <w:rPr>
                <w:rFonts w:ascii="Times New Roman" w:eastAsia="Times New Roman" w:hAnsi="Times New Roman" w:cs="Times New Roman"/>
                <w:lang w:eastAsia="ru-RU"/>
              </w:rPr>
              <w:t xml:space="preserve">Статья 22 Правил благоустройства, </w:t>
            </w:r>
          </w:p>
          <w:p w14:paraId="5F96E374" w14:textId="3CF9D22D" w:rsidR="00120575" w:rsidRPr="00120575" w:rsidRDefault="00FF7783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783">
              <w:rPr>
                <w:rFonts w:ascii="Times New Roman" w:eastAsia="Times New Roman" w:hAnsi="Times New Roman" w:cs="Times New Roman"/>
                <w:lang w:eastAsia="ru-RU"/>
              </w:rPr>
              <w:t>Решение № 147/96 от 17.03.2020г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0BF91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20321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EE094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17C2C87A" w14:textId="77777777" w:rsidTr="00040B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C09B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6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7E3BC" w14:textId="77777777" w:rsidR="00120575" w:rsidRPr="00120575" w:rsidRDefault="00120575" w:rsidP="00F4392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Обязательные требования по содержанию элементов и объектов благоустройства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86C94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A35F8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53A86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0A6D3D1E" w14:textId="77777777" w:rsidTr="00040B62">
        <w:trPr>
          <w:trHeight w:val="2473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1A0BA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FD716" w14:textId="77777777" w:rsidR="00120575" w:rsidRPr="00120575" w:rsidRDefault="00120575" w:rsidP="00F43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Соблюдаются ли требования по установке ограждений, 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4F314" w14:textId="77777777" w:rsidR="00FF7783" w:rsidRPr="00FF7783" w:rsidRDefault="004B7718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12 Правил</w:t>
            </w:r>
            <w:r w:rsidR="00120575"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благоустройства, </w:t>
            </w:r>
          </w:p>
          <w:p w14:paraId="2F7B46D4" w14:textId="3A2E3037" w:rsidR="00120575" w:rsidRPr="00120575" w:rsidRDefault="00FF7783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783">
              <w:rPr>
                <w:rFonts w:ascii="Times New Roman" w:eastAsia="Times New Roman" w:hAnsi="Times New Roman" w:cs="Times New Roman"/>
                <w:lang w:eastAsia="ru-RU"/>
              </w:rPr>
              <w:t>Решение № 147/96 от 17.03.2020г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8F2B5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3CC5E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3F7FC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6D10108D" w14:textId="77777777" w:rsidTr="00040B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E4EB7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E84E7" w14:textId="77777777" w:rsidR="00120575" w:rsidRPr="00120575" w:rsidRDefault="00120575" w:rsidP="00F4392E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Соблюдаются ли требования по </w:t>
            </w:r>
            <w:r w:rsidRPr="0012057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08EB0" w14:textId="77777777" w:rsidR="00FF7783" w:rsidRPr="00FF7783" w:rsidRDefault="0057274C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74C">
              <w:rPr>
                <w:rFonts w:ascii="Times New Roman" w:eastAsia="Times New Roman" w:hAnsi="Times New Roman" w:cs="Times New Roman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4B7718">
              <w:rPr>
                <w:rFonts w:ascii="Times New Roman" w:eastAsia="Times New Roman" w:hAnsi="Times New Roman" w:cs="Times New Roman"/>
                <w:lang w:eastAsia="ru-RU"/>
              </w:rPr>
              <w:t xml:space="preserve"> Правил</w:t>
            </w:r>
            <w:r w:rsidRPr="0057274C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благоустройства, </w:t>
            </w:r>
          </w:p>
          <w:p w14:paraId="462D7FE0" w14:textId="4A7ED027" w:rsidR="00120575" w:rsidRPr="00120575" w:rsidRDefault="00FF7783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783">
              <w:rPr>
                <w:rFonts w:ascii="Times New Roman" w:eastAsia="Times New Roman" w:hAnsi="Times New Roman" w:cs="Times New Roman"/>
                <w:lang w:eastAsia="ru-RU"/>
              </w:rPr>
              <w:t>Решение № 147/96 от 17.03.2020г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F9063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301E7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CCFE4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4A42B5A3" w14:textId="77777777" w:rsidTr="00040B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AFF06" w14:textId="08594D03" w:rsidR="00120575" w:rsidRPr="00120575" w:rsidRDefault="00120575" w:rsidP="004B77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4B77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6414D" w14:textId="77777777" w:rsidR="00120575" w:rsidRPr="00120575" w:rsidRDefault="00120575" w:rsidP="00F43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Соблюдаются ли требования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Самарской области и Правилами благоустройства?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8E925" w14:textId="77777777" w:rsidR="00FF7783" w:rsidRPr="00FF7783" w:rsidRDefault="00120575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Статья 3</w:t>
            </w:r>
            <w:r w:rsidR="004B77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7718" w:rsidRPr="004B7718">
              <w:rPr>
                <w:rFonts w:ascii="Times New Roman" w:eastAsia="Times New Roman" w:hAnsi="Times New Roman" w:cs="Times New Roman"/>
                <w:lang w:eastAsia="ru-RU"/>
              </w:rPr>
              <w:t xml:space="preserve">Правил благоустройства, </w:t>
            </w:r>
          </w:p>
          <w:p w14:paraId="5C6402AF" w14:textId="0234F0BC" w:rsidR="00120575" w:rsidRPr="00120575" w:rsidRDefault="00FF7783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783">
              <w:rPr>
                <w:rFonts w:ascii="Times New Roman" w:eastAsia="Times New Roman" w:hAnsi="Times New Roman" w:cs="Times New Roman"/>
                <w:lang w:eastAsia="ru-RU"/>
              </w:rPr>
              <w:t>Решение № 147/96 от 17.03.2020г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7E7A4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E3FEB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6DCD5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113861CD" w14:textId="77777777" w:rsidTr="00040B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46EB6" w14:textId="5680B131" w:rsidR="00120575" w:rsidRPr="00120575" w:rsidRDefault="004B7718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83D11" w14:textId="77777777" w:rsidR="00120575" w:rsidRPr="00120575" w:rsidRDefault="00120575" w:rsidP="00F43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Соблюдаются ли требования </w:t>
            </w:r>
            <w:proofErr w:type="gramStart"/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по направлению в администрацию уведомления о проведении работ в результате аварий в срок</w:t>
            </w:r>
            <w:proofErr w:type="gramEnd"/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, установленный нормативными правовыми актами Самарской области?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9FADE" w14:textId="77777777" w:rsidR="00FF7783" w:rsidRPr="00FF7783" w:rsidRDefault="004B7718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718">
              <w:rPr>
                <w:rFonts w:ascii="Times New Roman" w:eastAsia="Times New Roman" w:hAnsi="Times New Roman" w:cs="Times New Roman"/>
                <w:lang w:eastAsia="ru-RU"/>
              </w:rPr>
              <w:t xml:space="preserve">Статья 34 Правил благоустройства, </w:t>
            </w:r>
          </w:p>
          <w:p w14:paraId="6A4BA62A" w14:textId="513A01DF" w:rsidR="00120575" w:rsidRPr="00120575" w:rsidRDefault="00FF7783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783">
              <w:rPr>
                <w:rFonts w:ascii="Times New Roman" w:eastAsia="Times New Roman" w:hAnsi="Times New Roman" w:cs="Times New Roman"/>
                <w:lang w:eastAsia="ru-RU"/>
              </w:rPr>
              <w:t>Решение № 147/96 от 17.03.2020г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29629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79B3A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AF57B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62FAFF60" w14:textId="77777777" w:rsidTr="00040B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36C7D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6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5BDD7" w14:textId="2A6E15F7" w:rsidR="00120575" w:rsidRPr="00120575" w:rsidRDefault="00120575" w:rsidP="007D681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Обязательные требования по уборке территории сельского поселения </w:t>
            </w:r>
            <w:proofErr w:type="gramStart"/>
            <w:r w:rsidR="007D6816">
              <w:rPr>
                <w:rFonts w:ascii="Times New Roman" w:eastAsia="Times New Roman" w:hAnsi="Times New Roman" w:cs="Times New Roman"/>
                <w:b/>
                <w:lang w:eastAsia="ru-RU"/>
              </w:rPr>
              <w:t>Спасское</w:t>
            </w:r>
            <w:proofErr w:type="gramEnd"/>
            <w:r w:rsidR="007D68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20575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района Приволжский Самарской области в зимний период, включая контроль проведения мероприятий по очистке от снега, наледи и сосулек кровель зданий, сооружений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0D76C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4F672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F2D56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044BCC6F" w14:textId="77777777" w:rsidTr="00040B6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3FC7C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A0F7E" w14:textId="234860DC" w:rsidR="00120575" w:rsidRPr="00120575" w:rsidRDefault="00120575" w:rsidP="007D68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Соблюдаются ли  требования по уборке территории сельского поселения </w:t>
            </w:r>
            <w:proofErr w:type="gramStart"/>
            <w:r w:rsidR="007D6816">
              <w:rPr>
                <w:rFonts w:ascii="Times New Roman" w:eastAsia="Times New Roman" w:hAnsi="Times New Roman" w:cs="Times New Roman"/>
                <w:lang w:eastAsia="ru-RU"/>
              </w:rPr>
              <w:t>Спасское</w:t>
            </w:r>
            <w:proofErr w:type="gramEnd"/>
            <w:r w:rsidR="007D68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 Приволжский Самарской области в зимний период, включая контроль проведения мероприятий по очистке от снега, наледи и сосулек кровель зданий, сооружений?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2AB6A" w14:textId="77777777" w:rsidR="00FF7783" w:rsidRPr="00FF7783" w:rsidRDefault="00120575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статья </w:t>
            </w:r>
            <w:r w:rsidR="00DB6E0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040B62">
              <w:rPr>
                <w:rFonts w:ascii="Times New Roman" w:eastAsia="Times New Roman" w:hAnsi="Times New Roman" w:cs="Times New Roman"/>
                <w:lang w:eastAsia="ru-RU"/>
              </w:rPr>
              <w:t xml:space="preserve"> Правил</w:t>
            </w: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благоустройства, </w:t>
            </w:r>
          </w:p>
          <w:p w14:paraId="36512493" w14:textId="4CD6C5C4" w:rsidR="00120575" w:rsidRPr="00120575" w:rsidRDefault="00FF7783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783">
              <w:rPr>
                <w:rFonts w:ascii="Times New Roman" w:eastAsia="Times New Roman" w:hAnsi="Times New Roman" w:cs="Times New Roman"/>
                <w:lang w:eastAsia="ru-RU"/>
              </w:rPr>
              <w:t>Решение № 147/96 от 17.03.2020г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4E009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3A1CC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2D17F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2E932DE6" w14:textId="77777777" w:rsidTr="00040B62">
        <w:trPr>
          <w:trHeight w:val="197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E62E3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6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490E1" w14:textId="0D7817FD" w:rsidR="00120575" w:rsidRPr="00120575" w:rsidRDefault="00120575" w:rsidP="00F4392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Обязательные  требования по уборке территории сельского поселения </w:t>
            </w:r>
            <w:proofErr w:type="gramStart"/>
            <w:r w:rsidR="007D6816">
              <w:rPr>
                <w:rFonts w:ascii="Times New Roman" w:eastAsia="Times New Roman" w:hAnsi="Times New Roman" w:cs="Times New Roman"/>
                <w:b/>
                <w:lang w:eastAsia="ru-RU"/>
              </w:rPr>
              <w:t>Спасское</w:t>
            </w:r>
            <w:proofErr w:type="gramEnd"/>
            <w:r w:rsidR="007D68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205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района Приволжский Самарской области в летний период, включая обязательные требования по </w:t>
            </w:r>
            <w:r w:rsidRPr="00120575">
              <w:rPr>
                <w:rFonts w:ascii="Times New Roman" w:eastAsia="Calibri" w:hAnsi="Times New Roman" w:cs="Times New Roman"/>
                <w:b/>
                <w:bCs/>
              </w:rPr>
              <w:t>выявлению карантинных, ядовитых и сорных растений, борьбе с ними, локализации, ликвидации их очагов</w:t>
            </w:r>
          </w:p>
          <w:p w14:paraId="0546EFAB" w14:textId="77777777" w:rsidR="00120575" w:rsidRPr="00120575" w:rsidRDefault="00120575" w:rsidP="00F4392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52421" w14:textId="77777777" w:rsidR="00120575" w:rsidRPr="00120575" w:rsidRDefault="00120575" w:rsidP="001205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7B185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2299D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725F8275" w14:textId="77777777" w:rsidTr="00040B6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49D6E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286CBC" w14:textId="650EDFC4" w:rsidR="00120575" w:rsidRPr="00120575" w:rsidRDefault="00120575" w:rsidP="00F43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Соблюдаются ли  требования по уборке территории сельского поселения </w:t>
            </w:r>
            <w:proofErr w:type="gramStart"/>
            <w:r w:rsidR="007D6816">
              <w:rPr>
                <w:rFonts w:ascii="Times New Roman" w:eastAsia="Times New Roman" w:hAnsi="Times New Roman" w:cs="Times New Roman"/>
                <w:lang w:eastAsia="ru-RU"/>
              </w:rPr>
              <w:t>Спасское</w:t>
            </w:r>
            <w:proofErr w:type="gramEnd"/>
            <w:r w:rsidR="007D68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района Приволжский Самарской области в летний период, включая обязательные требования по </w:t>
            </w:r>
            <w:r w:rsidRPr="00120575">
              <w:rPr>
                <w:rFonts w:ascii="Times New Roman" w:eastAsia="Calibri" w:hAnsi="Times New Roman" w:cs="Times New Roman"/>
                <w:bCs/>
              </w:rPr>
              <w:t>выявлению карантинных, ядовитых и сорных растений, борьбе с ними, локализации, ликвидации их очагов</w:t>
            </w: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14:paraId="45E05817" w14:textId="77777777" w:rsidR="00120575" w:rsidRPr="00120575" w:rsidRDefault="00120575" w:rsidP="00F439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3D955B9" w14:textId="77777777" w:rsidR="00FF7783" w:rsidRPr="00FF7783" w:rsidRDefault="00040B62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23 Правил</w:t>
            </w:r>
            <w:r w:rsidR="005511A2" w:rsidRPr="005511A2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благоустройства, </w:t>
            </w:r>
          </w:p>
          <w:p w14:paraId="4AA0447E" w14:textId="23BA7BD7" w:rsidR="00120575" w:rsidRPr="00120575" w:rsidRDefault="00FF7783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783">
              <w:rPr>
                <w:rFonts w:ascii="Times New Roman" w:eastAsia="Times New Roman" w:hAnsi="Times New Roman" w:cs="Times New Roman"/>
                <w:lang w:eastAsia="ru-RU"/>
              </w:rPr>
              <w:t>Решение № 147/96 от 17.03.2020г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08353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AA9B2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CE164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079FCC60" w14:textId="77777777" w:rsidTr="00040B6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CA722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63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49B18" w14:textId="77777777" w:rsidR="00120575" w:rsidRPr="00120575" w:rsidRDefault="00120575" w:rsidP="00F4392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Обязательные требования по </w:t>
            </w:r>
            <w:r w:rsidRPr="00120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прокладке, переустройству, ремонту и содержанию подземных коммуникаций на территориях общего пользования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EB618" w14:textId="77777777" w:rsidR="00120575" w:rsidRPr="00120575" w:rsidRDefault="00120575" w:rsidP="00120575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C9069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CCFE1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4413398D" w14:textId="77777777" w:rsidTr="00040B6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025FE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E2DB5" w14:textId="77777777" w:rsidR="00120575" w:rsidRPr="00120575" w:rsidRDefault="00120575" w:rsidP="00F43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Соблюдаются ли требования по </w:t>
            </w:r>
            <w:r w:rsidRPr="00120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прокладке, переустройству, ремонту и содержанию подземных коммуникаций на территориях общего пользования?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2E8B1" w14:textId="77777777" w:rsidR="00FF7783" w:rsidRPr="00FF7783" w:rsidRDefault="00120575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статья 3</w:t>
            </w:r>
            <w:r w:rsidR="00040B62">
              <w:rPr>
                <w:rFonts w:ascii="Times New Roman" w:eastAsia="Times New Roman" w:hAnsi="Times New Roman" w:cs="Times New Roman"/>
                <w:lang w:eastAsia="ru-RU"/>
              </w:rPr>
              <w:t>4 Правил</w:t>
            </w: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благоустройства, </w:t>
            </w:r>
          </w:p>
          <w:p w14:paraId="1ADC4795" w14:textId="4995C284" w:rsidR="00120575" w:rsidRPr="00120575" w:rsidRDefault="00FF7783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783">
              <w:rPr>
                <w:rFonts w:ascii="Times New Roman" w:eastAsia="Times New Roman" w:hAnsi="Times New Roman" w:cs="Times New Roman"/>
                <w:lang w:eastAsia="ru-RU"/>
              </w:rPr>
              <w:t>Решение № 147/96 от 17.03.2020г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2D5E8" w14:textId="77777777" w:rsidR="00120575" w:rsidRPr="00120575" w:rsidRDefault="00120575" w:rsidP="00120575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4D04A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78AC3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332B5747" w14:textId="77777777" w:rsidTr="00040B6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3A07A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6.</w:t>
            </w:r>
          </w:p>
        </w:tc>
        <w:tc>
          <w:tcPr>
            <w:tcW w:w="63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04263" w14:textId="77777777" w:rsidR="00120575" w:rsidRPr="00120575" w:rsidRDefault="00120575" w:rsidP="00F4392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1205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      </w:r>
            <w:proofErr w:type="gramEnd"/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F902E" w14:textId="77777777" w:rsidR="00120575" w:rsidRPr="00120575" w:rsidRDefault="00120575" w:rsidP="00120575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B01BC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E7F02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7785DE64" w14:textId="77777777" w:rsidTr="00040B62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C04606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3237" w14:textId="77777777" w:rsidR="00120575" w:rsidRPr="00120575" w:rsidRDefault="00120575" w:rsidP="00F439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20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Соблюдаются ли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случаях?</w:t>
            </w:r>
            <w:proofErr w:type="gramEnd"/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8B44" w14:textId="77777777" w:rsidR="00FF7783" w:rsidRPr="00FF7783" w:rsidRDefault="00120575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стать</w:t>
            </w:r>
            <w:r w:rsidR="007D2A7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0B62">
              <w:rPr>
                <w:rFonts w:ascii="Times New Roman" w:eastAsia="Times New Roman" w:hAnsi="Times New Roman" w:cs="Times New Roman"/>
                <w:lang w:eastAsia="ru-RU"/>
              </w:rPr>
              <w:t>33 Правил</w:t>
            </w: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благоустройства, </w:t>
            </w:r>
          </w:p>
          <w:p w14:paraId="5BD2403F" w14:textId="72186CB1" w:rsidR="00120575" w:rsidRPr="00120575" w:rsidRDefault="00FF7783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783">
              <w:rPr>
                <w:rFonts w:ascii="Times New Roman" w:eastAsia="Times New Roman" w:hAnsi="Times New Roman" w:cs="Times New Roman"/>
                <w:lang w:eastAsia="ru-RU"/>
              </w:rPr>
              <w:t>Решение № 147/96 от 17.03.2020г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F789AE" w14:textId="77777777" w:rsidR="00120575" w:rsidRPr="00120575" w:rsidRDefault="00120575" w:rsidP="00120575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69950D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880072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55E123F2" w14:textId="77777777" w:rsidTr="00040B62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B19F62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5295" w14:textId="77777777" w:rsidR="00120575" w:rsidRPr="00120575" w:rsidRDefault="00120575" w:rsidP="00F4392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Обязательные требования по</w:t>
            </w:r>
            <w:r w:rsidRPr="0012057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1205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складированию твердых коммунальных отходов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121F" w14:textId="77777777" w:rsidR="00120575" w:rsidRPr="00120575" w:rsidRDefault="00120575" w:rsidP="0012057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78E9A1" w14:textId="77777777" w:rsidR="00120575" w:rsidRPr="00120575" w:rsidRDefault="00120575" w:rsidP="00120575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A7B26F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752A36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2A1DADEC" w14:textId="77777777" w:rsidTr="00040B62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2CDBF2" w14:textId="77777777" w:rsidR="00120575" w:rsidRPr="00120575" w:rsidRDefault="00120575" w:rsidP="001205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FEB560" w14:textId="77777777" w:rsidR="00120575" w:rsidRPr="00120575" w:rsidRDefault="00120575" w:rsidP="00F43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Соблюдаются ли требования по</w:t>
            </w:r>
            <w:r w:rsidRPr="0012057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120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складированию твердых коммунальных отходов?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3B007D" w14:textId="77777777" w:rsidR="00FF7783" w:rsidRPr="00FF7783" w:rsidRDefault="007D2A7F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стать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 Правил</w:t>
            </w: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благоустройства, </w:t>
            </w:r>
          </w:p>
          <w:p w14:paraId="2E80CAEA" w14:textId="4C8E6E23" w:rsidR="00120575" w:rsidRPr="00120575" w:rsidRDefault="00FF7783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783">
              <w:rPr>
                <w:rFonts w:ascii="Times New Roman" w:eastAsia="Times New Roman" w:hAnsi="Times New Roman" w:cs="Times New Roman"/>
                <w:lang w:eastAsia="ru-RU"/>
              </w:rPr>
              <w:t>Решение № 147/96 от 17.03.2020г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F53ED6" w14:textId="77777777" w:rsidR="00120575" w:rsidRPr="00120575" w:rsidRDefault="00120575" w:rsidP="00120575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786AB0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A1BEB2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169C86D9" w14:textId="77777777" w:rsidTr="00040B62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A608EE" w14:textId="77777777" w:rsidR="00120575" w:rsidRPr="00120575" w:rsidRDefault="00120575" w:rsidP="001205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B17644" w14:textId="18F7F550" w:rsidR="00120575" w:rsidRPr="00120575" w:rsidRDefault="008036D0" w:rsidP="00F4392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6D0">
              <w:rPr>
                <w:rFonts w:ascii="Times New Roman" w:eastAsia="Times New Roman" w:hAnsi="Times New Roman" w:cs="Times New Roman"/>
                <w:b/>
                <w:lang w:eastAsia="ru-RU"/>
              </w:rPr>
              <w:t>Соблюдение порядка определения границ прилегающих территорий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12E672" w14:textId="77777777" w:rsidR="00120575" w:rsidRPr="00120575" w:rsidRDefault="00120575" w:rsidP="0012057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1F71CA" w14:textId="77777777" w:rsidR="00120575" w:rsidRPr="00120575" w:rsidRDefault="00120575" w:rsidP="00120575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5D2C12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7098A3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435FEB4C" w14:textId="77777777" w:rsidTr="00040B62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EE0050" w14:textId="77777777" w:rsidR="00120575" w:rsidRPr="00120575" w:rsidRDefault="00120575" w:rsidP="001205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8EA97E" w14:textId="6A1607CB" w:rsidR="00120575" w:rsidRPr="00120575" w:rsidRDefault="008036D0" w:rsidP="00803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36D0">
              <w:rPr>
                <w:rFonts w:ascii="Times New Roman" w:eastAsia="Times New Roman" w:hAnsi="Times New Roman" w:cs="Times New Roman"/>
                <w:lang w:eastAsia="ru-RU"/>
              </w:rPr>
              <w:t>Соблюд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ается ли</w:t>
            </w:r>
            <w:r w:rsidRPr="008036D0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8036D0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правилами благоустройства  поряд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r w:rsidRPr="008036D0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определения границ прилегающих территорий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432510" w14:textId="77777777" w:rsidR="00FF7783" w:rsidRPr="00FF7783" w:rsidRDefault="008036D0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стать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2.1. Правил</w:t>
            </w: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благоустройства, </w:t>
            </w:r>
          </w:p>
          <w:p w14:paraId="42093BF6" w14:textId="2AF199BA" w:rsidR="00120575" w:rsidRPr="00120575" w:rsidRDefault="00FF7783" w:rsidP="00FF77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783">
              <w:rPr>
                <w:rFonts w:ascii="Times New Roman" w:eastAsia="Times New Roman" w:hAnsi="Times New Roman" w:cs="Times New Roman"/>
                <w:lang w:eastAsia="ru-RU"/>
              </w:rPr>
              <w:t>Решение № 147/96 от 17.03.2020г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4E2980" w14:textId="77777777" w:rsidR="00120575" w:rsidRPr="00120575" w:rsidRDefault="00120575" w:rsidP="00120575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9B0B3D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0AE0D4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1D2AAFC" w14:textId="77777777" w:rsidR="00120575" w:rsidRPr="00120575" w:rsidRDefault="00120575" w:rsidP="00120575">
      <w:pPr>
        <w:rPr>
          <w:rFonts w:ascii="Times New Roman" w:eastAsia="Times New Roman" w:hAnsi="Times New Roman" w:cs="Times New Roman"/>
          <w:lang w:eastAsia="ru-RU"/>
        </w:rPr>
      </w:pPr>
    </w:p>
    <w:p w14:paraId="19F6605D" w14:textId="77777777" w:rsidR="00120575" w:rsidRPr="00120575" w:rsidRDefault="00120575" w:rsidP="00120575">
      <w:pPr>
        <w:rPr>
          <w:rFonts w:ascii="Times New Roman" w:eastAsia="Times New Roman" w:hAnsi="Times New Roman" w:cs="Times New Roman"/>
          <w:lang w:eastAsia="ru-RU"/>
        </w:rPr>
      </w:pPr>
    </w:p>
    <w:p w14:paraId="1BDB88F5" w14:textId="77777777" w:rsidR="00120575" w:rsidRPr="00120575" w:rsidRDefault="00120575" w:rsidP="008036D0">
      <w:pPr>
        <w:tabs>
          <w:tab w:val="left" w:pos="0"/>
        </w:tabs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 w:rsidRPr="00120575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   _______                              __________</w:t>
      </w:r>
    </w:p>
    <w:p w14:paraId="5021E92F" w14:textId="77777777" w:rsidR="00120575" w:rsidRPr="00120575" w:rsidRDefault="00120575" w:rsidP="008036D0">
      <w:pPr>
        <w:tabs>
          <w:tab w:val="left" w:pos="0"/>
        </w:tabs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120575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(должность и ФИО должностного лица, проводящего плановую проверку,  заполнившего проверочный лист)                                                               (подпись)                                                    (дата)</w:t>
      </w:r>
    </w:p>
    <w:p w14:paraId="3FFB832C" w14:textId="77777777" w:rsidR="00120575" w:rsidRPr="00120575" w:rsidRDefault="00120575" w:rsidP="008036D0">
      <w:pPr>
        <w:tabs>
          <w:tab w:val="left" w:pos="0"/>
        </w:tabs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 w:rsidRPr="00120575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 _______                              __________</w:t>
      </w:r>
    </w:p>
    <w:p w14:paraId="2EE3F352" w14:textId="77777777" w:rsidR="00120575" w:rsidRPr="00120575" w:rsidRDefault="00120575" w:rsidP="008036D0">
      <w:pPr>
        <w:tabs>
          <w:tab w:val="left" w:pos="0"/>
        </w:tabs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120575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(должность и ФИО должностного лица юридического лица при заполнении проверочного листа)</w:t>
      </w:r>
    </w:p>
    <w:p w14:paraId="79FA5D70" w14:textId="77777777" w:rsidR="00120575" w:rsidRPr="00120575" w:rsidRDefault="00120575" w:rsidP="008036D0">
      <w:pPr>
        <w:tabs>
          <w:tab w:val="left" w:pos="0"/>
        </w:tabs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120575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(подпись)                                                    (дата)</w:t>
      </w:r>
    </w:p>
    <w:p w14:paraId="14DF8AED" w14:textId="77777777" w:rsidR="00120575" w:rsidRPr="00120575" w:rsidRDefault="00120575" w:rsidP="008036D0">
      <w:pPr>
        <w:tabs>
          <w:tab w:val="left" w:pos="0"/>
        </w:tabs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120575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ФИО индивидуального предпринимателя присутствовавшего</w:t>
      </w:r>
    </w:p>
    <w:p w14:paraId="5EE155AD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5A0B4CE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144E5FB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1E84A6D" w14:textId="77777777" w:rsidR="00120575" w:rsidRPr="00120575" w:rsidRDefault="00120575" w:rsidP="008036D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14:paraId="34306369" w14:textId="77777777" w:rsidR="00120575" w:rsidRPr="00120575" w:rsidRDefault="00120575" w:rsidP="00035F7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ru-RU"/>
        </w:rPr>
      </w:pPr>
    </w:p>
    <w:p w14:paraId="3F628830" w14:textId="77777777" w:rsidR="00120575" w:rsidRPr="00035F79" w:rsidRDefault="00120575" w:rsidP="00120575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035F79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lastRenderedPageBreak/>
        <w:t>Приложение 2</w:t>
      </w:r>
    </w:p>
    <w:p w14:paraId="4D2AAE8E" w14:textId="77777777" w:rsidR="00035F79" w:rsidRPr="00120575" w:rsidRDefault="00035F79" w:rsidP="00035F79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к постановлению администрации</w:t>
      </w:r>
    </w:p>
    <w:p w14:paraId="79776249" w14:textId="122786A9" w:rsidR="00035F79" w:rsidRPr="00120575" w:rsidRDefault="00035F79" w:rsidP="00035F79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сельского поселения </w:t>
      </w:r>
      <w:proofErr w:type="gramStart"/>
      <w:r w:rsidR="00C64DED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Спасское</w:t>
      </w:r>
      <w:proofErr w:type="gramEnd"/>
      <w:r w:rsidR="00C64DED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 </w:t>
      </w:r>
    </w:p>
    <w:p w14:paraId="74028F84" w14:textId="77777777" w:rsidR="00035F79" w:rsidRPr="00120575" w:rsidRDefault="00035F79" w:rsidP="00035F79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муниципального района </w:t>
      </w:r>
      <w:proofErr w:type="gramStart"/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Приволжский</w:t>
      </w:r>
      <w:proofErr w:type="gramEnd"/>
    </w:p>
    <w:p w14:paraId="2148A4AE" w14:textId="77777777" w:rsidR="00035F79" w:rsidRPr="00120575" w:rsidRDefault="00035F79" w:rsidP="00035F79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Самарской области</w:t>
      </w:r>
    </w:p>
    <w:p w14:paraId="1BE089C9" w14:textId="601CBD38" w:rsidR="009218E3" w:rsidRPr="00120575" w:rsidRDefault="009218E3" w:rsidP="009218E3">
      <w:pPr>
        <w:suppressAutoHyphens/>
        <w:autoSpaceDN w:val="0"/>
        <w:jc w:val="right"/>
        <w:textAlignment w:val="baseline"/>
        <w:outlineLvl w:val="0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от </w:t>
      </w:r>
      <w:r w:rsidR="00C64DED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2</w:t>
      </w:r>
      <w:r w:rsidR="00FF7783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2</w:t>
      </w:r>
      <w:r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.09.2021</w:t>
      </w: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  г.  № </w:t>
      </w:r>
      <w:r w:rsidR="00C64DED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60</w:t>
      </w:r>
    </w:p>
    <w:p w14:paraId="1BCCF4D2" w14:textId="77777777" w:rsidR="00120575" w:rsidRPr="00035F79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0D8D04B" w14:textId="77777777" w:rsidR="00120575" w:rsidRPr="00120575" w:rsidRDefault="00120575" w:rsidP="0012057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Par591"/>
      <w:bookmarkEnd w:id="0"/>
      <w:r w:rsidRPr="00120575">
        <w:rPr>
          <w:rFonts w:ascii="Times New Roman" w:eastAsia="Times New Roman" w:hAnsi="Times New Roman" w:cs="Times New Roman"/>
          <w:lang w:eastAsia="ru-RU"/>
        </w:rPr>
        <w:t>Проверочный лист</w:t>
      </w:r>
    </w:p>
    <w:p w14:paraId="38BB82F8" w14:textId="77777777" w:rsidR="00120575" w:rsidRPr="00120575" w:rsidRDefault="00120575" w:rsidP="0012057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>(список контрольных вопросов) для использования при проведении плановых</w:t>
      </w:r>
    </w:p>
    <w:p w14:paraId="0C9C4701" w14:textId="77777777" w:rsidR="00120575" w:rsidRPr="00120575" w:rsidRDefault="00120575" w:rsidP="00120575">
      <w:pPr>
        <w:suppressAutoHyphens/>
        <w:autoSpaceDN w:val="0"/>
        <w:jc w:val="center"/>
        <w:textAlignment w:val="baseline"/>
        <w:outlineLvl w:val="0"/>
        <w:rPr>
          <w:rFonts w:ascii="Times New Roman" w:eastAsia="SimSun" w:hAnsi="Times New Roman" w:cs="Tahoma"/>
          <w:kern w:val="3"/>
          <w:lang w:eastAsia="ru-RU"/>
        </w:rPr>
      </w:pPr>
      <w:r w:rsidRPr="00120575">
        <w:rPr>
          <w:rFonts w:ascii="Times New Roman" w:eastAsia="SimSun" w:hAnsi="Times New Roman" w:cs="Times New Roman"/>
          <w:kern w:val="3"/>
          <w:lang w:eastAsia="ru-RU"/>
        </w:rPr>
        <w:t xml:space="preserve">проверок по муниципальному контролю </w:t>
      </w:r>
      <w:r w:rsidRPr="00120575">
        <w:rPr>
          <w:rFonts w:ascii="Times New Roman" w:eastAsia="SimSun" w:hAnsi="Times New Roman" w:cs="Tahoma"/>
          <w:spacing w:val="2"/>
          <w:kern w:val="3"/>
          <w:lang w:eastAsia="ru-RU"/>
        </w:rPr>
        <w:t>на автомобильном транспорте, городском наземном электрическом транспорте и в дорожном хозяйстве в</w:t>
      </w:r>
      <w:r w:rsidRPr="00120575">
        <w:rPr>
          <w:rFonts w:ascii="Times New Roman" w:eastAsia="SimSun" w:hAnsi="Times New Roman" w:cs="Tahoma"/>
          <w:kern w:val="3"/>
          <w:lang w:eastAsia="ru-RU"/>
        </w:rPr>
        <w:t xml:space="preserve"> границах населенных пунктов </w:t>
      </w:r>
    </w:p>
    <w:p w14:paraId="625C9BD9" w14:textId="195B4E90" w:rsidR="00120575" w:rsidRPr="00120575" w:rsidRDefault="00120575" w:rsidP="00120575">
      <w:pPr>
        <w:suppressAutoHyphens/>
        <w:autoSpaceDN w:val="0"/>
        <w:jc w:val="center"/>
        <w:textAlignment w:val="baseline"/>
        <w:outlineLvl w:val="0"/>
        <w:rPr>
          <w:rFonts w:ascii="Times New Roman" w:eastAsia="SimSun" w:hAnsi="Times New Roman" w:cs="Tahoma"/>
          <w:kern w:val="3"/>
          <w:lang w:eastAsia="ru-RU"/>
        </w:rPr>
      </w:pPr>
      <w:r w:rsidRPr="00120575">
        <w:rPr>
          <w:rFonts w:ascii="Times New Roman" w:eastAsia="SimSun" w:hAnsi="Times New Roman" w:cs="Tahoma"/>
          <w:kern w:val="3"/>
          <w:lang w:eastAsia="ru-RU"/>
        </w:rPr>
        <w:t xml:space="preserve">сельского поселения </w:t>
      </w:r>
      <w:proofErr w:type="gramStart"/>
      <w:r w:rsidR="00C64DED">
        <w:rPr>
          <w:rFonts w:ascii="Times New Roman" w:eastAsia="SimSun" w:hAnsi="Times New Roman" w:cs="Tahoma"/>
          <w:kern w:val="3"/>
          <w:lang w:eastAsia="ru-RU"/>
        </w:rPr>
        <w:t>Спасское</w:t>
      </w:r>
      <w:proofErr w:type="gramEnd"/>
      <w:r w:rsidR="00C64DED">
        <w:rPr>
          <w:rFonts w:ascii="Times New Roman" w:eastAsia="SimSun" w:hAnsi="Times New Roman" w:cs="Tahoma"/>
          <w:kern w:val="3"/>
          <w:lang w:eastAsia="ru-RU"/>
        </w:rPr>
        <w:t xml:space="preserve"> </w:t>
      </w:r>
      <w:r w:rsidR="00035F79">
        <w:rPr>
          <w:rFonts w:ascii="Times New Roman" w:eastAsia="SimSun" w:hAnsi="Times New Roman" w:cs="Tahoma"/>
          <w:kern w:val="3"/>
          <w:lang w:eastAsia="ru-RU"/>
        </w:rPr>
        <w:t>муниципального района Приволжский Самарской области</w:t>
      </w:r>
    </w:p>
    <w:p w14:paraId="15D3AD4D" w14:textId="77777777" w:rsidR="00120575" w:rsidRPr="00120575" w:rsidRDefault="00120575" w:rsidP="00120575">
      <w:pPr>
        <w:suppressAutoHyphens/>
        <w:autoSpaceDN w:val="0"/>
        <w:jc w:val="center"/>
        <w:textAlignment w:val="baseline"/>
        <w:outlineLvl w:val="0"/>
        <w:rPr>
          <w:rFonts w:ascii="Calibri" w:eastAsia="SimSun" w:hAnsi="Calibri" w:cs="Tahoma"/>
          <w:kern w:val="3"/>
          <w:sz w:val="22"/>
          <w:szCs w:val="22"/>
          <w:lang w:eastAsia="ru-RU"/>
        </w:rPr>
      </w:pPr>
    </w:p>
    <w:p w14:paraId="74AC11CD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1. Наименование    органа    муниципального   контроля: _______________</w:t>
      </w:r>
    </w:p>
    <w:p w14:paraId="0833D379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2. Распоряжение о проведении плановой проверки </w:t>
      </w:r>
      <w:proofErr w:type="gramStart"/>
      <w:r w:rsidRPr="00120575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120575">
        <w:rPr>
          <w:rFonts w:ascii="Times New Roman" w:eastAsia="Times New Roman" w:hAnsi="Times New Roman" w:cs="Times New Roman"/>
          <w:lang w:eastAsia="ru-RU"/>
        </w:rPr>
        <w:t xml:space="preserve"> _____________ № __________.</w:t>
      </w:r>
    </w:p>
    <w:p w14:paraId="47446EF2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3. 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14:paraId="27611747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4. Наименование юридического лица, фамилия, имя, отчество, ФИО индивидуального предпринимателя, ИНН: _________________________.</w:t>
      </w:r>
    </w:p>
    <w:p w14:paraId="52C6BEB5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5. Должност</w:t>
      </w:r>
      <w:proofErr w:type="gramStart"/>
      <w:r w:rsidRPr="00120575">
        <w:rPr>
          <w:rFonts w:ascii="Times New Roman" w:eastAsia="Times New Roman" w:hAnsi="Times New Roman" w:cs="Times New Roman"/>
          <w:lang w:eastAsia="ru-RU"/>
        </w:rPr>
        <w:t>ь(</w:t>
      </w:r>
      <w:proofErr w:type="gramEnd"/>
      <w:r w:rsidRPr="00120575">
        <w:rPr>
          <w:rFonts w:ascii="Times New Roman" w:eastAsia="Times New Roman" w:hAnsi="Times New Roman" w:cs="Times New Roman"/>
          <w:lang w:eastAsia="ru-RU"/>
        </w:rPr>
        <w:t>и), фамилия, имя, отчество (последнее - при наличии)</w:t>
      </w:r>
    </w:p>
    <w:p w14:paraId="2D8EFD46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>должностног</w:t>
      </w:r>
      <w:proofErr w:type="gramStart"/>
      <w:r w:rsidRPr="00120575">
        <w:rPr>
          <w:rFonts w:ascii="Times New Roman" w:eastAsia="Times New Roman" w:hAnsi="Times New Roman" w:cs="Times New Roman"/>
          <w:lang w:eastAsia="ru-RU"/>
        </w:rPr>
        <w:t>о(</w:t>
      </w:r>
      <w:proofErr w:type="spellStart"/>
      <w:proofErr w:type="gramEnd"/>
      <w:r w:rsidRPr="00120575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120575">
        <w:rPr>
          <w:rFonts w:ascii="Times New Roman" w:eastAsia="Times New Roman" w:hAnsi="Times New Roman" w:cs="Times New Roman"/>
          <w:lang w:eastAsia="ru-RU"/>
        </w:rPr>
        <w:t>) лица (лиц), проводящего(их) плановую проверку: _____________________________________________________________________________.</w:t>
      </w:r>
    </w:p>
    <w:p w14:paraId="6741C879" w14:textId="2A01E48F" w:rsidR="008036D0" w:rsidRPr="00120575" w:rsidRDefault="00120575" w:rsidP="008036D0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6.</w:t>
      </w:r>
      <w:r w:rsidR="008036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0575">
        <w:rPr>
          <w:rFonts w:ascii="Times New Roman" w:eastAsia="Times New Roman" w:hAnsi="Times New Roman" w:cs="Times New Roman"/>
          <w:lang w:eastAsia="ru-RU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pPr w:leftFromText="180" w:rightFromText="180" w:vertAnchor="text" w:horzAnchor="margin" w:tblpY="614"/>
        <w:tblOverlap w:val="never"/>
        <w:tblW w:w="105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2127"/>
        <w:gridCol w:w="2270"/>
        <w:gridCol w:w="1276"/>
        <w:gridCol w:w="711"/>
        <w:gridCol w:w="1134"/>
        <w:gridCol w:w="2410"/>
      </w:tblGrid>
      <w:tr w:rsidR="00120575" w:rsidRPr="00120575" w14:paraId="69C787E1" w14:textId="77777777" w:rsidTr="00120575">
        <w:trPr>
          <w:trHeight w:hRule="exact" w:val="861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FA09B" w14:textId="77777777" w:rsidR="00120575" w:rsidRPr="00120575" w:rsidRDefault="00120575" w:rsidP="00120575">
            <w:pPr>
              <w:widowControl w:val="0"/>
              <w:spacing w:after="60" w:line="180" w:lineRule="exact"/>
              <w:ind w:left="-1134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№</w:t>
            </w:r>
          </w:p>
          <w:p w14:paraId="55B14348" w14:textId="77777777" w:rsidR="00120575" w:rsidRPr="00120575" w:rsidRDefault="00120575" w:rsidP="00120575">
            <w:pPr>
              <w:widowControl w:val="0"/>
              <w:spacing w:before="60" w:line="180" w:lineRule="exact"/>
              <w:ind w:left="180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proofErr w:type="gramStart"/>
            <w:r w:rsidRPr="001205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proofErr w:type="gramEnd"/>
            <w:r w:rsidRPr="001205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87588" w14:textId="77777777" w:rsidR="008036D0" w:rsidRDefault="008036D0" w:rsidP="00120575">
            <w:pPr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  <w:p w14:paraId="0C6F0D6E" w14:textId="77777777" w:rsidR="00120575" w:rsidRPr="00120575" w:rsidRDefault="00120575" w:rsidP="00120575">
            <w:pPr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Контрольный</w:t>
            </w:r>
          </w:p>
          <w:p w14:paraId="1B62FA7F" w14:textId="77777777" w:rsidR="00120575" w:rsidRPr="00120575" w:rsidRDefault="00120575" w:rsidP="00120575">
            <w:pPr>
              <w:widowControl w:val="0"/>
              <w:spacing w:before="60" w:line="180" w:lineRule="exact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вопрос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0A331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16C76" w14:textId="77777777" w:rsidR="00120575" w:rsidRPr="00120575" w:rsidRDefault="00120575" w:rsidP="00120575">
            <w:pPr>
              <w:widowControl w:val="0"/>
              <w:spacing w:line="239" w:lineRule="exact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Варианты</w:t>
            </w:r>
          </w:p>
          <w:p w14:paraId="13DAC6A8" w14:textId="77777777" w:rsidR="00120575" w:rsidRPr="00120575" w:rsidRDefault="00120575" w:rsidP="00120575">
            <w:pPr>
              <w:widowControl w:val="0"/>
              <w:spacing w:line="239" w:lineRule="exact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ответа</w:t>
            </w:r>
          </w:p>
          <w:p w14:paraId="4B03E210" w14:textId="77777777" w:rsidR="00120575" w:rsidRPr="00120575" w:rsidRDefault="00120575" w:rsidP="00120575">
            <w:pPr>
              <w:widowControl w:val="0"/>
              <w:spacing w:line="239" w:lineRule="exact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(да/нет)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46124" w14:textId="77777777" w:rsidR="00120575" w:rsidRPr="00120575" w:rsidRDefault="00120575" w:rsidP="00120575">
            <w:pPr>
              <w:widowControl w:val="0"/>
              <w:spacing w:line="243" w:lineRule="exact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Вывод о соблюдении законодательства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FA069" w14:textId="77777777" w:rsidR="00120575" w:rsidRPr="00120575" w:rsidRDefault="00120575" w:rsidP="00120575">
            <w:pPr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Примерные</w:t>
            </w:r>
          </w:p>
          <w:p w14:paraId="70899935" w14:textId="77777777" w:rsidR="00120575" w:rsidRPr="00120575" w:rsidRDefault="00120575" w:rsidP="00120575">
            <w:pPr>
              <w:widowControl w:val="0"/>
              <w:spacing w:before="60" w:line="180" w:lineRule="exact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меры</w:t>
            </w:r>
          </w:p>
        </w:tc>
      </w:tr>
      <w:tr w:rsidR="00120575" w:rsidRPr="00120575" w14:paraId="200279E2" w14:textId="77777777" w:rsidTr="00120575">
        <w:trPr>
          <w:cantSplit/>
          <w:trHeight w:val="1713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B4A5DF" w14:textId="77777777" w:rsidR="00120575" w:rsidRPr="00120575" w:rsidRDefault="00120575" w:rsidP="001205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4C1B66" w14:textId="77777777" w:rsidR="00120575" w:rsidRPr="00120575" w:rsidRDefault="00120575" w:rsidP="001205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C40B85" w14:textId="77777777" w:rsidR="00120575" w:rsidRPr="00120575" w:rsidRDefault="00120575" w:rsidP="001205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FAC3B5" w14:textId="77777777" w:rsidR="00120575" w:rsidRPr="00120575" w:rsidRDefault="00120575" w:rsidP="001205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732E127" w14:textId="77777777" w:rsidR="00120575" w:rsidRPr="00120575" w:rsidRDefault="00120575" w:rsidP="00120575">
            <w:pPr>
              <w:widowControl w:val="0"/>
              <w:spacing w:line="180" w:lineRule="exact"/>
              <w:ind w:left="120" w:right="113"/>
              <w:jc w:val="right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  <w:p w14:paraId="55F46C4F" w14:textId="77777777" w:rsidR="00120575" w:rsidRPr="00120575" w:rsidRDefault="00120575" w:rsidP="00120575">
            <w:pPr>
              <w:widowControl w:val="0"/>
              <w:spacing w:line="180" w:lineRule="exact"/>
              <w:ind w:left="120" w:right="113"/>
              <w:jc w:val="right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1CEBF60E" w14:textId="77777777" w:rsidR="00120575" w:rsidRPr="00120575" w:rsidRDefault="00120575" w:rsidP="00120575">
            <w:pPr>
              <w:widowControl w:val="0"/>
              <w:spacing w:after="60" w:line="18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  <w:p w14:paraId="234B4B62" w14:textId="77777777" w:rsidR="00120575" w:rsidRPr="00120575" w:rsidRDefault="00120575" w:rsidP="00120575">
            <w:pPr>
              <w:widowControl w:val="0"/>
              <w:spacing w:after="60" w:line="18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  <w:p w14:paraId="1A97AF58" w14:textId="77777777" w:rsidR="00120575" w:rsidRPr="00120575" w:rsidRDefault="00120575" w:rsidP="00120575">
            <w:pPr>
              <w:widowControl w:val="0"/>
              <w:spacing w:after="60" w:line="18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</w:t>
            </w:r>
          </w:p>
          <w:p w14:paraId="482E740C" w14:textId="77777777" w:rsidR="00120575" w:rsidRPr="00120575" w:rsidRDefault="00120575" w:rsidP="00120575">
            <w:pPr>
              <w:widowControl w:val="0"/>
              <w:spacing w:before="60" w:line="18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соответствует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26C93A" w14:textId="77777777" w:rsidR="00120575" w:rsidRPr="00120575" w:rsidRDefault="00120575" w:rsidP="001205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252CDD6B" w14:textId="77777777" w:rsidTr="008036D0">
        <w:trPr>
          <w:trHeight w:hRule="exact" w:val="395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0A9557" w14:textId="77777777" w:rsidR="00120575" w:rsidRPr="00120575" w:rsidRDefault="00120575" w:rsidP="00120575">
            <w:pPr>
              <w:widowControl w:val="0"/>
              <w:spacing w:line="18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  <w:p w14:paraId="230FF3F6" w14:textId="77777777" w:rsidR="00120575" w:rsidRPr="00120575" w:rsidRDefault="00120575" w:rsidP="00120575">
            <w:pPr>
              <w:widowControl w:val="0"/>
              <w:spacing w:line="180" w:lineRule="exact"/>
              <w:ind w:left="180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0EF78A" w14:textId="77777777" w:rsidR="00120575" w:rsidRPr="008036D0" w:rsidRDefault="00120575" w:rsidP="0068134D">
            <w:pPr>
              <w:widowControl w:val="0"/>
              <w:spacing w:line="234" w:lineRule="exact"/>
              <w:ind w:left="134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ru-RU"/>
              </w:rPr>
            </w:pPr>
            <w:r w:rsidRPr="008036D0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ru-RU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B346F" w14:textId="534EC8C2" w:rsidR="00120575" w:rsidRPr="008036D0" w:rsidRDefault="00DD3667" w:rsidP="0068134D">
            <w:pPr>
              <w:ind w:left="134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hyperlink r:id="rId11" w:anchor="7D20K3" w:history="1">
              <w:r w:rsidR="00120575" w:rsidRPr="008036D0">
                <w:rPr>
                  <w:rFonts w:ascii="Times New Roman" w:eastAsia="Times New Roman" w:hAnsi="Times New Roman" w:cs="Times New Roman"/>
                  <w:sz w:val="22"/>
                  <w:szCs w:val="22"/>
                  <w:lang w:eastAsia="ru-RU"/>
                </w:rPr>
                <w:t xml:space="preserve">Федеральный закон                        от 08.11.2007 N 257-ФЗ "Об автомобильных дорогах и о дорожной деятельности в Российской Федерации                    </w:t>
              </w:r>
              <w:r w:rsidR="0068134D">
                <w:rPr>
                  <w:rFonts w:ascii="Times New Roman" w:eastAsia="Times New Roman" w:hAnsi="Times New Roman" w:cs="Times New Roman"/>
                  <w:sz w:val="22"/>
                  <w:szCs w:val="22"/>
                  <w:lang w:eastAsia="ru-RU"/>
                </w:rPr>
                <w:t xml:space="preserve">      и о внесении изменений</w:t>
              </w:r>
              <w:r w:rsidR="00120575" w:rsidRPr="008036D0">
                <w:rPr>
                  <w:rFonts w:ascii="Times New Roman" w:eastAsia="Times New Roman" w:hAnsi="Times New Roman" w:cs="Times New Roman"/>
                  <w:sz w:val="22"/>
                  <w:szCs w:val="22"/>
                  <w:lang w:eastAsia="ru-RU"/>
                </w:rPr>
                <w:t xml:space="preserve">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577538" w14:textId="77777777" w:rsidR="00120575" w:rsidRPr="008036D0" w:rsidRDefault="00120575" w:rsidP="008036D0">
            <w:pPr>
              <w:ind w:left="134" w:right="13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8B896" w14:textId="77777777" w:rsidR="00120575" w:rsidRPr="008036D0" w:rsidRDefault="00120575" w:rsidP="008036D0">
            <w:pPr>
              <w:ind w:left="134" w:right="13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0E4B20" w14:textId="77777777" w:rsidR="00120575" w:rsidRPr="008036D0" w:rsidRDefault="00120575" w:rsidP="008036D0">
            <w:pPr>
              <w:ind w:left="134" w:right="13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4F58B" w14:textId="206202EC" w:rsidR="00120575" w:rsidRPr="008036D0" w:rsidRDefault="00120575" w:rsidP="008036D0">
            <w:pPr>
              <w:widowControl w:val="0"/>
              <w:spacing w:line="234" w:lineRule="exact"/>
              <w:ind w:left="134" w:right="130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ru-RU"/>
              </w:rPr>
            </w:pPr>
            <w:r w:rsidRPr="008036D0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ru-RU"/>
              </w:rPr>
              <w:t>Не д</w:t>
            </w:r>
            <w:r w:rsidR="008036D0" w:rsidRPr="008036D0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ru-RU"/>
              </w:rPr>
              <w:t>опускать движение</w:t>
            </w:r>
            <w:r w:rsidRPr="008036D0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ru-RU"/>
              </w:rPr>
              <w:t xml:space="preserve"> 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</w:tr>
      <w:tr w:rsidR="00120575" w:rsidRPr="00120575" w14:paraId="2A6548A0" w14:textId="77777777" w:rsidTr="0068134D">
        <w:trPr>
          <w:trHeight w:hRule="exact" w:val="341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371887" w14:textId="77777777" w:rsidR="00120575" w:rsidRPr="00120575" w:rsidRDefault="00120575" w:rsidP="00120575">
            <w:pPr>
              <w:widowControl w:val="0"/>
              <w:spacing w:line="18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  <w:p w14:paraId="6DB4D7E5" w14:textId="77777777" w:rsidR="00120575" w:rsidRPr="00120575" w:rsidRDefault="00120575" w:rsidP="00120575">
            <w:pPr>
              <w:widowControl w:val="0"/>
              <w:spacing w:line="18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CB58C3" w14:textId="77777777" w:rsidR="00120575" w:rsidRPr="008036D0" w:rsidRDefault="00120575" w:rsidP="008036D0">
            <w:pPr>
              <w:widowControl w:val="0"/>
              <w:spacing w:line="239" w:lineRule="exact"/>
              <w:ind w:left="134" w:right="130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ru-RU"/>
              </w:rPr>
            </w:pPr>
            <w:r w:rsidRPr="008036D0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ru-RU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191253" w14:textId="4B2FF47B" w:rsidR="00120575" w:rsidRPr="008036D0" w:rsidRDefault="00DD3667" w:rsidP="0068134D">
            <w:pPr>
              <w:widowControl w:val="0"/>
              <w:spacing w:line="243" w:lineRule="exact"/>
              <w:ind w:left="134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ru-RU"/>
              </w:rPr>
            </w:pPr>
            <w:hyperlink r:id="rId12" w:anchor="7D20K3" w:history="1">
              <w:r w:rsidR="00120575" w:rsidRPr="008036D0">
                <w:rPr>
                  <w:rFonts w:ascii="Times New Roman" w:eastAsia="Times New Roman" w:hAnsi="Times New Roman" w:cs="Times New Roman"/>
                  <w:spacing w:val="1"/>
                  <w:sz w:val="22"/>
                  <w:szCs w:val="22"/>
                  <w:lang w:eastAsia="ru-RU"/>
                </w:rPr>
                <w:t xml:space="preserve">Федеральный закон                        от 08.11.2007 N 257-ФЗ "Об автомобильных дорогах и о дорожной деятельности в Российской Федерации                     </w:t>
              </w:r>
              <w:r w:rsidR="0068134D">
                <w:rPr>
                  <w:rFonts w:ascii="Times New Roman" w:eastAsia="Times New Roman" w:hAnsi="Times New Roman" w:cs="Times New Roman"/>
                  <w:spacing w:val="1"/>
                  <w:sz w:val="22"/>
                  <w:szCs w:val="22"/>
                  <w:lang w:eastAsia="ru-RU"/>
                </w:rPr>
                <w:t xml:space="preserve">     и о внесении изменений</w:t>
              </w:r>
              <w:r w:rsidR="00120575" w:rsidRPr="008036D0">
                <w:rPr>
                  <w:rFonts w:ascii="Times New Roman" w:eastAsia="Times New Roman" w:hAnsi="Times New Roman" w:cs="Times New Roman"/>
                  <w:spacing w:val="1"/>
                  <w:sz w:val="22"/>
                  <w:szCs w:val="22"/>
                  <w:lang w:eastAsia="ru-RU"/>
                </w:rPr>
                <w:t xml:space="preserve">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0B9B2" w14:textId="77777777" w:rsidR="00120575" w:rsidRPr="008036D0" w:rsidRDefault="00120575" w:rsidP="008036D0">
            <w:pPr>
              <w:ind w:left="134" w:right="13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409656" w14:textId="77777777" w:rsidR="00120575" w:rsidRPr="008036D0" w:rsidRDefault="00120575" w:rsidP="008036D0">
            <w:pPr>
              <w:ind w:left="134" w:right="13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D455AE" w14:textId="77777777" w:rsidR="00120575" w:rsidRPr="008036D0" w:rsidRDefault="00120575" w:rsidP="008036D0">
            <w:pPr>
              <w:ind w:left="134" w:right="13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7D865" w14:textId="77777777" w:rsidR="00120575" w:rsidRPr="008036D0" w:rsidRDefault="00120575" w:rsidP="008036D0">
            <w:pPr>
              <w:widowControl w:val="0"/>
              <w:spacing w:line="234" w:lineRule="exact"/>
              <w:ind w:left="134" w:right="130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ru-RU"/>
              </w:rPr>
            </w:pPr>
            <w:r w:rsidRPr="008036D0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ru-RU"/>
              </w:rPr>
              <w:t>Устранить условия, препятствующие обеспечению безопасности дорожного движения</w:t>
            </w:r>
          </w:p>
        </w:tc>
      </w:tr>
      <w:tr w:rsidR="00120575" w:rsidRPr="00120575" w14:paraId="3994AC3C" w14:textId="77777777" w:rsidTr="0068134D">
        <w:trPr>
          <w:trHeight w:hRule="exact" w:val="565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9FE2DE" w14:textId="77777777" w:rsidR="00120575" w:rsidRPr="00120575" w:rsidRDefault="00120575" w:rsidP="00120575">
            <w:pPr>
              <w:widowControl w:val="0"/>
              <w:spacing w:line="18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  <w:p w14:paraId="32CF0FBA" w14:textId="77777777" w:rsidR="00120575" w:rsidRPr="00120575" w:rsidRDefault="00120575" w:rsidP="00120575">
            <w:pPr>
              <w:widowControl w:val="0"/>
              <w:spacing w:line="18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9B2B6F" w14:textId="77777777" w:rsidR="00120575" w:rsidRPr="008036D0" w:rsidRDefault="00120575" w:rsidP="0068134D">
            <w:pPr>
              <w:widowControl w:val="0"/>
              <w:spacing w:line="239" w:lineRule="exact"/>
              <w:ind w:left="134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ru-RU"/>
              </w:rPr>
            </w:pPr>
            <w:r w:rsidRPr="008036D0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shd w:val="clear" w:color="auto" w:fill="FFFFFF"/>
                <w:lang w:eastAsia="ru-RU"/>
              </w:rPr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E2B7F" w14:textId="77777777" w:rsidR="00120575" w:rsidRPr="008036D0" w:rsidRDefault="00DD3667" w:rsidP="0068134D">
            <w:pPr>
              <w:widowControl w:val="0"/>
              <w:spacing w:line="234" w:lineRule="exact"/>
              <w:ind w:left="134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ru-RU"/>
              </w:rPr>
            </w:pPr>
            <w:hyperlink r:id="rId13" w:anchor="7D20K3" w:history="1">
              <w:r w:rsidR="00120575" w:rsidRPr="008036D0">
                <w:rPr>
                  <w:rFonts w:ascii="Times New Roman" w:eastAsia="Times New Roman" w:hAnsi="Times New Roman" w:cs="Times New Roman"/>
                  <w:spacing w:val="1"/>
                  <w:sz w:val="22"/>
                  <w:szCs w:val="22"/>
                  <w:lang w:eastAsia="ru-RU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378FBD" w14:textId="77777777" w:rsidR="00120575" w:rsidRPr="008036D0" w:rsidRDefault="00120575" w:rsidP="008036D0">
            <w:pPr>
              <w:ind w:left="134" w:right="13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920F03" w14:textId="77777777" w:rsidR="00120575" w:rsidRPr="008036D0" w:rsidRDefault="00120575" w:rsidP="008036D0">
            <w:pPr>
              <w:ind w:left="134" w:right="13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56DF9F" w14:textId="77777777" w:rsidR="00120575" w:rsidRPr="008036D0" w:rsidRDefault="00120575" w:rsidP="008036D0">
            <w:pPr>
              <w:ind w:left="134" w:right="13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DC893" w14:textId="77777777" w:rsidR="00120575" w:rsidRPr="008036D0" w:rsidRDefault="00120575" w:rsidP="008036D0">
            <w:pPr>
              <w:widowControl w:val="0"/>
              <w:spacing w:line="234" w:lineRule="exact"/>
              <w:ind w:left="134" w:right="130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ru-RU"/>
              </w:rPr>
            </w:pPr>
            <w:r w:rsidRPr="008036D0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ru-RU"/>
              </w:rPr>
              <w:t>Не допускать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</w:tr>
      <w:tr w:rsidR="00120575" w:rsidRPr="00120575" w14:paraId="51A86CDF" w14:textId="77777777" w:rsidTr="0068134D">
        <w:trPr>
          <w:trHeight w:hRule="exact" w:val="36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A044CE" w14:textId="77777777" w:rsidR="00120575" w:rsidRPr="00120575" w:rsidRDefault="00120575" w:rsidP="00120575">
            <w:pPr>
              <w:widowControl w:val="0"/>
              <w:spacing w:line="18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  <w:p w14:paraId="7A7C3F7D" w14:textId="77777777" w:rsidR="00120575" w:rsidRPr="00120575" w:rsidRDefault="00120575" w:rsidP="00120575">
            <w:pPr>
              <w:widowControl w:val="0"/>
              <w:spacing w:line="18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9CA882" w14:textId="77777777" w:rsidR="00120575" w:rsidRPr="008036D0" w:rsidRDefault="00120575" w:rsidP="0068134D">
            <w:pPr>
              <w:widowControl w:val="0"/>
              <w:tabs>
                <w:tab w:val="left" w:pos="2107"/>
              </w:tabs>
              <w:spacing w:line="239" w:lineRule="exact"/>
              <w:ind w:left="134" w:right="130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ru-RU"/>
              </w:rPr>
            </w:pPr>
            <w:r w:rsidRPr="008036D0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shd w:val="clear" w:color="auto" w:fill="FFFFFF"/>
                <w:lang w:eastAsia="ru-RU"/>
              </w:rPr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F92DB7" w14:textId="77777777" w:rsidR="00120575" w:rsidRPr="008036D0" w:rsidRDefault="00DD3667" w:rsidP="0068134D">
            <w:pPr>
              <w:widowControl w:val="0"/>
              <w:tabs>
                <w:tab w:val="left" w:pos="2250"/>
              </w:tabs>
              <w:spacing w:line="239" w:lineRule="exact"/>
              <w:ind w:left="134" w:right="130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ru-RU"/>
              </w:rPr>
            </w:pPr>
            <w:hyperlink r:id="rId14" w:anchor="7D20K3" w:history="1">
              <w:r w:rsidR="00120575" w:rsidRPr="008036D0">
                <w:rPr>
                  <w:rFonts w:ascii="Times New Roman" w:eastAsia="Times New Roman" w:hAnsi="Times New Roman" w:cs="Times New Roman"/>
                  <w:spacing w:val="1"/>
                  <w:sz w:val="22"/>
                  <w:szCs w:val="22"/>
                  <w:lang w:eastAsia="ru-RU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5B7895" w14:textId="77777777" w:rsidR="00120575" w:rsidRPr="008036D0" w:rsidRDefault="00120575" w:rsidP="008036D0">
            <w:pPr>
              <w:ind w:left="134" w:right="13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2DC153" w14:textId="77777777" w:rsidR="00120575" w:rsidRPr="008036D0" w:rsidRDefault="00120575" w:rsidP="008036D0">
            <w:pPr>
              <w:ind w:left="134" w:right="13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5E54C8" w14:textId="77777777" w:rsidR="00120575" w:rsidRPr="008036D0" w:rsidRDefault="00120575" w:rsidP="008036D0">
            <w:pPr>
              <w:ind w:left="134" w:right="13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76F60" w14:textId="77777777" w:rsidR="00120575" w:rsidRPr="008036D0" w:rsidRDefault="00120575" w:rsidP="008036D0">
            <w:pPr>
              <w:widowControl w:val="0"/>
              <w:spacing w:line="234" w:lineRule="exact"/>
              <w:ind w:left="134" w:right="130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ru-RU"/>
              </w:rPr>
            </w:pPr>
            <w:r w:rsidRPr="008036D0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shd w:val="clear" w:color="auto" w:fill="FFFFFF"/>
                <w:lang w:eastAsia="ru-RU"/>
              </w:rPr>
              <w:t>Не осуществлять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</w:tr>
    </w:tbl>
    <w:p w14:paraId="63EA2766" w14:textId="77777777" w:rsidR="00120575" w:rsidRPr="00120575" w:rsidRDefault="00120575" w:rsidP="00120575">
      <w:pPr>
        <w:tabs>
          <w:tab w:val="left" w:pos="0"/>
        </w:tabs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 w:rsidRPr="00120575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   _______                              __________</w:t>
      </w:r>
    </w:p>
    <w:p w14:paraId="28F653E4" w14:textId="77777777" w:rsidR="00120575" w:rsidRPr="00120575" w:rsidRDefault="00120575" w:rsidP="00120575">
      <w:pPr>
        <w:tabs>
          <w:tab w:val="left" w:pos="0"/>
        </w:tabs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120575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(должность и ФИО должностного лица, проводящего плановую проверку,  заполнившего проверочный лист)                                                               (подпись)                                                    (дата)</w:t>
      </w:r>
    </w:p>
    <w:p w14:paraId="0CFD1185" w14:textId="77777777" w:rsidR="00120575" w:rsidRPr="00120575" w:rsidRDefault="00120575" w:rsidP="00120575">
      <w:pPr>
        <w:tabs>
          <w:tab w:val="left" w:pos="0"/>
        </w:tabs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 w:rsidRPr="00120575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 _______                              __________</w:t>
      </w:r>
    </w:p>
    <w:p w14:paraId="6395DDED" w14:textId="77777777" w:rsidR="00120575" w:rsidRPr="00120575" w:rsidRDefault="00120575" w:rsidP="00120575">
      <w:pPr>
        <w:tabs>
          <w:tab w:val="left" w:pos="0"/>
        </w:tabs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120575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(должность и ФИО должностного лица юридического лица при заполнении проверочного листа)</w:t>
      </w:r>
    </w:p>
    <w:p w14:paraId="076FB94C" w14:textId="77777777" w:rsidR="00120575" w:rsidRPr="00120575" w:rsidRDefault="00120575" w:rsidP="00120575">
      <w:pPr>
        <w:tabs>
          <w:tab w:val="left" w:pos="0"/>
        </w:tabs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120575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(подпись)                                                    (дата)</w:t>
      </w:r>
    </w:p>
    <w:p w14:paraId="6424572C" w14:textId="77777777" w:rsidR="00120575" w:rsidRPr="00120575" w:rsidRDefault="00120575" w:rsidP="00120575">
      <w:pPr>
        <w:tabs>
          <w:tab w:val="left" w:pos="0"/>
        </w:tabs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120575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ФИО индивидуального предпринимателя присутствовавшего</w:t>
      </w:r>
    </w:p>
    <w:p w14:paraId="61312686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59FBFF7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1CE9D4C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7E755AFA" w14:textId="77777777" w:rsidR="00120575" w:rsidRPr="00035F79" w:rsidRDefault="00120575" w:rsidP="00120575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035F79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Приложение 3</w:t>
      </w:r>
    </w:p>
    <w:p w14:paraId="1659E5D6" w14:textId="77777777" w:rsidR="00035F79" w:rsidRPr="00120575" w:rsidRDefault="00035F79" w:rsidP="00035F79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к постановлению администрации</w:t>
      </w:r>
    </w:p>
    <w:p w14:paraId="11D30E20" w14:textId="13591FFD" w:rsidR="00035F79" w:rsidRPr="00120575" w:rsidRDefault="00035F79" w:rsidP="00035F79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сельского поселения </w:t>
      </w:r>
      <w:proofErr w:type="gramStart"/>
      <w:r w:rsidR="00C64DED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Спасское</w:t>
      </w:r>
      <w:proofErr w:type="gramEnd"/>
    </w:p>
    <w:p w14:paraId="68D18AC2" w14:textId="77777777" w:rsidR="00035F79" w:rsidRPr="00120575" w:rsidRDefault="00035F79" w:rsidP="00035F79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муниципального района </w:t>
      </w:r>
      <w:proofErr w:type="gramStart"/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Приволжский</w:t>
      </w:r>
      <w:proofErr w:type="gramEnd"/>
    </w:p>
    <w:p w14:paraId="49C529F7" w14:textId="77777777" w:rsidR="00035F79" w:rsidRPr="00120575" w:rsidRDefault="00035F79" w:rsidP="00035F79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Самарской области</w:t>
      </w:r>
    </w:p>
    <w:p w14:paraId="5236336C" w14:textId="64F3A0DE" w:rsidR="009218E3" w:rsidRPr="00120575" w:rsidRDefault="009218E3" w:rsidP="009218E3">
      <w:pPr>
        <w:suppressAutoHyphens/>
        <w:autoSpaceDN w:val="0"/>
        <w:jc w:val="right"/>
        <w:textAlignment w:val="baseline"/>
        <w:outlineLvl w:val="0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от </w:t>
      </w:r>
      <w:r w:rsidR="00FF7783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22</w:t>
      </w:r>
      <w:r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.09.2021</w:t>
      </w: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  г.  № </w:t>
      </w:r>
      <w:r w:rsidR="00C64DED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60</w:t>
      </w:r>
    </w:p>
    <w:p w14:paraId="583F12B3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ru-RU"/>
        </w:rPr>
      </w:pPr>
    </w:p>
    <w:p w14:paraId="06BD3E37" w14:textId="77777777" w:rsidR="00120575" w:rsidRPr="00120575" w:rsidRDefault="00120575" w:rsidP="00120575">
      <w:pPr>
        <w:suppressAutoHyphens/>
        <w:ind w:left="-426"/>
        <w:jc w:val="center"/>
        <w:rPr>
          <w:rFonts w:ascii="Times New Roman" w:eastAsia="Calibri" w:hAnsi="Times New Roman" w:cs="Times New Roman"/>
          <w:lang w:eastAsia="hi-IN" w:bidi="hi-IN"/>
        </w:rPr>
      </w:pPr>
      <w:r w:rsidRPr="00120575">
        <w:rPr>
          <w:rFonts w:ascii="Times New Roman" w:eastAsia="Calibri" w:hAnsi="Times New Roman" w:cs="Times New Roman"/>
          <w:lang w:eastAsia="hi-IN" w:bidi="hi-IN"/>
        </w:rPr>
        <w:t xml:space="preserve">Проверочный лист (список контрольных вопросов),     </w:t>
      </w:r>
    </w:p>
    <w:p w14:paraId="250867A6" w14:textId="1FB4301A" w:rsidR="00120575" w:rsidRPr="00120575" w:rsidRDefault="00120575" w:rsidP="00120575">
      <w:pPr>
        <w:suppressAutoHyphens/>
        <w:ind w:left="-426"/>
        <w:jc w:val="center"/>
        <w:rPr>
          <w:rFonts w:ascii="Times New Roman" w:eastAsia="Calibri" w:hAnsi="Times New Roman" w:cs="Times New Roman"/>
          <w:lang w:eastAsia="hi-IN" w:bidi="hi-IN"/>
        </w:rPr>
      </w:pPr>
      <w:proofErr w:type="gramStart"/>
      <w:r w:rsidRPr="00120575">
        <w:rPr>
          <w:rFonts w:ascii="Times New Roman" w:eastAsia="Calibri" w:hAnsi="Times New Roman" w:cs="Times New Roman"/>
          <w:lang w:eastAsia="hi-IN" w:bidi="hi-IN"/>
        </w:rPr>
        <w:t>используемый</w:t>
      </w:r>
      <w:proofErr w:type="gramEnd"/>
      <w:r w:rsidRPr="00120575">
        <w:rPr>
          <w:rFonts w:ascii="Times New Roman" w:eastAsia="Calibri" w:hAnsi="Times New Roman" w:cs="Times New Roman"/>
          <w:lang w:eastAsia="hi-IN" w:bidi="hi-IN"/>
        </w:rPr>
        <w:t xml:space="preserve"> при проведении плановых проверок в рамках осуществления муниципального земельного контроля в границах сельского поселения </w:t>
      </w:r>
      <w:r w:rsidR="00C64DED">
        <w:rPr>
          <w:rFonts w:ascii="Times New Roman" w:eastAsia="Calibri" w:hAnsi="Times New Roman" w:cs="Times New Roman"/>
          <w:lang w:eastAsia="hi-IN" w:bidi="hi-IN"/>
        </w:rPr>
        <w:t xml:space="preserve">Спасское </w:t>
      </w:r>
      <w:r w:rsidR="00035F79">
        <w:rPr>
          <w:rFonts w:ascii="Times New Roman" w:eastAsia="Calibri" w:hAnsi="Times New Roman" w:cs="Times New Roman"/>
          <w:lang w:eastAsia="hi-IN" w:bidi="hi-IN"/>
        </w:rPr>
        <w:t>муниципального района Приволжский Самарской области</w:t>
      </w:r>
    </w:p>
    <w:p w14:paraId="4E7D1077" w14:textId="77777777" w:rsidR="00120575" w:rsidRPr="00120575" w:rsidRDefault="00120575" w:rsidP="00120575">
      <w:pPr>
        <w:suppressAutoHyphens/>
        <w:ind w:left="-1134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</w:p>
    <w:p w14:paraId="2EED71CF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1. Наименование    органа    муниципального   контроля: _______________</w:t>
      </w:r>
    </w:p>
    <w:p w14:paraId="6633DE19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2. Распоряжение о проведении плановой проверки </w:t>
      </w:r>
      <w:proofErr w:type="gramStart"/>
      <w:r w:rsidRPr="00120575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120575">
        <w:rPr>
          <w:rFonts w:ascii="Times New Roman" w:eastAsia="Times New Roman" w:hAnsi="Times New Roman" w:cs="Times New Roman"/>
          <w:lang w:eastAsia="ru-RU"/>
        </w:rPr>
        <w:t xml:space="preserve"> _____________ № __________.</w:t>
      </w:r>
    </w:p>
    <w:p w14:paraId="6EDC655B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3. 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14:paraId="18295311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4. Наименование юридического лица, фамилия, имя, отчество, ФИО индивидуального предпринимателя, ИНН: _________________________.</w:t>
      </w:r>
    </w:p>
    <w:p w14:paraId="04646229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5. Должност</w:t>
      </w:r>
      <w:proofErr w:type="gramStart"/>
      <w:r w:rsidRPr="00120575">
        <w:rPr>
          <w:rFonts w:ascii="Times New Roman" w:eastAsia="Times New Roman" w:hAnsi="Times New Roman" w:cs="Times New Roman"/>
          <w:lang w:eastAsia="ru-RU"/>
        </w:rPr>
        <w:t>ь(</w:t>
      </w:r>
      <w:proofErr w:type="gramEnd"/>
      <w:r w:rsidRPr="00120575">
        <w:rPr>
          <w:rFonts w:ascii="Times New Roman" w:eastAsia="Times New Roman" w:hAnsi="Times New Roman" w:cs="Times New Roman"/>
          <w:lang w:eastAsia="ru-RU"/>
        </w:rPr>
        <w:t>и), фамилия,  имя,  отчество  (последнее  - при наличии)</w:t>
      </w:r>
    </w:p>
    <w:p w14:paraId="1A166E1A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>должностног</w:t>
      </w:r>
      <w:proofErr w:type="gramStart"/>
      <w:r w:rsidRPr="00120575">
        <w:rPr>
          <w:rFonts w:ascii="Times New Roman" w:eastAsia="Times New Roman" w:hAnsi="Times New Roman" w:cs="Times New Roman"/>
          <w:lang w:eastAsia="ru-RU"/>
        </w:rPr>
        <w:t>о(</w:t>
      </w:r>
      <w:proofErr w:type="spellStart"/>
      <w:proofErr w:type="gramEnd"/>
      <w:r w:rsidRPr="00120575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120575">
        <w:rPr>
          <w:rFonts w:ascii="Times New Roman" w:eastAsia="Times New Roman" w:hAnsi="Times New Roman" w:cs="Times New Roman"/>
          <w:lang w:eastAsia="ru-RU"/>
        </w:rPr>
        <w:t>) лица (лиц), проводящего(их) плановую проверку: _____________________________________________________________________________.</w:t>
      </w:r>
    </w:p>
    <w:p w14:paraId="0617E8B3" w14:textId="144695E2" w:rsidR="00120575" w:rsidRPr="0068134D" w:rsidRDefault="00120575" w:rsidP="0068134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6.</w:t>
      </w:r>
      <w:r w:rsidR="00035F7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0575">
        <w:rPr>
          <w:rFonts w:ascii="Times New Roman" w:eastAsia="Times New Roman" w:hAnsi="Times New Roman" w:cs="Times New Roman"/>
          <w:lang w:eastAsia="ru-RU"/>
        </w:rPr>
        <w:t>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</w:t>
      </w:r>
      <w:r w:rsidR="0068134D">
        <w:rPr>
          <w:rFonts w:ascii="Times New Roman" w:eastAsia="Times New Roman" w:hAnsi="Times New Roman" w:cs="Times New Roman"/>
          <w:lang w:eastAsia="ru-RU"/>
        </w:rPr>
        <w:t xml:space="preserve"> составляющих предмет проверки: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3118"/>
        <w:gridCol w:w="851"/>
        <w:gridCol w:w="709"/>
        <w:gridCol w:w="1559"/>
      </w:tblGrid>
      <w:tr w:rsidR="00120575" w:rsidRPr="00120575" w14:paraId="1B155F96" w14:textId="77777777" w:rsidTr="00120575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E46D3E5" w14:textId="77777777" w:rsidR="00120575" w:rsidRPr="00120575" w:rsidRDefault="00120575" w:rsidP="0012057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1205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п</w:t>
            </w:r>
            <w:proofErr w:type="gramEnd"/>
            <w:r w:rsidRPr="001205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E3BF339" w14:textId="77777777" w:rsidR="00120575" w:rsidRPr="00120575" w:rsidRDefault="00120575" w:rsidP="0012057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Вопросы, отражающие содержание обязательных требований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CEEB54A" w14:textId="77777777" w:rsidR="00120575" w:rsidRPr="00120575" w:rsidRDefault="00120575" w:rsidP="0012057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CAD9AB8" w14:textId="77777777" w:rsidR="00120575" w:rsidRPr="00120575" w:rsidRDefault="00120575" w:rsidP="00120575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120575">
              <w:rPr>
                <w:rFonts w:ascii="Times New Roman" w:eastAsia="Calibri" w:hAnsi="Times New Roman" w:cs="Times New Roman"/>
                <w:lang w:eastAsia="hi-IN" w:bidi="hi-IN"/>
              </w:rPr>
              <w:t>Ответы на вопросы</w:t>
            </w:r>
          </w:p>
        </w:tc>
      </w:tr>
      <w:tr w:rsidR="00120575" w:rsidRPr="00120575" w14:paraId="7C6B77BA" w14:textId="77777777" w:rsidTr="00120575">
        <w:trPr>
          <w:trHeight w:val="65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E00AFB2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B610DF7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5618F73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AC91CFF" w14:textId="77777777" w:rsidR="00120575" w:rsidRPr="00120575" w:rsidRDefault="00120575" w:rsidP="00120575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120575">
              <w:rPr>
                <w:rFonts w:ascii="Times New Roman" w:eastAsia="Calibri" w:hAnsi="Times New Roman" w:cs="Times New Roman"/>
                <w:lang w:eastAsia="hi-IN" w:bidi="hi-I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06A43F8" w14:textId="77777777" w:rsidR="00120575" w:rsidRPr="00120575" w:rsidRDefault="00120575" w:rsidP="00120575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120575">
              <w:rPr>
                <w:rFonts w:ascii="Times New Roman" w:eastAsia="Calibri" w:hAnsi="Times New Roman" w:cs="Times New Roman"/>
                <w:lang w:eastAsia="hi-IN" w:bidi="hi-I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7BE5910" w14:textId="77777777" w:rsidR="00120575" w:rsidRPr="00120575" w:rsidRDefault="00120575" w:rsidP="00120575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120575">
              <w:rPr>
                <w:rFonts w:ascii="Times New Roman" w:eastAsia="Calibri" w:hAnsi="Times New Roman" w:cs="Times New Roman"/>
                <w:lang w:eastAsia="hi-IN" w:bidi="hi-IN"/>
              </w:rPr>
              <w:t>Не распространяется требование</w:t>
            </w:r>
          </w:p>
        </w:tc>
      </w:tr>
      <w:tr w:rsidR="00120575" w:rsidRPr="00120575" w14:paraId="1E1CABA4" w14:textId="77777777" w:rsidTr="001205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1DD0E43" w14:textId="77777777" w:rsidR="00120575" w:rsidRPr="00120575" w:rsidRDefault="00120575" w:rsidP="0012057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878E533" w14:textId="77777777" w:rsidR="00120575" w:rsidRPr="00120575" w:rsidRDefault="00120575" w:rsidP="0068134D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Имеются ли у проверяемого лица предусмотренные законодательством Российской Федерации права на используемый земельный участок в фактически занимаемых размерах?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0FDAC98" w14:textId="77777777" w:rsidR="00120575" w:rsidRPr="00120575" w:rsidRDefault="00120575" w:rsidP="0068134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статьи 25, 26, 39.33 </w:t>
            </w:r>
            <w:hyperlink r:id="rId15" w:history="1">
              <w:r w:rsidRPr="001205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ar-SA"/>
                </w:rPr>
                <w:t>Земельного кодекса Российской Федерации от 25 октября 2001 г. № 136-ФЗ</w:t>
              </w:r>
            </w:hyperlink>
            <w:r w:rsidRPr="001205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(далее – ЗК РФ); пункт 1 статьи 209, пункты 2 и 3 статьи 264 ГК РФ</w:t>
            </w:r>
          </w:p>
          <w:p w14:paraId="0ED31F9C" w14:textId="77777777" w:rsidR="00120575" w:rsidRPr="00120575" w:rsidRDefault="00120575" w:rsidP="0068134D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47055B9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49580EE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6802BCA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</w:tr>
      <w:tr w:rsidR="00120575" w:rsidRPr="00120575" w14:paraId="374FDA3A" w14:textId="77777777" w:rsidTr="001205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CF18274" w14:textId="77777777" w:rsidR="00120575" w:rsidRPr="00120575" w:rsidRDefault="00120575" w:rsidP="0012057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82667BE" w14:textId="77777777" w:rsidR="00120575" w:rsidRPr="00120575" w:rsidRDefault="00120575" w:rsidP="006813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Производилась ли в отношении земельного участка, фактически используемого проверяемым лицом, самовольная уступка права пользования землей, самовольный обмен земельным участком?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466C86E" w14:textId="77777777" w:rsidR="00120575" w:rsidRPr="00120575" w:rsidRDefault="00120575" w:rsidP="0068134D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пункт 1 статьи 209, и пункты 2 и 3 статьи 264 ГК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623E6BA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A571AF9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AB2C581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</w:tr>
      <w:tr w:rsidR="00120575" w:rsidRPr="00120575" w14:paraId="7465521A" w14:textId="77777777" w:rsidTr="001205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D73C05C" w14:textId="77777777" w:rsidR="00120575" w:rsidRPr="00120575" w:rsidRDefault="00120575" w:rsidP="0012057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CA7425E" w14:textId="77777777" w:rsidR="00120575" w:rsidRPr="00120575" w:rsidRDefault="00120575" w:rsidP="006813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Используется ли проверяемым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7A9EBCA" w14:textId="77777777" w:rsidR="00120575" w:rsidRPr="00120575" w:rsidRDefault="00120575" w:rsidP="0068134D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пункт 2 статьи 7 и абзац второй статьи 42 ЗК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CC75D7B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759FAE5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1FAFA68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</w:tr>
      <w:tr w:rsidR="00120575" w:rsidRPr="00120575" w14:paraId="710D81CF" w14:textId="77777777" w:rsidTr="001205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E0BA5FB" w14:textId="77777777" w:rsidR="00120575" w:rsidRPr="00120575" w:rsidRDefault="00120575" w:rsidP="0012057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FEB75CF" w14:textId="77777777" w:rsidR="00120575" w:rsidRPr="00120575" w:rsidRDefault="00120575" w:rsidP="0068134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Сохранены ли межевые, </w:t>
            </w:r>
          </w:p>
          <w:p w14:paraId="17136822" w14:textId="77777777" w:rsidR="00120575" w:rsidRPr="00120575" w:rsidRDefault="00120575" w:rsidP="0068134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геодезические и другие специальные знаки, установленные на </w:t>
            </w:r>
            <w:proofErr w:type="gramStart"/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земельных</w:t>
            </w:r>
            <w:proofErr w:type="gramEnd"/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14:paraId="5E8EA356" w14:textId="77777777" w:rsidR="00120575" w:rsidRPr="00120575" w:rsidRDefault="00120575" w:rsidP="0068134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участках в соответствии </w:t>
            </w:r>
            <w:proofErr w:type="gramStart"/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proofErr w:type="gramEnd"/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14:paraId="211D02EB" w14:textId="77777777" w:rsidR="00120575" w:rsidRPr="00120575" w:rsidRDefault="00120575" w:rsidP="0068134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законодательством?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105C1B1" w14:textId="77777777" w:rsidR="00120575" w:rsidRPr="00120575" w:rsidRDefault="00120575" w:rsidP="0068134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абзац третий статьи 42 ЗК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4E498B8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0C3703B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4B579C5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</w:tr>
      <w:tr w:rsidR="00120575" w:rsidRPr="00120575" w14:paraId="0BB04C25" w14:textId="77777777" w:rsidTr="001205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E39DD28" w14:textId="77777777" w:rsidR="00120575" w:rsidRPr="00120575" w:rsidRDefault="00120575" w:rsidP="0012057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CE62437" w14:textId="77777777" w:rsidR="00120575" w:rsidRPr="00120575" w:rsidRDefault="00120575" w:rsidP="0068134D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75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Допускалось ли проверяемым лицом самовольное снятие или перемещение плодородного слоя почвы, уничтожение плодородного слоя почвы или порча земель?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4084645" w14:textId="77777777" w:rsidR="00120575" w:rsidRPr="00120575" w:rsidRDefault="00120575" w:rsidP="0068134D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75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абзац второй, четвертый и восьмой статьи 42 ЗК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C7C9B4E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35F022A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EE2BE6D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</w:tr>
      <w:tr w:rsidR="00120575" w:rsidRPr="00120575" w14:paraId="25994B9B" w14:textId="77777777" w:rsidTr="001205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565D454" w14:textId="77777777" w:rsidR="00120575" w:rsidRPr="00120575" w:rsidRDefault="00120575" w:rsidP="0012057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E8F466D" w14:textId="77777777" w:rsidR="00120575" w:rsidRPr="00120575" w:rsidRDefault="00120575" w:rsidP="0068134D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Допускалось ли проверяемым лицом невыполнение, несвоевременное выполнение обязанностей по рекультивации земель, невыполнение установленных требований и обязательных мероприятий по улучшению земель и охране почв?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98D8802" w14:textId="77777777" w:rsidR="00120575" w:rsidRPr="00120575" w:rsidRDefault="00120575" w:rsidP="0068134D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пункты 2, 5 и 6 статьи 13, абзацы второй, четвертый и восьмой статьи 42, статья 39.35 ЗК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5A78858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7268D16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CFF34CC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</w:tr>
      <w:tr w:rsidR="00120575" w:rsidRPr="00120575" w14:paraId="28BB2C35" w14:textId="77777777" w:rsidTr="001205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4F63674" w14:textId="77777777" w:rsidR="00120575" w:rsidRPr="00120575" w:rsidRDefault="00120575" w:rsidP="0012057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75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493BC01" w14:textId="77777777" w:rsidR="00120575" w:rsidRPr="00120575" w:rsidRDefault="00120575" w:rsidP="006813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Своевременно ли производятся проверяемым лицом платежи за землю?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2A07796" w14:textId="77777777" w:rsidR="00120575" w:rsidRPr="00120575" w:rsidRDefault="00120575" w:rsidP="0068134D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абзац шестой статья 42 ЗК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1188DD5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6060423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FD991CD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</w:tr>
    </w:tbl>
    <w:p w14:paraId="06C50258" w14:textId="77777777" w:rsidR="00035F79" w:rsidRDefault="00120575" w:rsidP="00120575">
      <w:pPr>
        <w:tabs>
          <w:tab w:val="left" w:pos="0"/>
        </w:tabs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 w:rsidRPr="00120575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   </w:t>
      </w:r>
    </w:p>
    <w:p w14:paraId="0CE9E9E2" w14:textId="77777777" w:rsidR="00035F79" w:rsidRDefault="00035F79" w:rsidP="00120575">
      <w:pPr>
        <w:tabs>
          <w:tab w:val="left" w:pos="0"/>
        </w:tabs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</w:p>
    <w:p w14:paraId="2F9BB2B7" w14:textId="4EF7A10A" w:rsidR="00120575" w:rsidRPr="00120575" w:rsidRDefault="00120575" w:rsidP="00120575">
      <w:pPr>
        <w:tabs>
          <w:tab w:val="left" w:pos="0"/>
        </w:tabs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 w:rsidRPr="00120575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_______                              __________</w:t>
      </w:r>
    </w:p>
    <w:p w14:paraId="0323D892" w14:textId="77777777" w:rsidR="00120575" w:rsidRPr="00120575" w:rsidRDefault="00120575" w:rsidP="00120575">
      <w:pPr>
        <w:tabs>
          <w:tab w:val="left" w:pos="0"/>
        </w:tabs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120575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(должность и ФИО должностного лица, проводящего плановую проверку,  заполнившего проверочный лист)                                                               (подпись)                                                    (дата)</w:t>
      </w:r>
    </w:p>
    <w:p w14:paraId="04BE3023" w14:textId="77777777" w:rsidR="00035F79" w:rsidRDefault="00120575" w:rsidP="00120575">
      <w:pPr>
        <w:tabs>
          <w:tab w:val="left" w:pos="0"/>
        </w:tabs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 w:rsidRPr="00120575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 </w:t>
      </w:r>
    </w:p>
    <w:p w14:paraId="11381476" w14:textId="0F496890" w:rsidR="00120575" w:rsidRPr="00120575" w:rsidRDefault="00120575" w:rsidP="00120575">
      <w:pPr>
        <w:tabs>
          <w:tab w:val="left" w:pos="0"/>
        </w:tabs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 w:rsidRPr="00120575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_______                              __________</w:t>
      </w:r>
    </w:p>
    <w:p w14:paraId="2F75A7EC" w14:textId="77777777" w:rsidR="00120575" w:rsidRPr="00120575" w:rsidRDefault="00120575" w:rsidP="00120575">
      <w:pPr>
        <w:tabs>
          <w:tab w:val="left" w:pos="0"/>
        </w:tabs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120575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(должность и ФИО должностного лица юридического лица при заполнении проверочного листа)</w:t>
      </w:r>
    </w:p>
    <w:p w14:paraId="4FB7C3ED" w14:textId="77777777" w:rsidR="00120575" w:rsidRPr="00120575" w:rsidRDefault="00120575" w:rsidP="00120575">
      <w:pPr>
        <w:tabs>
          <w:tab w:val="left" w:pos="0"/>
        </w:tabs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120575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(подпись)                                                    (дата)</w:t>
      </w:r>
    </w:p>
    <w:p w14:paraId="57E447F8" w14:textId="77777777" w:rsidR="00120575" w:rsidRPr="00120575" w:rsidRDefault="00120575" w:rsidP="00120575">
      <w:pPr>
        <w:tabs>
          <w:tab w:val="left" w:pos="0"/>
        </w:tabs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120575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ФИО индивидуального предпринимателя присутствовавшего</w:t>
      </w:r>
    </w:p>
    <w:p w14:paraId="6BA9CC02" w14:textId="77777777" w:rsidR="00120575" w:rsidRPr="00120575" w:rsidRDefault="00120575" w:rsidP="00120575">
      <w:pPr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</w:p>
    <w:p w14:paraId="6C045D8A" w14:textId="77777777" w:rsidR="00120575" w:rsidRPr="00120575" w:rsidRDefault="00120575" w:rsidP="00120575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</w:p>
    <w:p w14:paraId="7E8557DD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5C88A64E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0160E345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7CFB74E0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55BFB906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372A061A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6238F500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3E1BEDDF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50815AEE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0D8A2AEA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089D0D4E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0C1428F4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7C73D448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02A3BE7A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5ECF0C96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4822AE29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7580394D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53233A14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0977FBE4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5B071F83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3B50BB95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2339188D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606F8F65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32DCFC0B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62BE107B" w14:textId="77777777" w:rsid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72F0BA98" w14:textId="77777777" w:rsidR="0068134D" w:rsidRDefault="0068134D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18333B9A" w14:textId="77777777" w:rsidR="0068134D" w:rsidRPr="00120575" w:rsidRDefault="0068134D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4154B5DD" w14:textId="77777777" w:rsidR="00120575" w:rsidRPr="00120575" w:rsidRDefault="00120575" w:rsidP="00120575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kern w:val="3"/>
          <w:lang w:eastAsia="ru-RU"/>
        </w:rPr>
      </w:pPr>
    </w:p>
    <w:p w14:paraId="69D1A6D7" w14:textId="77777777" w:rsidR="00120575" w:rsidRPr="00035F79" w:rsidRDefault="00120575" w:rsidP="00120575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035F79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lastRenderedPageBreak/>
        <w:t>Приложение 4</w:t>
      </w:r>
    </w:p>
    <w:p w14:paraId="20AA0F6B" w14:textId="77777777" w:rsidR="00035F79" w:rsidRPr="00120575" w:rsidRDefault="00035F79" w:rsidP="00035F79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к постановлению администрации</w:t>
      </w:r>
    </w:p>
    <w:p w14:paraId="371E3C29" w14:textId="360DC9E4" w:rsidR="00035F79" w:rsidRPr="00120575" w:rsidRDefault="00035F79" w:rsidP="00035F79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сельского поселения </w:t>
      </w:r>
      <w:proofErr w:type="gramStart"/>
      <w:r w:rsidR="00C64DED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Спасское</w:t>
      </w:r>
      <w:proofErr w:type="gramEnd"/>
    </w:p>
    <w:p w14:paraId="1DF6C4E4" w14:textId="77777777" w:rsidR="00035F79" w:rsidRPr="00120575" w:rsidRDefault="00035F79" w:rsidP="00035F79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муниципального района </w:t>
      </w:r>
      <w:proofErr w:type="gramStart"/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Приволжский</w:t>
      </w:r>
      <w:proofErr w:type="gramEnd"/>
    </w:p>
    <w:p w14:paraId="1EEC2A0F" w14:textId="77777777" w:rsidR="00035F79" w:rsidRPr="00120575" w:rsidRDefault="00035F79" w:rsidP="00035F79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Самарской области</w:t>
      </w:r>
    </w:p>
    <w:p w14:paraId="03DC81E5" w14:textId="572F8B61" w:rsidR="009218E3" w:rsidRPr="00120575" w:rsidRDefault="009218E3" w:rsidP="009218E3">
      <w:pPr>
        <w:suppressAutoHyphens/>
        <w:autoSpaceDN w:val="0"/>
        <w:jc w:val="right"/>
        <w:textAlignment w:val="baseline"/>
        <w:outlineLvl w:val="0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от </w:t>
      </w:r>
      <w:r w:rsidR="00C64DED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2</w:t>
      </w:r>
      <w:r w:rsidR="00FF7783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2</w:t>
      </w:r>
      <w:r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.09.2021</w:t>
      </w: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  г.  № </w:t>
      </w:r>
      <w:r w:rsidR="00C64DED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60</w:t>
      </w:r>
    </w:p>
    <w:p w14:paraId="48BB0BCA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ru-RU"/>
        </w:rPr>
      </w:pPr>
    </w:p>
    <w:p w14:paraId="4AC01275" w14:textId="77777777" w:rsidR="00120575" w:rsidRPr="00120575" w:rsidRDefault="00120575" w:rsidP="00120575">
      <w:pPr>
        <w:suppressAutoHyphens/>
        <w:ind w:left="-426"/>
        <w:jc w:val="center"/>
        <w:rPr>
          <w:rFonts w:ascii="Times New Roman" w:eastAsia="Calibri" w:hAnsi="Times New Roman" w:cs="Times New Roman"/>
          <w:lang w:eastAsia="hi-IN" w:bidi="hi-IN"/>
        </w:rPr>
      </w:pPr>
      <w:r w:rsidRPr="00120575">
        <w:rPr>
          <w:rFonts w:ascii="Times New Roman" w:eastAsia="Calibri" w:hAnsi="Times New Roman" w:cs="Times New Roman"/>
          <w:lang w:eastAsia="hi-IN" w:bidi="hi-IN"/>
        </w:rPr>
        <w:t xml:space="preserve">Проверочный лист (список контрольных вопросов),     </w:t>
      </w:r>
    </w:p>
    <w:p w14:paraId="4590F6AF" w14:textId="2534FA70" w:rsidR="00120575" w:rsidRPr="00120575" w:rsidRDefault="00120575" w:rsidP="00120575">
      <w:pPr>
        <w:suppressAutoHyphens/>
        <w:ind w:left="-426"/>
        <w:jc w:val="center"/>
        <w:rPr>
          <w:rFonts w:ascii="Times New Roman" w:eastAsia="Calibri" w:hAnsi="Times New Roman" w:cs="Times New Roman"/>
          <w:lang w:eastAsia="hi-IN" w:bidi="hi-IN"/>
        </w:rPr>
      </w:pPr>
      <w:proofErr w:type="gramStart"/>
      <w:r w:rsidRPr="00120575">
        <w:rPr>
          <w:rFonts w:ascii="Times New Roman" w:eastAsia="Calibri" w:hAnsi="Times New Roman" w:cs="Times New Roman"/>
          <w:lang w:eastAsia="hi-IN" w:bidi="hi-IN"/>
        </w:rPr>
        <w:t>используемый</w:t>
      </w:r>
      <w:proofErr w:type="gramEnd"/>
      <w:r w:rsidRPr="00120575">
        <w:rPr>
          <w:rFonts w:ascii="Times New Roman" w:eastAsia="Calibri" w:hAnsi="Times New Roman" w:cs="Times New Roman"/>
          <w:lang w:eastAsia="hi-IN" w:bidi="hi-IN"/>
        </w:rPr>
        <w:t xml:space="preserve"> при проведении плановых проверок в рамках осуществления муниципального жилищного контроля в границах сельского поселения </w:t>
      </w:r>
      <w:r w:rsidR="00C64DED">
        <w:rPr>
          <w:rFonts w:ascii="Times New Roman" w:eastAsia="Calibri" w:hAnsi="Times New Roman" w:cs="Times New Roman"/>
          <w:lang w:eastAsia="hi-IN" w:bidi="hi-IN"/>
        </w:rPr>
        <w:t xml:space="preserve">Спасское </w:t>
      </w:r>
      <w:r w:rsidR="00035F79">
        <w:rPr>
          <w:rFonts w:ascii="Times New Roman" w:eastAsia="Calibri" w:hAnsi="Times New Roman" w:cs="Times New Roman"/>
          <w:lang w:eastAsia="hi-IN" w:bidi="hi-IN"/>
        </w:rPr>
        <w:t>муниципального района Приволжский Самарской области</w:t>
      </w:r>
    </w:p>
    <w:p w14:paraId="65546BCB" w14:textId="77777777" w:rsidR="00120575" w:rsidRPr="00120575" w:rsidRDefault="00120575" w:rsidP="00120575">
      <w:pPr>
        <w:suppressAutoHyphens/>
        <w:ind w:left="-1134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</w:p>
    <w:p w14:paraId="72B82AE0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1. Наименование    органа    муниципального   контроля: _______________</w:t>
      </w:r>
    </w:p>
    <w:p w14:paraId="1E51D54E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2. Распоряжение о проведении плановой проверки </w:t>
      </w:r>
      <w:proofErr w:type="gramStart"/>
      <w:r w:rsidRPr="00120575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120575">
        <w:rPr>
          <w:rFonts w:ascii="Times New Roman" w:eastAsia="Times New Roman" w:hAnsi="Times New Roman" w:cs="Times New Roman"/>
          <w:lang w:eastAsia="ru-RU"/>
        </w:rPr>
        <w:t xml:space="preserve"> _____________ № __________.</w:t>
      </w:r>
    </w:p>
    <w:p w14:paraId="4470C39D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3. 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14:paraId="350D334E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4. Наименование юридического лица, фамилия, имя, отчество, ФИО индивидуального предпринимателя, ИНН: _________________________.</w:t>
      </w:r>
    </w:p>
    <w:p w14:paraId="567605EF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5. Должност</w:t>
      </w:r>
      <w:proofErr w:type="gramStart"/>
      <w:r w:rsidRPr="00120575">
        <w:rPr>
          <w:rFonts w:ascii="Times New Roman" w:eastAsia="Times New Roman" w:hAnsi="Times New Roman" w:cs="Times New Roman"/>
          <w:lang w:eastAsia="ru-RU"/>
        </w:rPr>
        <w:t>ь(</w:t>
      </w:r>
      <w:proofErr w:type="gramEnd"/>
      <w:r w:rsidRPr="00120575">
        <w:rPr>
          <w:rFonts w:ascii="Times New Roman" w:eastAsia="Times New Roman" w:hAnsi="Times New Roman" w:cs="Times New Roman"/>
          <w:lang w:eastAsia="ru-RU"/>
        </w:rPr>
        <w:t>и), фамилия,  имя,  отчество  (последнее  - при наличии)</w:t>
      </w:r>
    </w:p>
    <w:p w14:paraId="08CE906C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>должностног</w:t>
      </w:r>
      <w:proofErr w:type="gramStart"/>
      <w:r w:rsidRPr="00120575">
        <w:rPr>
          <w:rFonts w:ascii="Times New Roman" w:eastAsia="Times New Roman" w:hAnsi="Times New Roman" w:cs="Times New Roman"/>
          <w:lang w:eastAsia="ru-RU"/>
        </w:rPr>
        <w:t>о(</w:t>
      </w:r>
      <w:proofErr w:type="spellStart"/>
      <w:proofErr w:type="gramEnd"/>
      <w:r w:rsidRPr="00120575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120575">
        <w:rPr>
          <w:rFonts w:ascii="Times New Roman" w:eastAsia="Times New Roman" w:hAnsi="Times New Roman" w:cs="Times New Roman"/>
          <w:lang w:eastAsia="ru-RU"/>
        </w:rPr>
        <w:t>) лица (лиц), проводящего(их) плановую проверку: _____________________________________________________________________________.</w:t>
      </w:r>
    </w:p>
    <w:p w14:paraId="7787369A" w14:textId="12F822D4" w:rsid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6.</w:t>
      </w:r>
      <w:r w:rsidR="00035F7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0575">
        <w:rPr>
          <w:rFonts w:ascii="Times New Roman" w:eastAsia="Times New Roman" w:hAnsi="Times New Roman" w:cs="Times New Roman"/>
          <w:lang w:eastAsia="ru-RU"/>
        </w:rPr>
        <w:t>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  <w:r w:rsidR="00035F7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0FF088F" w14:textId="77777777" w:rsidR="00035F79" w:rsidRPr="00120575" w:rsidRDefault="00035F79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881"/>
        <w:gridCol w:w="924"/>
        <w:gridCol w:w="1109"/>
        <w:gridCol w:w="3135"/>
      </w:tblGrid>
      <w:tr w:rsidR="00120575" w:rsidRPr="00120575" w14:paraId="37D5C70A" w14:textId="77777777" w:rsidTr="0068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6BB11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833E3D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Вопрос, отражающий содержание обязательных требований *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F77371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148242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120575" w:rsidRPr="00120575" w14:paraId="46E2672E" w14:textId="77777777" w:rsidTr="0068134D">
        <w:trPr>
          <w:trHeight w:val="32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4192CB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A92627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2966AE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550A1C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71B967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575" w:rsidRPr="00120575" w14:paraId="3D261D52" w14:textId="77777777" w:rsidTr="0068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9D237A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670260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D2C483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C9B2CD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DD3AD0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575" w:rsidRPr="00120575" w14:paraId="3DC29745" w14:textId="77777777" w:rsidTr="0068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3FB1DF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97A51B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A5E8A1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DA5104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62C8EA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575" w:rsidRPr="00120575" w14:paraId="5FA8F8A0" w14:textId="77777777" w:rsidTr="0068134D">
        <w:trPr>
          <w:trHeight w:val="103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31F8DF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2575CE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251DCE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523A0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8C7CA" w14:textId="77777777" w:rsidR="0068134D" w:rsidRDefault="00DD3667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anchor="A9K0NQ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ч. 1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17" w:anchor="AA60NT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1.2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</w:t>
            </w:r>
            <w:hyperlink r:id="rId18" w:anchor="AA80NU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2.1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19" w:anchor="AAC0O0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2.3 ст. 161 ЖК РФ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14:paraId="5C5C0444" w14:textId="77777777" w:rsidR="00FF7783" w:rsidRPr="00FF7783" w:rsidRDefault="0068134D" w:rsidP="00FF77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23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 благоустройства, </w:t>
            </w:r>
          </w:p>
          <w:p w14:paraId="0664AF62" w14:textId="511C7926" w:rsidR="00120575" w:rsidRPr="0068134D" w:rsidRDefault="00FF7783" w:rsidP="00FF77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 147/96 от 17.03.2020г</w:t>
            </w:r>
          </w:p>
        </w:tc>
      </w:tr>
      <w:tr w:rsidR="00120575" w:rsidRPr="00120575" w14:paraId="6FB525A7" w14:textId="77777777" w:rsidTr="0068134D">
        <w:trPr>
          <w:trHeight w:val="107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56EA8A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7096DC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5850F5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26BB71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32BDE5" w14:textId="77777777" w:rsidR="0068134D" w:rsidRDefault="00DD3667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anchor="A9K0NQ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ч. 1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21" w:anchor="AA60NT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1.2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</w:t>
            </w:r>
            <w:hyperlink r:id="rId22" w:anchor="AA80NU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2.1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23" w:anchor="AAC0O0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2.3 ст. 161 ЖК РФ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14:paraId="26881A8F" w14:textId="77777777" w:rsidR="00FF7783" w:rsidRPr="00FF7783" w:rsidRDefault="0068134D" w:rsidP="00FF77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 благоустройства, </w:t>
            </w:r>
          </w:p>
          <w:p w14:paraId="62F1C23A" w14:textId="4E6F9F57" w:rsidR="00120575" w:rsidRPr="0068134D" w:rsidRDefault="00FF7783" w:rsidP="00FF77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 147/96 от 17.03.2020г</w:t>
            </w:r>
          </w:p>
        </w:tc>
      </w:tr>
      <w:tr w:rsidR="00120575" w:rsidRPr="00120575" w14:paraId="0297ADDF" w14:textId="77777777" w:rsidTr="0068134D">
        <w:trPr>
          <w:trHeight w:val="85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7257CE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9F2F1D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F24A2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8D1E10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B5204A" w14:textId="77777777" w:rsidR="00120575" w:rsidRDefault="00DD3667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anchor="A9K0NQ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ч. 1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25" w:anchor="AA60NT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1.2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</w:t>
            </w:r>
            <w:hyperlink r:id="rId26" w:anchor="AA80NU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2.1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27" w:anchor="AAC0O0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2.3 ст. 161 ЖК РФ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14:paraId="3DF39886" w14:textId="77777777" w:rsidR="00FF7783" w:rsidRPr="00FF7783" w:rsidRDefault="00941B71" w:rsidP="00FF77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15 Правил благоустройства, </w:t>
            </w:r>
          </w:p>
          <w:p w14:paraId="50C72307" w14:textId="452F22D9" w:rsidR="00941B71" w:rsidRPr="0068134D" w:rsidRDefault="00FF7783" w:rsidP="00FF77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 147/96 от 17.03.2020г</w:t>
            </w:r>
          </w:p>
        </w:tc>
      </w:tr>
      <w:tr w:rsidR="00120575" w:rsidRPr="00120575" w14:paraId="32CA16CA" w14:textId="77777777" w:rsidTr="0068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F5EDD3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B178C4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72E21F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59C730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5895E" w14:textId="77777777" w:rsidR="00941B71" w:rsidRDefault="00DD3667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anchor="A9K0NQ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ч. 1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29" w:anchor="AA60NT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1.2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</w:t>
            </w:r>
            <w:hyperlink r:id="rId30" w:anchor="AA80NU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2.1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31" w:anchor="AAC0O0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2.3 ст. 161 ЖК РФ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14:paraId="0ACEF73C" w14:textId="5FDFB2BC" w:rsidR="00941B71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</w:t>
            </w:r>
            <w:r w:rsidR="009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благоустройства,</w:t>
            </w:r>
          </w:p>
          <w:p w14:paraId="6FAE4D15" w14:textId="77777777" w:rsidR="00FF7783" w:rsidRPr="00FF7783" w:rsidRDefault="00FF7783" w:rsidP="00FF77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3B1CBB" w14:textId="0CD02308" w:rsidR="00120575" w:rsidRPr="0068134D" w:rsidRDefault="00FF7783" w:rsidP="00FF77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 147/96 от 17.03.2020г</w:t>
            </w:r>
          </w:p>
        </w:tc>
      </w:tr>
      <w:tr w:rsidR="00120575" w:rsidRPr="00120575" w14:paraId="6B6BA4E0" w14:textId="77777777" w:rsidTr="0068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91522" w14:textId="40EF7903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0C7358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B1E76F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087FD1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2A6534" w14:textId="729EAF24" w:rsidR="00941B71" w:rsidRPr="00941B71" w:rsidRDefault="00120575" w:rsidP="00941B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1 - 1.2; 2.1 - 2.3 </w:t>
            </w:r>
            <w:hyperlink r:id="rId32" w:anchor="A9I0NP" w:history="1">
              <w:r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ст. 161 ЖК РФ</w:t>
              </w:r>
            </w:hyperlink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="009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благоустройства</w:t>
            </w:r>
            <w:r w:rsidR="00941B71" w:rsidRPr="009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68B26E50" w14:textId="77777777" w:rsidR="00FF7783" w:rsidRPr="00FF7783" w:rsidRDefault="00FF7783" w:rsidP="00FF77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C3D62" w14:textId="203EE8DA" w:rsidR="00120575" w:rsidRPr="0068134D" w:rsidRDefault="00FF7783" w:rsidP="00FF77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 147/96 от 17.03.2020г</w:t>
            </w:r>
          </w:p>
        </w:tc>
      </w:tr>
      <w:tr w:rsidR="00120575" w:rsidRPr="00120575" w14:paraId="6BFD40B1" w14:textId="77777777" w:rsidTr="0068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A12222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A73677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12AFB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3A980F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E825C2" w14:textId="77777777" w:rsidR="00120575" w:rsidRPr="0068134D" w:rsidRDefault="00DD3667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anchor="A9K0NQ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ч. 1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34" w:anchor="AA60NT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1.2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</w:t>
            </w:r>
            <w:hyperlink r:id="rId35" w:anchor="AA80NU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2.1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36" w:anchor="AAC0O0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2.3 ст. 161 ЖК РФ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</w:tc>
      </w:tr>
      <w:tr w:rsidR="00120575" w:rsidRPr="00120575" w14:paraId="74CD8A5A" w14:textId="77777777" w:rsidTr="0068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A7AF7F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049C3D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EAA8CD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5A95BE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2F689F" w14:textId="77777777" w:rsidR="00120575" w:rsidRPr="0068134D" w:rsidRDefault="00DD3667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anchor="A9K0NQ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ч. 1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38" w:anchor="AA60NT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1.2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</w:t>
            </w:r>
            <w:hyperlink r:id="rId39" w:anchor="AA80NU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2.1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40" w:anchor="AAA0NV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2.2 ст. 161 ЖК РФ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</w:tc>
      </w:tr>
      <w:tr w:rsidR="00120575" w:rsidRPr="00120575" w14:paraId="08876671" w14:textId="77777777" w:rsidTr="00941B71">
        <w:trPr>
          <w:trHeight w:val="123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41A2CC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0F2893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47FA5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F1BA87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8DA1DD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3, 3.1 </w:t>
            </w:r>
            <w:hyperlink r:id="rId41" w:anchor="8Q00M1" w:history="1">
              <w:r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части 1</w:t>
              </w:r>
            </w:hyperlink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- 5 </w:t>
            </w:r>
            <w:hyperlink r:id="rId42" w:anchor="8PU0M0" w:history="1">
              <w:r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статьи 44</w:t>
              </w:r>
            </w:hyperlink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44,1, </w:t>
            </w:r>
            <w:hyperlink r:id="rId43" w:anchor="8Q40M2" w:history="1">
              <w:r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части 2</w:t>
              </w:r>
            </w:hyperlink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44" w:anchor="8QA0M5" w:history="1">
              <w:r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5 статьи 46</w:t>
              </w:r>
            </w:hyperlink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45" w:anchor="BS00PF" w:history="1">
              <w:r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статья 44.1</w:t>
              </w:r>
            </w:hyperlink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46" w:anchor="8P00LN" w:history="1">
              <w:r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часть 1 статьи 47 ЖК РФ</w:t>
              </w:r>
            </w:hyperlink>
          </w:p>
        </w:tc>
      </w:tr>
      <w:tr w:rsidR="00120575" w:rsidRPr="00120575" w14:paraId="2DF45A19" w14:textId="77777777" w:rsidTr="0068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1B7A5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9F106E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Соблюдаются ли требования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доме?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461D7B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5E980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3BA9F9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20,  23, 26 ЖК РФ</w:t>
            </w:r>
          </w:p>
        </w:tc>
      </w:tr>
      <w:tr w:rsidR="00120575" w:rsidRPr="00120575" w14:paraId="0411D902" w14:textId="77777777" w:rsidTr="0068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31441B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0E7D2E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формированию фондов капитального ремонта?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E4F81F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0F8FC2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0ADECA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172 ЖК РФ</w:t>
            </w:r>
          </w:p>
        </w:tc>
      </w:tr>
      <w:tr w:rsidR="00120575" w:rsidRPr="00120575" w14:paraId="51D3A375" w14:textId="77777777" w:rsidTr="0068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BECB3D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87AEC4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48533E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AE5AA7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D86626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192 ЖК РФ</w:t>
            </w:r>
          </w:p>
        </w:tc>
      </w:tr>
      <w:tr w:rsidR="00120575" w:rsidRPr="00120575" w14:paraId="60AA6DAA" w14:textId="77777777" w:rsidTr="0068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32AFAC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8A301B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предоставлению коммунальных услуг собственникам и пользователям помещений в многоквартирных домах и жилых домов?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642E62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5456BE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909B80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</w:t>
            </w: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VII </w:t>
            </w: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 РФ</w:t>
            </w:r>
          </w:p>
        </w:tc>
      </w:tr>
      <w:tr w:rsidR="00120575" w:rsidRPr="00120575" w14:paraId="7DC6EDC4" w14:textId="77777777" w:rsidTr="0068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3E0FBE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EE9E9A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4744BA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2451B1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5E96AB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157 Раздел </w:t>
            </w: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ЖК РФ</w:t>
            </w:r>
          </w:p>
        </w:tc>
      </w:tr>
      <w:tr w:rsidR="00120575" w:rsidRPr="00120575" w14:paraId="22C2B901" w14:textId="77777777" w:rsidTr="0068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9C7BA0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3F9A0B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правила содержания общего имущества в многоквартирном доме и правил изменения размера платы за содержание жилого помещения?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056791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632222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2140E0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6 Раздел 2 ЖК РФ</w:t>
            </w:r>
          </w:p>
        </w:tc>
      </w:tr>
      <w:tr w:rsidR="00120575" w:rsidRPr="00120575" w14:paraId="311C39D6" w14:textId="77777777" w:rsidTr="0068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4016EF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BC91CF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правила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329AE0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6C53C6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D6A8F2" w14:textId="77777777" w:rsidR="00120575" w:rsidRPr="0068134D" w:rsidRDefault="00DD3667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anchor="A9K0NQ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ч. 1 ст. 161 ЖК РФ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120575" w:rsidRPr="00120575" w14:paraId="193DB17E" w14:textId="77777777" w:rsidTr="0068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E38C21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83891C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энергетической эффективности и оснащенности помещений многоквартирных домов и жилых домов приборами учета используемых энергетических ресурсов?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2FB6B6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813F28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60AF9B" w14:textId="77777777" w:rsidR="00120575" w:rsidRPr="0068134D" w:rsidRDefault="00120575" w:rsidP="00941B71">
            <w:pPr>
              <w:shd w:val="clear" w:color="auto" w:fill="FFFFFF"/>
              <w:spacing w:after="144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ст. 11 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 </w:t>
            </w:r>
          </w:p>
        </w:tc>
      </w:tr>
      <w:tr w:rsidR="00120575" w:rsidRPr="00120575" w14:paraId="7AFB132D" w14:textId="77777777" w:rsidTr="0068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CEDCB4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F5CC7F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к порядку размещения </w:t>
            </w:r>
            <w:proofErr w:type="spellStart"/>
            <w:r w:rsidRPr="00681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681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организациями, лицами, осуществляющими деятельность по управлению многоквартирными домами, информации в системе?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B2D537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AA77D9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C483A4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color w:val="22252D"/>
                <w:sz w:val="20"/>
                <w:szCs w:val="20"/>
                <w:shd w:val="clear" w:color="auto" w:fill="FFFFFF"/>
                <w:lang w:eastAsia="ru-RU"/>
              </w:rPr>
              <w:t>ст. 6, 7, 8 Федерального закона от 21.07.2014 № 209-ФЗ «О государственной информационной системе жилищно-коммунального хозяйства» </w:t>
            </w:r>
          </w:p>
        </w:tc>
      </w:tr>
      <w:tr w:rsidR="00120575" w:rsidRPr="00120575" w14:paraId="4BA9F046" w14:textId="77777777" w:rsidTr="0068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1B9512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32806B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требований к обеспечению доступности для инвалидов помещений в многоквартирных домах?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758182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F61CC9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BB2C93" w14:textId="77777777" w:rsidR="00120575" w:rsidRPr="0068134D" w:rsidRDefault="00120575" w:rsidP="00941B71">
            <w:pPr>
              <w:shd w:val="clear" w:color="auto" w:fill="FFFFFF"/>
              <w:spacing w:after="144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Раздел </w:t>
            </w:r>
            <w:r w:rsidRPr="0068134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val="en-US" w:eastAsia="ru-RU"/>
              </w:rPr>
              <w:t>III</w:t>
            </w:r>
            <w:r w:rsidRPr="0068134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 Постановления Правительства РФ от 09.07.2016 N 649 (ред. от 10.02.2020) "О мерах по приспособлению жилых помещений и общего имущества в многоквартирном доме с учетом потребностей инвалидов" </w:t>
            </w:r>
          </w:p>
        </w:tc>
      </w:tr>
      <w:tr w:rsidR="00120575" w:rsidRPr="00120575" w14:paraId="5364AD41" w14:textId="77777777" w:rsidTr="0068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73846C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ABF8A7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Соблюдаются ли требования к предоставлению жилых помещений в наемных домах социального использования?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6EFB33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A7E03E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528929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91.16 ЖК РФ</w:t>
            </w:r>
          </w:p>
        </w:tc>
      </w:tr>
    </w:tbl>
    <w:p w14:paraId="58577BC4" w14:textId="77777777" w:rsidR="00120575" w:rsidRPr="00120575" w:rsidRDefault="00120575" w:rsidP="00120575">
      <w:pPr>
        <w:rPr>
          <w:rFonts w:ascii="Times New Roman" w:eastAsia="Times New Roman" w:hAnsi="Times New Roman" w:cs="Times New Roman"/>
          <w:color w:val="444444"/>
          <w:spacing w:val="-18"/>
          <w:lang w:eastAsia="ru-RU"/>
        </w:rPr>
      </w:pPr>
      <w:r w:rsidRPr="00120575"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br/>
      </w:r>
    </w:p>
    <w:p w14:paraId="2F33F049" w14:textId="77777777" w:rsidR="00120575" w:rsidRPr="00120575" w:rsidRDefault="00120575" w:rsidP="00120575">
      <w:pPr>
        <w:rPr>
          <w:rFonts w:ascii="Times New Roman" w:eastAsia="Times New Roman" w:hAnsi="Times New Roman" w:cs="Times New Roman"/>
          <w:color w:val="444444"/>
          <w:spacing w:val="-18"/>
          <w:lang w:eastAsia="ru-RU"/>
        </w:rPr>
      </w:pPr>
      <w:r w:rsidRPr="00120575"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t>Пояснения и дополнения по вопросам, содержащимся в перечне:</w:t>
      </w:r>
    </w:p>
    <w:p w14:paraId="7695F170" w14:textId="77777777" w:rsidR="00120575" w:rsidRPr="00120575" w:rsidRDefault="00120575" w:rsidP="00120575">
      <w:pPr>
        <w:rPr>
          <w:rFonts w:ascii="Times New Roman" w:eastAsia="Times New Roman" w:hAnsi="Times New Roman" w:cs="Times New Roman"/>
          <w:color w:val="444444"/>
          <w:spacing w:val="-18"/>
          <w:lang w:eastAsia="ru-RU"/>
        </w:rPr>
      </w:pPr>
      <w:r w:rsidRPr="00120575"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t>___________________________________________________________________________</w:t>
      </w:r>
    </w:p>
    <w:p w14:paraId="715C5C7B" w14:textId="77777777" w:rsidR="00120575" w:rsidRPr="00120575" w:rsidRDefault="00120575" w:rsidP="00120575">
      <w:pPr>
        <w:rPr>
          <w:rFonts w:ascii="Times New Roman" w:eastAsia="Times New Roman" w:hAnsi="Times New Roman" w:cs="Times New Roman"/>
          <w:color w:val="444444"/>
          <w:spacing w:val="-18"/>
          <w:lang w:eastAsia="ru-RU"/>
        </w:rPr>
      </w:pPr>
      <w:r w:rsidRPr="00120575"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t>___________________________________________________________________________</w:t>
      </w:r>
    </w:p>
    <w:p w14:paraId="7F54D231" w14:textId="77777777" w:rsidR="00120575" w:rsidRPr="00120575" w:rsidRDefault="00120575" w:rsidP="00120575">
      <w:pPr>
        <w:rPr>
          <w:rFonts w:ascii="Times New Roman" w:eastAsia="Times New Roman" w:hAnsi="Times New Roman" w:cs="Times New Roman"/>
          <w:color w:val="444444"/>
          <w:spacing w:val="-18"/>
          <w:lang w:eastAsia="ru-RU"/>
        </w:rPr>
      </w:pPr>
      <w:r w:rsidRPr="00120575"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t>___________________________________________________________________________</w:t>
      </w:r>
    </w:p>
    <w:p w14:paraId="74109736" w14:textId="77777777" w:rsidR="00120575" w:rsidRPr="00120575" w:rsidRDefault="00120575" w:rsidP="00120575">
      <w:pPr>
        <w:rPr>
          <w:rFonts w:ascii="Times New Roman" w:eastAsia="Times New Roman" w:hAnsi="Times New Roman" w:cs="Times New Roman"/>
          <w:color w:val="444444"/>
          <w:spacing w:val="-18"/>
          <w:lang w:eastAsia="ru-RU"/>
        </w:rPr>
      </w:pPr>
      <w:r w:rsidRPr="00120575"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t>___________________________________________________________________________</w:t>
      </w:r>
    </w:p>
    <w:p w14:paraId="3B85E4BC" w14:textId="77777777" w:rsidR="00120575" w:rsidRPr="00120575" w:rsidRDefault="00120575" w:rsidP="00120575">
      <w:pPr>
        <w:rPr>
          <w:rFonts w:ascii="Times New Roman" w:eastAsia="Times New Roman" w:hAnsi="Times New Roman" w:cs="Times New Roman"/>
          <w:color w:val="444444"/>
          <w:spacing w:val="-18"/>
          <w:lang w:eastAsia="ru-RU"/>
        </w:rPr>
      </w:pPr>
      <w:r w:rsidRPr="00120575"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t>___________________________________________________________________________</w:t>
      </w:r>
    </w:p>
    <w:p w14:paraId="1AA4CC5A" w14:textId="77777777" w:rsidR="00120575" w:rsidRPr="00120575" w:rsidRDefault="00120575" w:rsidP="00120575">
      <w:pPr>
        <w:rPr>
          <w:rFonts w:ascii="Times New Roman" w:eastAsia="Times New Roman" w:hAnsi="Times New Roman" w:cs="Times New Roman"/>
          <w:color w:val="444444"/>
          <w:spacing w:val="-18"/>
          <w:lang w:eastAsia="ru-RU"/>
        </w:rPr>
      </w:pPr>
      <w:r w:rsidRPr="00120575"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t>___________________________________________________________________________</w:t>
      </w:r>
    </w:p>
    <w:p w14:paraId="3F405A2F" w14:textId="77777777" w:rsidR="00120575" w:rsidRPr="00120575" w:rsidRDefault="00120575" w:rsidP="00120575">
      <w:pPr>
        <w:rPr>
          <w:rFonts w:ascii="Times New Roman" w:eastAsia="Times New Roman" w:hAnsi="Times New Roman" w:cs="Times New Roman"/>
          <w:color w:val="444444"/>
          <w:spacing w:val="-18"/>
          <w:lang w:eastAsia="ru-RU"/>
        </w:rPr>
      </w:pPr>
      <w:r w:rsidRPr="00120575"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br/>
      </w:r>
      <w:proofErr w:type="gramStart"/>
      <w:r w:rsidRPr="00120575"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t>Подписи лица (лиц), проводящего (проводящих) проверку:</w:t>
      </w:r>
      <w:proofErr w:type="gramEnd"/>
    </w:p>
    <w:p w14:paraId="22D08D79" w14:textId="77777777" w:rsidR="00120575" w:rsidRPr="00120575" w:rsidRDefault="00120575" w:rsidP="00120575">
      <w:pPr>
        <w:rPr>
          <w:rFonts w:ascii="Times New Roman" w:eastAsia="Times New Roman" w:hAnsi="Times New Roman" w:cs="Times New Roman"/>
          <w:color w:val="444444"/>
          <w:spacing w:val="-18"/>
          <w:lang w:eastAsia="ru-RU"/>
        </w:rPr>
      </w:pPr>
      <w:r w:rsidRPr="00120575"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t>Должность    ____________________________________                   /Ф.И.О.</w:t>
      </w:r>
    </w:p>
    <w:p w14:paraId="35D030FA" w14:textId="77777777" w:rsidR="00120575" w:rsidRPr="00120575" w:rsidRDefault="00120575" w:rsidP="00120575">
      <w:pPr>
        <w:rPr>
          <w:rFonts w:ascii="Times New Roman" w:eastAsia="Times New Roman" w:hAnsi="Times New Roman" w:cs="Times New Roman"/>
          <w:color w:val="444444"/>
          <w:spacing w:val="-18"/>
          <w:lang w:eastAsia="ru-RU"/>
        </w:rPr>
      </w:pPr>
      <w:r w:rsidRPr="00120575"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t>Должность    ____________________________________                   /Ф.И.О.</w:t>
      </w:r>
    </w:p>
    <w:p w14:paraId="0EF3AE61" w14:textId="77777777" w:rsidR="00120575" w:rsidRPr="00120575" w:rsidRDefault="00120575" w:rsidP="00120575">
      <w:pPr>
        <w:rPr>
          <w:rFonts w:ascii="Times New Roman" w:eastAsia="Times New Roman" w:hAnsi="Times New Roman" w:cs="Times New Roman"/>
          <w:color w:val="444444"/>
          <w:spacing w:val="-18"/>
          <w:lang w:eastAsia="ru-RU"/>
        </w:rPr>
      </w:pPr>
      <w:r w:rsidRPr="00120575"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br/>
        <w:t>С проверочным листом ознакомле</w:t>
      </w:r>
      <w:proofErr w:type="gramStart"/>
      <w:r w:rsidRPr="00120575"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t>н(</w:t>
      </w:r>
      <w:proofErr w:type="gramEnd"/>
      <w:r w:rsidRPr="00120575"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t>а):</w:t>
      </w:r>
    </w:p>
    <w:p w14:paraId="3575849F" w14:textId="77777777" w:rsidR="00120575" w:rsidRPr="00120575" w:rsidRDefault="00120575" w:rsidP="00120575">
      <w:pPr>
        <w:rPr>
          <w:rFonts w:ascii="Times New Roman" w:eastAsia="Times New Roman" w:hAnsi="Times New Roman" w:cs="Times New Roman"/>
          <w:lang w:eastAsia="ru-RU"/>
        </w:rPr>
      </w:pPr>
    </w:p>
    <w:p w14:paraId="786DA93E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2202956E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582B51A2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10E7A84B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ru-RU"/>
        </w:rPr>
      </w:pPr>
    </w:p>
    <w:p w14:paraId="22300310" w14:textId="77777777" w:rsidR="00120575" w:rsidRPr="00120575" w:rsidRDefault="00120575" w:rsidP="00120575">
      <w:pPr>
        <w:rPr>
          <w:rFonts w:ascii="Times New Roman" w:eastAsia="Times New Roman" w:hAnsi="Times New Roman" w:cs="Times New Roman"/>
          <w:lang w:eastAsia="ru-RU"/>
        </w:rPr>
      </w:pPr>
    </w:p>
    <w:p w14:paraId="26F25109" w14:textId="77777777" w:rsidR="00120575" w:rsidRPr="00120575" w:rsidRDefault="00120575" w:rsidP="00120575">
      <w:pPr>
        <w:rPr>
          <w:rFonts w:ascii="Times New Roman" w:eastAsia="Times New Roman" w:hAnsi="Times New Roman" w:cs="Times New Roman"/>
          <w:lang w:eastAsia="ru-RU"/>
        </w:rPr>
      </w:pPr>
    </w:p>
    <w:p w14:paraId="6CC37926" w14:textId="77777777" w:rsidR="00120575" w:rsidRDefault="00120575" w:rsidP="00120575">
      <w:pPr>
        <w:rPr>
          <w:rFonts w:ascii="Times New Roman" w:eastAsia="Times New Roman" w:hAnsi="Times New Roman" w:cs="Times New Roman"/>
          <w:lang w:eastAsia="ru-RU"/>
        </w:rPr>
      </w:pPr>
    </w:p>
    <w:p w14:paraId="2877BB5A" w14:textId="77777777" w:rsidR="00FF7783" w:rsidRPr="00120575" w:rsidRDefault="00FF7783" w:rsidP="00120575">
      <w:pPr>
        <w:rPr>
          <w:rFonts w:ascii="Times New Roman" w:eastAsia="Times New Roman" w:hAnsi="Times New Roman" w:cs="Times New Roman"/>
          <w:lang w:eastAsia="ru-RU"/>
        </w:rPr>
      </w:pPr>
    </w:p>
    <w:p w14:paraId="70DEDAB5" w14:textId="288552B2" w:rsidR="00120575" w:rsidRPr="00120575" w:rsidRDefault="00120575" w:rsidP="00941B71">
      <w:pPr>
        <w:suppressAutoHyphens/>
        <w:autoSpaceDN w:val="0"/>
        <w:textAlignment w:val="baseline"/>
        <w:rPr>
          <w:rFonts w:ascii="Calibri" w:eastAsia="SimSun" w:hAnsi="Calibri" w:cs="Tahoma"/>
          <w:kern w:val="3"/>
          <w:sz w:val="22"/>
          <w:szCs w:val="22"/>
          <w:lang w:eastAsia="ru-RU"/>
        </w:rPr>
      </w:pPr>
    </w:p>
    <w:p w14:paraId="3079479F" w14:textId="77777777" w:rsidR="00120575" w:rsidRPr="00120575" w:rsidRDefault="00120575" w:rsidP="00120575">
      <w:pPr>
        <w:suppressAutoHyphens/>
        <w:autoSpaceDN w:val="0"/>
        <w:jc w:val="right"/>
        <w:textAlignment w:val="baseline"/>
        <w:rPr>
          <w:rFonts w:ascii="Calibri" w:eastAsia="SimSun" w:hAnsi="Calibri" w:cs="Tahoma"/>
          <w:kern w:val="3"/>
          <w:sz w:val="22"/>
          <w:szCs w:val="22"/>
          <w:lang w:eastAsia="ru-RU"/>
        </w:rPr>
      </w:pPr>
    </w:p>
    <w:p w14:paraId="59045E2B" w14:textId="77777777" w:rsidR="00120575" w:rsidRPr="00120575" w:rsidRDefault="00120575" w:rsidP="00120575">
      <w:pPr>
        <w:suppressAutoHyphens/>
        <w:autoSpaceDN w:val="0"/>
        <w:jc w:val="right"/>
        <w:textAlignment w:val="baseline"/>
        <w:rPr>
          <w:rFonts w:ascii="Calibri" w:eastAsia="SimSun" w:hAnsi="Calibri" w:cs="Tahoma"/>
          <w:kern w:val="3"/>
          <w:sz w:val="22"/>
          <w:szCs w:val="22"/>
          <w:lang w:eastAsia="ru-RU"/>
        </w:rPr>
      </w:pPr>
    </w:p>
    <w:p w14:paraId="179D6E8A" w14:textId="77777777" w:rsidR="00120575" w:rsidRPr="00035F79" w:rsidRDefault="00120575" w:rsidP="00035F79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035F79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Приложение 5</w:t>
      </w:r>
    </w:p>
    <w:p w14:paraId="4BCFF840" w14:textId="77777777" w:rsidR="00035F79" w:rsidRPr="00120575" w:rsidRDefault="00035F79" w:rsidP="00035F79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к постановлению администрации</w:t>
      </w:r>
    </w:p>
    <w:p w14:paraId="04739349" w14:textId="28D3F0B7" w:rsidR="00035F79" w:rsidRPr="00120575" w:rsidRDefault="00035F79" w:rsidP="00035F79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сельского поселения </w:t>
      </w:r>
      <w:r w:rsidR="00C64DED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 </w:t>
      </w:r>
      <w:proofErr w:type="gramStart"/>
      <w:r w:rsidR="00C64DED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Спасское</w:t>
      </w:r>
      <w:proofErr w:type="gramEnd"/>
    </w:p>
    <w:p w14:paraId="60E5F770" w14:textId="77777777" w:rsidR="00035F79" w:rsidRPr="00120575" w:rsidRDefault="00035F79" w:rsidP="00035F79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муниципального района </w:t>
      </w:r>
      <w:proofErr w:type="gramStart"/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Приволжский</w:t>
      </w:r>
      <w:proofErr w:type="gramEnd"/>
    </w:p>
    <w:p w14:paraId="71526C0F" w14:textId="77777777" w:rsidR="00035F79" w:rsidRPr="00120575" w:rsidRDefault="00035F79" w:rsidP="00035F79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Самарской области</w:t>
      </w:r>
    </w:p>
    <w:p w14:paraId="1C2F13E9" w14:textId="3EFAC6F6" w:rsidR="009218E3" w:rsidRPr="00120575" w:rsidRDefault="009218E3" w:rsidP="009218E3">
      <w:pPr>
        <w:suppressAutoHyphens/>
        <w:autoSpaceDN w:val="0"/>
        <w:jc w:val="right"/>
        <w:textAlignment w:val="baseline"/>
        <w:outlineLvl w:val="0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от </w:t>
      </w:r>
      <w:r w:rsidR="00FF7783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22</w:t>
      </w:r>
      <w:bookmarkStart w:id="1" w:name="_GoBack"/>
      <w:bookmarkEnd w:id="1"/>
      <w:r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.09.2021</w:t>
      </w: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  г.  № </w:t>
      </w:r>
      <w:r w:rsidR="00C64DED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60</w:t>
      </w:r>
    </w:p>
    <w:p w14:paraId="58866AFF" w14:textId="08695434" w:rsidR="00120575" w:rsidRPr="00035F79" w:rsidRDefault="00120575" w:rsidP="00035F79">
      <w:pPr>
        <w:suppressAutoHyphens/>
        <w:autoSpaceDN w:val="0"/>
        <w:jc w:val="right"/>
        <w:textAlignment w:val="baseline"/>
        <w:outlineLvl w:val="0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</w:p>
    <w:p w14:paraId="37C39AA5" w14:textId="77777777" w:rsidR="00120575" w:rsidRPr="00035F79" w:rsidRDefault="00120575" w:rsidP="00035F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14:paraId="661075E5" w14:textId="77777777" w:rsidR="00120575" w:rsidRPr="00120575" w:rsidRDefault="00120575" w:rsidP="00120575">
      <w:pPr>
        <w:suppressAutoHyphens/>
        <w:ind w:left="-426"/>
        <w:jc w:val="center"/>
        <w:rPr>
          <w:rFonts w:ascii="Times New Roman" w:eastAsia="Calibri" w:hAnsi="Times New Roman" w:cs="Times New Roman"/>
          <w:lang w:eastAsia="hi-IN" w:bidi="hi-IN"/>
        </w:rPr>
      </w:pPr>
      <w:r w:rsidRPr="00120575">
        <w:rPr>
          <w:rFonts w:ascii="Times New Roman" w:eastAsia="Calibri" w:hAnsi="Times New Roman" w:cs="Times New Roman"/>
          <w:lang w:eastAsia="hi-IN" w:bidi="hi-IN"/>
        </w:rPr>
        <w:t xml:space="preserve">Проверочный лист (список контрольных вопросов),     </w:t>
      </w:r>
    </w:p>
    <w:p w14:paraId="2087B6BF" w14:textId="7F896C4E" w:rsidR="00120575" w:rsidRPr="00120575" w:rsidRDefault="00120575" w:rsidP="00120575">
      <w:pPr>
        <w:suppressAutoHyphens/>
        <w:ind w:left="-426"/>
        <w:jc w:val="center"/>
        <w:rPr>
          <w:rFonts w:ascii="Times New Roman" w:eastAsia="Calibri" w:hAnsi="Times New Roman" w:cs="Times New Roman"/>
          <w:lang w:eastAsia="hi-IN" w:bidi="hi-IN"/>
        </w:rPr>
      </w:pPr>
      <w:proofErr w:type="gramStart"/>
      <w:r w:rsidRPr="00120575">
        <w:rPr>
          <w:rFonts w:ascii="Times New Roman" w:eastAsia="Calibri" w:hAnsi="Times New Roman" w:cs="Times New Roman"/>
          <w:lang w:eastAsia="hi-IN" w:bidi="hi-IN"/>
        </w:rPr>
        <w:t>используемый</w:t>
      </w:r>
      <w:proofErr w:type="gramEnd"/>
      <w:r w:rsidRPr="00120575">
        <w:rPr>
          <w:rFonts w:ascii="Times New Roman" w:eastAsia="Calibri" w:hAnsi="Times New Roman" w:cs="Times New Roman"/>
          <w:lang w:eastAsia="hi-IN" w:bidi="hi-IN"/>
        </w:rPr>
        <w:t xml:space="preserve"> при проведении плановых проверок в рамках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 в границах сельского поселения </w:t>
      </w:r>
      <w:r w:rsidR="00C64DED">
        <w:rPr>
          <w:rFonts w:ascii="Times New Roman" w:eastAsia="Calibri" w:hAnsi="Times New Roman" w:cs="Times New Roman"/>
          <w:lang w:eastAsia="hi-IN" w:bidi="hi-IN"/>
        </w:rPr>
        <w:t xml:space="preserve">Спасское </w:t>
      </w:r>
      <w:r w:rsidR="00035F79">
        <w:rPr>
          <w:rFonts w:ascii="Times New Roman" w:eastAsia="Calibri" w:hAnsi="Times New Roman" w:cs="Times New Roman"/>
          <w:lang w:eastAsia="hi-IN" w:bidi="hi-IN"/>
        </w:rPr>
        <w:t>муниципального района Приволжский Самарской области</w:t>
      </w:r>
    </w:p>
    <w:p w14:paraId="117A8E16" w14:textId="77777777" w:rsidR="00120575" w:rsidRPr="00120575" w:rsidRDefault="00120575" w:rsidP="00120575">
      <w:pPr>
        <w:suppressAutoHyphens/>
        <w:ind w:left="-1134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</w:p>
    <w:p w14:paraId="25A9AD86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1. Наименование    органа    муниципального   контроля: _______________</w:t>
      </w:r>
    </w:p>
    <w:p w14:paraId="7972A4C0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2. Распоряжение о проведении плановой проверки </w:t>
      </w:r>
      <w:proofErr w:type="gramStart"/>
      <w:r w:rsidRPr="00120575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120575">
        <w:rPr>
          <w:rFonts w:ascii="Times New Roman" w:eastAsia="Times New Roman" w:hAnsi="Times New Roman" w:cs="Times New Roman"/>
          <w:lang w:eastAsia="ru-RU"/>
        </w:rPr>
        <w:t xml:space="preserve"> _____________ № __________.</w:t>
      </w:r>
    </w:p>
    <w:p w14:paraId="3E2746FF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3. 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14:paraId="03DB7830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4. Наименование юридического лица, фамилия, имя, отчество, ФИО индивидуального предпринимателя, ИНН: _________________________.</w:t>
      </w:r>
    </w:p>
    <w:p w14:paraId="159E6ADC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5. Должност</w:t>
      </w:r>
      <w:proofErr w:type="gramStart"/>
      <w:r w:rsidRPr="00120575">
        <w:rPr>
          <w:rFonts w:ascii="Times New Roman" w:eastAsia="Times New Roman" w:hAnsi="Times New Roman" w:cs="Times New Roman"/>
          <w:lang w:eastAsia="ru-RU"/>
        </w:rPr>
        <w:t>ь(</w:t>
      </w:r>
      <w:proofErr w:type="gramEnd"/>
      <w:r w:rsidRPr="00120575">
        <w:rPr>
          <w:rFonts w:ascii="Times New Roman" w:eastAsia="Times New Roman" w:hAnsi="Times New Roman" w:cs="Times New Roman"/>
          <w:lang w:eastAsia="ru-RU"/>
        </w:rPr>
        <w:t>и), фамилия,  имя,  отчество  (последнее  - при наличии)</w:t>
      </w:r>
    </w:p>
    <w:p w14:paraId="79762DD8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>должностног</w:t>
      </w:r>
      <w:proofErr w:type="gramStart"/>
      <w:r w:rsidRPr="00120575">
        <w:rPr>
          <w:rFonts w:ascii="Times New Roman" w:eastAsia="Times New Roman" w:hAnsi="Times New Roman" w:cs="Times New Roman"/>
          <w:lang w:eastAsia="ru-RU"/>
        </w:rPr>
        <w:t>о(</w:t>
      </w:r>
      <w:proofErr w:type="spellStart"/>
      <w:proofErr w:type="gramEnd"/>
      <w:r w:rsidRPr="00120575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120575">
        <w:rPr>
          <w:rFonts w:ascii="Times New Roman" w:eastAsia="Times New Roman" w:hAnsi="Times New Roman" w:cs="Times New Roman"/>
          <w:lang w:eastAsia="ru-RU"/>
        </w:rPr>
        <w:t>) лица (лиц), проводящего(их) плановую проверку: _____________________________________________________________________________.</w:t>
      </w:r>
    </w:p>
    <w:p w14:paraId="45C9B2F3" w14:textId="6A774780" w:rsid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6.</w:t>
      </w:r>
      <w:r w:rsidR="00035F7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0575">
        <w:rPr>
          <w:rFonts w:ascii="Times New Roman" w:eastAsia="Times New Roman" w:hAnsi="Times New Roman" w:cs="Times New Roman"/>
          <w:lang w:eastAsia="ru-RU"/>
        </w:rPr>
        <w:t>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7CFEDB21" w14:textId="77777777" w:rsidR="00035F79" w:rsidRPr="00120575" w:rsidRDefault="00035F79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881"/>
        <w:gridCol w:w="924"/>
        <w:gridCol w:w="1109"/>
        <w:gridCol w:w="2772"/>
      </w:tblGrid>
      <w:tr w:rsidR="00120575" w:rsidRPr="00120575" w14:paraId="4DBAD822" w14:textId="77777777" w:rsidTr="0012057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E2FB4D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N </w:t>
            </w:r>
            <w:proofErr w:type="gramStart"/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CFAFCF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Вопрос, отражающий содержание обязательных требований *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98752F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D475E0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120575" w:rsidRPr="00120575" w14:paraId="55DAA039" w14:textId="77777777" w:rsidTr="00120575">
        <w:trPr>
          <w:trHeight w:val="32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026E51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4EC45C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CFDA55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F7D1B6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34FCFF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120575" w:rsidRPr="00120575" w14:paraId="3ABEF7E2" w14:textId="77777777" w:rsidTr="0012057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417F87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C62932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274420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6D34C0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8D7B45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120575" w:rsidRPr="00120575" w14:paraId="0BDB9755" w14:textId="77777777" w:rsidTr="0012057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386F92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CFF0B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711C05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4CA92E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0340DA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120575" w:rsidRPr="00120575" w14:paraId="650CB46A" w14:textId="77777777" w:rsidTr="0012057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494AD6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C894A3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proofErr w:type="gramStart"/>
            <w:r w:rsidRPr="00941B7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Деятельность, действия (бездействие) </w:t>
            </w:r>
            <w:bookmarkStart w:id="2" w:name="_Hlk77851319"/>
            <w:r w:rsidRPr="00941B7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единой теплоснабжающей организации</w:t>
            </w:r>
            <w:bookmarkEnd w:id="2"/>
            <w:r w:rsidRPr="00941B7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(далее также – контролируемое лицо) по исполнению обязательств, в рамках которых должны соблюдаться обязательные требования, </w:t>
            </w:r>
            <w:bookmarkStart w:id="3" w:name="_Hlk77763353"/>
            <w:r w:rsidRPr="00941B7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указанные в </w:t>
            </w:r>
            <w:bookmarkEnd w:id="3"/>
            <w:r w:rsidRPr="00941B7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</w:t>
            </w:r>
            <w:r w:rsidRPr="00941B7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lastRenderedPageBreak/>
              <w:t>теплоснабжения, необходимых для развития, повышения надежности и энергетической эффективности системы теплоснабжения, определенные</w:t>
            </w:r>
            <w:proofErr w:type="gramEnd"/>
            <w:r w:rsidRPr="00941B7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для нее в схеме теплоснабжения в соответствии с перечнем и сроками, указанными в схеме теплоснабжения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FB0117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65B1F5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6905B4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Федеральный закон от 27.07.2010 № 190-ФЗ «О теплоснабжении»</w:t>
            </w:r>
          </w:p>
        </w:tc>
      </w:tr>
      <w:tr w:rsidR="00120575" w:rsidRPr="00120575" w14:paraId="480E665A" w14:textId="77777777" w:rsidTr="0012057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2213F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724674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>Разработала ли единая теплоснабжающая организация  до окончания переходного периода  в соответствии с </w:t>
            </w: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требованиями</w:t>
            </w: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>, установленными правилами организации теплоснабжения и утвержденными Правительством Российской Федерации стандарты качества обслуживания, стандарты взаимодействия единой теплоснабжающей организации с теплоснабжающими организациями?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059E72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9C27C5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E9EC9" w14:textId="091CA4D5" w:rsidR="00120575" w:rsidRPr="00941B71" w:rsidRDefault="00120575" w:rsidP="00941B71">
            <w:pPr>
              <w:shd w:val="clear" w:color="auto" w:fill="FFFFFF"/>
              <w:spacing w:after="144" w:line="263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  <w:lang w:eastAsia="ru-RU"/>
              </w:rPr>
              <w:t xml:space="preserve">п. </w:t>
            </w:r>
            <w:r w:rsidR="00941B71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  <w:lang w:eastAsia="ru-RU"/>
              </w:rPr>
              <w:t xml:space="preserve">2 ст. 23.7 Федеральный закон "О </w:t>
            </w:r>
            <w:r w:rsidRPr="00941B71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  <w:lang w:eastAsia="ru-RU"/>
              </w:rPr>
              <w:t>теплоснабжении" от 27.07.2010 N 190-ФЗ</w:t>
            </w:r>
          </w:p>
        </w:tc>
      </w:tr>
      <w:tr w:rsidR="00120575" w:rsidRPr="00120575" w14:paraId="12006B62" w14:textId="77777777" w:rsidTr="0012057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7962A9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CAD0AD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>Реализованы ли 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B44A40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914514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13E336" w14:textId="77777777" w:rsidR="00120575" w:rsidRPr="00941B71" w:rsidRDefault="00120575" w:rsidP="00941B71">
            <w:pPr>
              <w:shd w:val="clear" w:color="auto" w:fill="FFFFFF"/>
              <w:spacing w:after="144" w:line="263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  <w:lang w:eastAsia="ru-RU"/>
              </w:rPr>
              <w:t>п. 2 ст. 23.7 Федеральный закон "О теплоснабжении" от 27.07.2010 N 190-ФЗ</w:t>
            </w:r>
          </w:p>
        </w:tc>
      </w:tr>
      <w:tr w:rsidR="00120575" w:rsidRPr="00120575" w14:paraId="03AE91B3" w14:textId="77777777" w:rsidTr="0012057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243D22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4A1379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Реализованы ли результаты деятельности единой теплоснабжающей организации, в том числе продукция (товары), работы и услуги?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D9E5CC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51789C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8CC6AD" w14:textId="77777777" w:rsidR="00120575" w:rsidRPr="00941B71" w:rsidRDefault="00120575" w:rsidP="00941B71">
            <w:pPr>
              <w:shd w:val="clear" w:color="auto" w:fill="FFFFFF"/>
              <w:spacing w:after="144" w:line="263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  <w:lang w:eastAsia="ru-RU"/>
              </w:rPr>
              <w:t>п. 3 ст. 23.7 Федеральный закон "О теплоснабжении" от 27.07.2010 N 190-ФЗ</w:t>
            </w:r>
          </w:p>
        </w:tc>
      </w:tr>
      <w:tr w:rsidR="00120575" w:rsidRPr="00120575" w14:paraId="335FE164" w14:textId="77777777" w:rsidTr="0012057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183201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99F459" w14:textId="33F591AD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Учреди</w:t>
            </w:r>
            <w:r w:rsid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тельные документы соответствуют </w:t>
            </w: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осуществляемому виду деятельности</w:t>
            </w:r>
          </w:p>
          <w:p w14:paraId="433FC111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юридического лица, индивидуального предпринимателя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DE6EA1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47254E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6EDCE8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Федеральный закон от 27.07.2010№ 190-</w:t>
            </w:r>
          </w:p>
          <w:p w14:paraId="571D7344" w14:textId="64BF4F4C" w:rsidR="00120575" w:rsidRPr="00941B71" w:rsidRDefault="00035F79" w:rsidP="00941B71">
            <w:pPr>
              <w:ind w:right="-87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ФЗ «О теплоснабжении»</w:t>
            </w:r>
          </w:p>
          <w:p w14:paraId="1FDBE061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Постановление Правительства </w:t>
            </w:r>
            <w:proofErr w:type="gramStart"/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Российской</w:t>
            </w:r>
            <w:proofErr w:type="gramEnd"/>
          </w:p>
          <w:p w14:paraId="513BB990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Федерации от 22.10.2012 № 1075 «О</w:t>
            </w:r>
          </w:p>
          <w:p w14:paraId="7B4A985C" w14:textId="56036C1E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ценообразовании</w:t>
            </w:r>
            <w:proofErr w:type="gramEnd"/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в сфере </w:t>
            </w:r>
            <w:r w:rsidR="00035F79"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теплоснабжения»</w:t>
            </w:r>
          </w:p>
          <w:p w14:paraId="77C3F376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Приказ ФСТ России от 12.04.2013 № 91</w:t>
            </w:r>
          </w:p>
        </w:tc>
      </w:tr>
      <w:tr w:rsidR="00120575" w:rsidRPr="00120575" w14:paraId="301935DA" w14:textId="77777777" w:rsidTr="0012057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5685FC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210BE1" w14:textId="382D6434" w:rsidR="00120575" w:rsidRPr="00941B71" w:rsidRDefault="00941B71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Наличие документов, подтверждающих </w:t>
            </w:r>
            <w:r w:rsidR="00120575"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право пользования </w:t>
            </w:r>
            <w:proofErr w:type="gramStart"/>
            <w:r w:rsidR="00120575"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производственными</w:t>
            </w:r>
            <w:proofErr w:type="gramEnd"/>
            <w:r w:rsidR="00120575"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и</w:t>
            </w:r>
          </w:p>
          <w:p w14:paraId="06C050C9" w14:textId="0FE6370D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имущественн</w:t>
            </w:r>
            <w:r w:rsid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ыми объектами (в т.ч. зданиями, </w:t>
            </w: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строениями, сооружениями, земельными участк</w:t>
            </w:r>
            <w:r w:rsid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ами, сетями), используемыми для </w:t>
            </w: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осуществления </w:t>
            </w:r>
            <w:r w:rsidR="00035F79"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регулируемых видов деятельности</w:t>
            </w:r>
            <w:proofErr w:type="gramEnd"/>
          </w:p>
          <w:p w14:paraId="1AE7E99E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FA0786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FF7135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A6A357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Федеральный закон от 27.07.2010№ 190-</w:t>
            </w:r>
          </w:p>
          <w:p w14:paraId="50D53D6F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ФЗ «О теплоснабжении».</w:t>
            </w:r>
          </w:p>
          <w:p w14:paraId="412DA552" w14:textId="05B8E403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Постано</w:t>
            </w:r>
            <w:r w:rsid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вление Правительства Российской </w:t>
            </w: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Федерации от 22.10.2012 № 1075 «О</w:t>
            </w:r>
          </w:p>
          <w:p w14:paraId="0F2C1E86" w14:textId="2A5BC105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ценообра</w:t>
            </w:r>
            <w:r w:rsidR="00035F79"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зовании</w:t>
            </w:r>
            <w:proofErr w:type="gramEnd"/>
            <w:r w:rsidR="00035F79"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в сфере теплоснабжения»</w:t>
            </w:r>
          </w:p>
          <w:p w14:paraId="2A9BA517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Приказ ФСТ России от 12.04.2013 № 91</w:t>
            </w:r>
          </w:p>
        </w:tc>
      </w:tr>
      <w:tr w:rsidR="00120575" w:rsidRPr="00120575" w14:paraId="257B562F" w14:textId="77777777" w:rsidTr="0012057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33C582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79C9B6" w14:textId="06C204FF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Наличие присвоенного статуса едино</w:t>
            </w:r>
            <w:r w:rsid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й теплоснабжающей организации и </w:t>
            </w: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согласовании границ зон деятельности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3BF05B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80B777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0B12FD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Федеральный закон от 27.07.2010№ 190-</w:t>
            </w:r>
          </w:p>
          <w:p w14:paraId="74E46E0B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ФЗ «О теплоснабжении».</w:t>
            </w:r>
          </w:p>
          <w:p w14:paraId="7A5E8425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Постановление Правительства </w:t>
            </w:r>
            <w:proofErr w:type="gramStart"/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Российской</w:t>
            </w:r>
            <w:proofErr w:type="gramEnd"/>
          </w:p>
          <w:p w14:paraId="17006BDE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Федерации от 22.10.2012 № 1075 «О</w:t>
            </w:r>
          </w:p>
          <w:p w14:paraId="0636D0D6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ценообразовании</w:t>
            </w:r>
            <w:proofErr w:type="gramEnd"/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в сфере теплоснабжения».</w:t>
            </w:r>
          </w:p>
          <w:p w14:paraId="7FF64328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Приказ ФСТ России от 12.04.2013 № 91</w:t>
            </w:r>
          </w:p>
        </w:tc>
      </w:tr>
      <w:tr w:rsidR="00120575" w:rsidRPr="00120575" w14:paraId="5AE53F8E" w14:textId="77777777" w:rsidTr="0012057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A61E45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154D9A" w14:textId="238FD07F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Соот</w:t>
            </w:r>
            <w:r w:rsid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ветствуют ли производственные и </w:t>
            </w: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имуществ</w:t>
            </w:r>
            <w:r w:rsid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енные объекты, используемые для </w:t>
            </w: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осуществления регулируемых видов деятельности утвержденной схеме теплоснабжения</w:t>
            </w:r>
          </w:p>
          <w:p w14:paraId="5E4ECCDC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15EB71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F60786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8B5F5F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Федеральный закон от 27.07.2010№ 190-</w:t>
            </w:r>
          </w:p>
          <w:p w14:paraId="7DD6821F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ФЗ «О теплоснабжении».</w:t>
            </w:r>
          </w:p>
          <w:p w14:paraId="294ACB76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Постановление Правительства </w:t>
            </w:r>
            <w:proofErr w:type="gramStart"/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Российской</w:t>
            </w:r>
            <w:proofErr w:type="gramEnd"/>
          </w:p>
          <w:p w14:paraId="356C37F9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Федерации от 22.10.2012 № 1075 «О</w:t>
            </w:r>
          </w:p>
          <w:p w14:paraId="13AC1796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ценообразовании</w:t>
            </w:r>
            <w:proofErr w:type="gramEnd"/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в сфере теплоснабжения».</w:t>
            </w:r>
          </w:p>
          <w:p w14:paraId="4C119DF3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Приказ ФСТ России от 12.04.2013 № 91</w:t>
            </w:r>
          </w:p>
        </w:tc>
      </w:tr>
    </w:tbl>
    <w:p w14:paraId="21100DD3" w14:textId="77777777" w:rsidR="00941B71" w:rsidRDefault="00941B71" w:rsidP="00120575">
      <w:pPr>
        <w:rPr>
          <w:rFonts w:ascii="Times New Roman" w:eastAsia="Times New Roman" w:hAnsi="Times New Roman" w:cs="Times New Roman"/>
          <w:lang w:eastAsia="ru-RU"/>
        </w:rPr>
      </w:pPr>
    </w:p>
    <w:p w14:paraId="7FEF1D1B" w14:textId="77777777" w:rsidR="00941B71" w:rsidRDefault="00941B71" w:rsidP="00120575">
      <w:pPr>
        <w:rPr>
          <w:rFonts w:ascii="Times New Roman" w:eastAsia="Times New Roman" w:hAnsi="Times New Roman" w:cs="Times New Roman"/>
          <w:lang w:eastAsia="ru-RU"/>
        </w:rPr>
      </w:pPr>
    </w:p>
    <w:p w14:paraId="27C400FB" w14:textId="77777777" w:rsidR="00120575" w:rsidRPr="00120575" w:rsidRDefault="00120575" w:rsidP="00120575">
      <w:pPr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>Пояснения и дополнения по вопросам, содержащимся в перечне:</w:t>
      </w:r>
    </w:p>
    <w:p w14:paraId="25666138" w14:textId="77777777" w:rsidR="00120575" w:rsidRPr="00120575" w:rsidRDefault="00120575" w:rsidP="00120575">
      <w:pPr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63AC787C" w14:textId="77777777" w:rsidR="00120575" w:rsidRPr="00120575" w:rsidRDefault="00120575" w:rsidP="00120575">
      <w:pPr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6A971066" w14:textId="77777777" w:rsidR="00120575" w:rsidRPr="00120575" w:rsidRDefault="00120575" w:rsidP="00120575">
      <w:pPr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49111AE2" w14:textId="77777777" w:rsidR="00120575" w:rsidRPr="00120575" w:rsidRDefault="00120575" w:rsidP="00120575">
      <w:pPr>
        <w:rPr>
          <w:rFonts w:ascii="Times New Roman" w:eastAsia="Times New Roman" w:hAnsi="Times New Roman" w:cs="Times New Roman"/>
          <w:lang w:eastAsia="ru-RU"/>
        </w:rPr>
      </w:pPr>
    </w:p>
    <w:p w14:paraId="30413A47" w14:textId="77777777" w:rsidR="00120575" w:rsidRPr="00120575" w:rsidRDefault="00120575" w:rsidP="00120575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0575">
        <w:rPr>
          <w:rFonts w:ascii="Times New Roman" w:eastAsia="Times New Roman" w:hAnsi="Times New Roman" w:cs="Times New Roman"/>
          <w:lang w:eastAsia="ru-RU"/>
        </w:rPr>
        <w:t>Подписи лица (лиц), проводящего (проводящих) проверку:</w:t>
      </w:r>
      <w:proofErr w:type="gramEnd"/>
    </w:p>
    <w:p w14:paraId="51657807" w14:textId="77777777" w:rsidR="00120575" w:rsidRPr="00120575" w:rsidRDefault="00120575" w:rsidP="00120575">
      <w:pPr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>Должность    ____________________________________                   /Ф.И.О.</w:t>
      </w:r>
    </w:p>
    <w:p w14:paraId="3CBA9443" w14:textId="77777777" w:rsidR="00120575" w:rsidRPr="00120575" w:rsidRDefault="00120575" w:rsidP="00120575">
      <w:pPr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>Должность    ____________________________________                   /Ф.И.О.</w:t>
      </w:r>
    </w:p>
    <w:p w14:paraId="5CD6A182" w14:textId="77777777" w:rsidR="00120575" w:rsidRPr="00120575" w:rsidRDefault="00120575" w:rsidP="00120575">
      <w:pPr>
        <w:rPr>
          <w:rFonts w:ascii="Times New Roman" w:eastAsia="Times New Roman" w:hAnsi="Times New Roman" w:cs="Times New Roman"/>
          <w:lang w:eastAsia="ru-RU"/>
        </w:rPr>
      </w:pPr>
    </w:p>
    <w:p w14:paraId="3E5FBEB9" w14:textId="4DCC882C" w:rsidR="00120575" w:rsidRPr="00120575" w:rsidRDefault="00120575" w:rsidP="00035F79">
      <w:pPr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>С проверочным листом ознакомле</w:t>
      </w:r>
      <w:proofErr w:type="gramStart"/>
      <w:r w:rsidRPr="00120575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120575">
        <w:rPr>
          <w:rFonts w:ascii="Times New Roman" w:eastAsia="Times New Roman" w:hAnsi="Times New Roman" w:cs="Times New Roman"/>
          <w:lang w:eastAsia="ru-RU"/>
        </w:rPr>
        <w:t>а):</w:t>
      </w:r>
    </w:p>
    <w:p w14:paraId="3179A393" w14:textId="58DC2AE6" w:rsidR="00E0170E" w:rsidRDefault="00E0170E" w:rsidP="00035F79">
      <w:pPr>
        <w:pStyle w:val="af3"/>
      </w:pPr>
    </w:p>
    <w:sectPr w:rsidR="00E0170E" w:rsidSect="00120575">
      <w:headerReference w:type="even" r:id="rId48"/>
      <w:footerReference w:type="default" r:id="rId49"/>
      <w:pgSz w:w="11906" w:h="16838"/>
      <w:pgMar w:top="851" w:right="964" w:bottom="567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EF0D3" w14:textId="77777777" w:rsidR="00DD3667" w:rsidRDefault="00DD3667" w:rsidP="008E6402">
      <w:r>
        <w:separator/>
      </w:r>
    </w:p>
  </w:endnote>
  <w:endnote w:type="continuationSeparator" w:id="0">
    <w:p w14:paraId="13B96874" w14:textId="77777777" w:rsidR="00DD3667" w:rsidRDefault="00DD3667" w:rsidP="008E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3516B" w14:textId="77777777" w:rsidR="009218E3" w:rsidRDefault="009218E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7783">
      <w:rPr>
        <w:noProof/>
      </w:rPr>
      <w:t>16</w:t>
    </w:r>
    <w:r>
      <w:fldChar w:fldCharType="end"/>
    </w:r>
  </w:p>
  <w:p w14:paraId="08E72EAC" w14:textId="77777777" w:rsidR="009218E3" w:rsidRDefault="009218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299C7" w14:textId="77777777" w:rsidR="00DD3667" w:rsidRDefault="00DD3667" w:rsidP="008E6402">
      <w:r>
        <w:separator/>
      </w:r>
    </w:p>
  </w:footnote>
  <w:footnote w:type="continuationSeparator" w:id="0">
    <w:p w14:paraId="10FD9BB8" w14:textId="77777777" w:rsidR="00DD3667" w:rsidRDefault="00DD3667" w:rsidP="008E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131172741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40530364" w14:textId="1B13B66B" w:rsidR="009218E3" w:rsidRDefault="009218E3" w:rsidP="00120575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7403450" w14:textId="77777777" w:rsidR="009218E3" w:rsidRDefault="009218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46366965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A3D4B45" w14:textId="3A68072E" w:rsidR="009218E3" w:rsidRDefault="009218E3" w:rsidP="00120575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FF7783">
          <w:rPr>
            <w:rStyle w:val="a8"/>
            <w:noProof/>
          </w:rPr>
          <w:t>16</w:t>
        </w:r>
        <w:r>
          <w:rPr>
            <w:rStyle w:val="a8"/>
          </w:rPr>
          <w:fldChar w:fldCharType="end"/>
        </w:r>
      </w:p>
    </w:sdtContent>
  </w:sdt>
  <w:p w14:paraId="029B9193" w14:textId="77777777" w:rsidR="009218E3" w:rsidRDefault="009218E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FC9D" w14:textId="77777777" w:rsidR="009218E3" w:rsidRDefault="009218E3" w:rsidP="0012057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A80FF9C" w14:textId="77777777" w:rsidR="009218E3" w:rsidRDefault="009218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B25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D8D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982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E46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DC0A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1CD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78D9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F64C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BA9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FA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F0EAB3C"/>
    <w:lvl w:ilvl="0">
      <w:numFmt w:val="bullet"/>
      <w:lvlText w:val="*"/>
      <w:lvlJc w:val="left"/>
    </w:lvl>
  </w:abstractNum>
  <w:abstractNum w:abstractNumId="11">
    <w:nsid w:val="07C25EEA"/>
    <w:multiLevelType w:val="hybridMultilevel"/>
    <w:tmpl w:val="E9D6602A"/>
    <w:lvl w:ilvl="0" w:tplc="C55619C4">
      <w:start w:val="1"/>
      <w:numFmt w:val="decimal"/>
      <w:lvlText w:val="%1."/>
      <w:lvlJc w:val="left"/>
      <w:pPr>
        <w:ind w:left="1894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9D13DF3"/>
    <w:multiLevelType w:val="multilevel"/>
    <w:tmpl w:val="A5D428D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3">
    <w:nsid w:val="199A6949"/>
    <w:multiLevelType w:val="multilevel"/>
    <w:tmpl w:val="E0C476BE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B868A0"/>
    <w:multiLevelType w:val="singleLevel"/>
    <w:tmpl w:val="41467D58"/>
    <w:lvl w:ilvl="0">
      <w:start w:val="7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5">
    <w:nsid w:val="3AB029EF"/>
    <w:multiLevelType w:val="multilevel"/>
    <w:tmpl w:val="D4E6183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410F35"/>
    <w:multiLevelType w:val="multilevel"/>
    <w:tmpl w:val="424A8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57AE0998"/>
    <w:multiLevelType w:val="singleLevel"/>
    <w:tmpl w:val="58DA2340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9">
    <w:nsid w:val="63404B9C"/>
    <w:multiLevelType w:val="hybridMultilevel"/>
    <w:tmpl w:val="EABE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B3C10"/>
    <w:multiLevelType w:val="multilevel"/>
    <w:tmpl w:val="E324A0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1">
    <w:nsid w:val="74D3224D"/>
    <w:multiLevelType w:val="multilevel"/>
    <w:tmpl w:val="C5B2F28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791B50BD"/>
    <w:multiLevelType w:val="multilevel"/>
    <w:tmpl w:val="03E01F4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7"/>
  </w:num>
  <w:num w:numId="8">
    <w:abstractNumId w:val="21"/>
  </w:num>
  <w:num w:numId="9">
    <w:abstractNumId w:val="2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8"/>
  </w:num>
  <w:num w:numId="22">
    <w:abstractNumId w:val="1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E9"/>
    <w:rsid w:val="00012EE1"/>
    <w:rsid w:val="000229E7"/>
    <w:rsid w:val="00035F79"/>
    <w:rsid w:val="00040B62"/>
    <w:rsid w:val="00054605"/>
    <w:rsid w:val="00054A73"/>
    <w:rsid w:val="00057F0E"/>
    <w:rsid w:val="00071502"/>
    <w:rsid w:val="00081AC1"/>
    <w:rsid w:val="000869B4"/>
    <w:rsid w:val="00087FB1"/>
    <w:rsid w:val="00094FC6"/>
    <w:rsid w:val="000C1F15"/>
    <w:rsid w:val="000E13EE"/>
    <w:rsid w:val="000F0DCE"/>
    <w:rsid w:val="001020A2"/>
    <w:rsid w:val="0010699C"/>
    <w:rsid w:val="00120575"/>
    <w:rsid w:val="0013727A"/>
    <w:rsid w:val="001430BE"/>
    <w:rsid w:val="001448AD"/>
    <w:rsid w:val="001450D8"/>
    <w:rsid w:val="00145404"/>
    <w:rsid w:val="00157B50"/>
    <w:rsid w:val="001603A1"/>
    <w:rsid w:val="001735AB"/>
    <w:rsid w:val="001B3C63"/>
    <w:rsid w:val="001C25AC"/>
    <w:rsid w:val="001D42D4"/>
    <w:rsid w:val="001D6D08"/>
    <w:rsid w:val="001F182A"/>
    <w:rsid w:val="00243576"/>
    <w:rsid w:val="00252006"/>
    <w:rsid w:val="0027032C"/>
    <w:rsid w:val="002B127E"/>
    <w:rsid w:val="002D4A8B"/>
    <w:rsid w:val="002E0613"/>
    <w:rsid w:val="002F48FC"/>
    <w:rsid w:val="003000C9"/>
    <w:rsid w:val="00330ECD"/>
    <w:rsid w:val="003364A8"/>
    <w:rsid w:val="0036301C"/>
    <w:rsid w:val="00364B58"/>
    <w:rsid w:val="00365AC4"/>
    <w:rsid w:val="00396516"/>
    <w:rsid w:val="003A1AFF"/>
    <w:rsid w:val="003D2C89"/>
    <w:rsid w:val="003E4062"/>
    <w:rsid w:val="00401B47"/>
    <w:rsid w:val="0040542B"/>
    <w:rsid w:val="00425A16"/>
    <w:rsid w:val="00431703"/>
    <w:rsid w:val="004454FA"/>
    <w:rsid w:val="00454411"/>
    <w:rsid w:val="004757A9"/>
    <w:rsid w:val="00495A18"/>
    <w:rsid w:val="004A320E"/>
    <w:rsid w:val="004B7718"/>
    <w:rsid w:val="004C0229"/>
    <w:rsid w:val="004C0880"/>
    <w:rsid w:val="004D2E47"/>
    <w:rsid w:val="004E3C70"/>
    <w:rsid w:val="00503B62"/>
    <w:rsid w:val="0054107D"/>
    <w:rsid w:val="005511A2"/>
    <w:rsid w:val="0057274C"/>
    <w:rsid w:val="00585A99"/>
    <w:rsid w:val="00594B8A"/>
    <w:rsid w:val="005F10E9"/>
    <w:rsid w:val="005F5F4A"/>
    <w:rsid w:val="006363E6"/>
    <w:rsid w:val="0065108F"/>
    <w:rsid w:val="00660B10"/>
    <w:rsid w:val="006811F9"/>
    <w:rsid w:val="0068134D"/>
    <w:rsid w:val="00682F87"/>
    <w:rsid w:val="00692B6A"/>
    <w:rsid w:val="006C5563"/>
    <w:rsid w:val="006E5294"/>
    <w:rsid w:val="006F7107"/>
    <w:rsid w:val="00712D2B"/>
    <w:rsid w:val="0071308B"/>
    <w:rsid w:val="00720762"/>
    <w:rsid w:val="007819AE"/>
    <w:rsid w:val="00785B29"/>
    <w:rsid w:val="007B36EF"/>
    <w:rsid w:val="007D2A7F"/>
    <w:rsid w:val="007D6816"/>
    <w:rsid w:val="008036D0"/>
    <w:rsid w:val="00823678"/>
    <w:rsid w:val="00826B77"/>
    <w:rsid w:val="00832091"/>
    <w:rsid w:val="0087684B"/>
    <w:rsid w:val="008839A5"/>
    <w:rsid w:val="008972F2"/>
    <w:rsid w:val="008E5422"/>
    <w:rsid w:val="008E6402"/>
    <w:rsid w:val="009100FD"/>
    <w:rsid w:val="00914B46"/>
    <w:rsid w:val="009218E3"/>
    <w:rsid w:val="00930947"/>
    <w:rsid w:val="00941B71"/>
    <w:rsid w:val="00970220"/>
    <w:rsid w:val="00986253"/>
    <w:rsid w:val="00993E74"/>
    <w:rsid w:val="009C4E1B"/>
    <w:rsid w:val="009C5965"/>
    <w:rsid w:val="009D024D"/>
    <w:rsid w:val="009E68D5"/>
    <w:rsid w:val="00A031F8"/>
    <w:rsid w:val="00A05D78"/>
    <w:rsid w:val="00A06299"/>
    <w:rsid w:val="00A16776"/>
    <w:rsid w:val="00A16D11"/>
    <w:rsid w:val="00A23087"/>
    <w:rsid w:val="00A25A59"/>
    <w:rsid w:val="00A50CA1"/>
    <w:rsid w:val="00A54EF7"/>
    <w:rsid w:val="00A62CD1"/>
    <w:rsid w:val="00A65C0D"/>
    <w:rsid w:val="00A749BE"/>
    <w:rsid w:val="00A865A1"/>
    <w:rsid w:val="00AC6119"/>
    <w:rsid w:val="00AF5A93"/>
    <w:rsid w:val="00B01756"/>
    <w:rsid w:val="00B11C31"/>
    <w:rsid w:val="00B4014A"/>
    <w:rsid w:val="00B5597C"/>
    <w:rsid w:val="00B658B9"/>
    <w:rsid w:val="00B72573"/>
    <w:rsid w:val="00B9505C"/>
    <w:rsid w:val="00B96C68"/>
    <w:rsid w:val="00BC52AD"/>
    <w:rsid w:val="00BC5454"/>
    <w:rsid w:val="00BD0A21"/>
    <w:rsid w:val="00BD43B9"/>
    <w:rsid w:val="00C1756A"/>
    <w:rsid w:val="00C20AB9"/>
    <w:rsid w:val="00C23577"/>
    <w:rsid w:val="00C64DED"/>
    <w:rsid w:val="00C74C8D"/>
    <w:rsid w:val="00C74F3B"/>
    <w:rsid w:val="00C77D78"/>
    <w:rsid w:val="00CE072B"/>
    <w:rsid w:val="00CF256D"/>
    <w:rsid w:val="00CF45CF"/>
    <w:rsid w:val="00D1475A"/>
    <w:rsid w:val="00D172F9"/>
    <w:rsid w:val="00D21FCD"/>
    <w:rsid w:val="00D32FF6"/>
    <w:rsid w:val="00D3449A"/>
    <w:rsid w:val="00D44946"/>
    <w:rsid w:val="00D82E45"/>
    <w:rsid w:val="00D86788"/>
    <w:rsid w:val="00DB11C2"/>
    <w:rsid w:val="00DB6E08"/>
    <w:rsid w:val="00DD3667"/>
    <w:rsid w:val="00DD72F2"/>
    <w:rsid w:val="00DF460A"/>
    <w:rsid w:val="00DF54ED"/>
    <w:rsid w:val="00E0170E"/>
    <w:rsid w:val="00E02EC6"/>
    <w:rsid w:val="00E118E1"/>
    <w:rsid w:val="00E14E77"/>
    <w:rsid w:val="00E469FB"/>
    <w:rsid w:val="00E619CA"/>
    <w:rsid w:val="00E645D4"/>
    <w:rsid w:val="00E732A6"/>
    <w:rsid w:val="00E80ECF"/>
    <w:rsid w:val="00E82412"/>
    <w:rsid w:val="00E9684B"/>
    <w:rsid w:val="00EE1735"/>
    <w:rsid w:val="00EE1C1B"/>
    <w:rsid w:val="00F175E7"/>
    <w:rsid w:val="00F2256C"/>
    <w:rsid w:val="00F26D2D"/>
    <w:rsid w:val="00F4392E"/>
    <w:rsid w:val="00F74D61"/>
    <w:rsid w:val="00F76106"/>
    <w:rsid w:val="00F85D12"/>
    <w:rsid w:val="00FB7D08"/>
    <w:rsid w:val="00FD3413"/>
    <w:rsid w:val="00FD45C5"/>
    <w:rsid w:val="00FE302A"/>
    <w:rsid w:val="00FF601B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1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E3"/>
  </w:style>
  <w:style w:type="paragraph" w:styleId="1">
    <w:name w:val="heading 1"/>
    <w:basedOn w:val="a"/>
    <w:next w:val="a"/>
    <w:link w:val="10"/>
    <w:uiPriority w:val="9"/>
    <w:qFormat/>
    <w:rsid w:val="004C022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uiPriority w:val="99"/>
    <w:locked/>
    <w:rsid w:val="00094FC6"/>
    <w:rPr>
      <w:lang w:eastAsia="ru-RU"/>
    </w:rPr>
  </w:style>
  <w:style w:type="paragraph" w:styleId="20">
    <w:name w:val="Body Text 2"/>
    <w:basedOn w:val="a"/>
    <w:link w:val="2"/>
    <w:uiPriority w:val="99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229"/>
    <w:rPr>
      <w:rFonts w:ascii="Arial" w:eastAsia="Times New Roman" w:hAnsi="Arial" w:cs="Times New Roman"/>
      <w:b/>
      <w:bCs/>
      <w:color w:val="000080"/>
      <w:lang w:eastAsia="ru-RU"/>
    </w:rPr>
  </w:style>
  <w:style w:type="paragraph" w:customStyle="1" w:styleId="ConsPlusTitle">
    <w:name w:val="ConsPlusTitle"/>
    <w:rsid w:val="004C02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3">
    <w:name w:val="No Spacing"/>
    <w:link w:val="af4"/>
    <w:uiPriority w:val="1"/>
    <w:qFormat/>
    <w:rsid w:val="004C0229"/>
    <w:rPr>
      <w:rFonts w:ascii="Calibri" w:eastAsia="Times New Roman" w:hAnsi="Calibri" w:cs="Calibri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36301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6301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120575"/>
  </w:style>
  <w:style w:type="character" w:customStyle="1" w:styleId="af7">
    <w:name w:val="Основной текст Знак"/>
    <w:link w:val="af8"/>
    <w:semiHidden/>
    <w:locked/>
    <w:rsid w:val="00120575"/>
  </w:style>
  <w:style w:type="paragraph" w:styleId="af8">
    <w:name w:val="Body Text"/>
    <w:basedOn w:val="a"/>
    <w:link w:val="af7"/>
    <w:semiHidden/>
    <w:rsid w:val="00120575"/>
    <w:pPr>
      <w:spacing w:after="120"/>
    </w:pPr>
  </w:style>
  <w:style w:type="character" w:customStyle="1" w:styleId="12">
    <w:name w:val="Основной текст Знак1"/>
    <w:basedOn w:val="a0"/>
    <w:uiPriority w:val="99"/>
    <w:semiHidden/>
    <w:rsid w:val="00120575"/>
  </w:style>
  <w:style w:type="paragraph" w:customStyle="1" w:styleId="ConsPlusNormal">
    <w:name w:val="ConsPlusNormal"/>
    <w:link w:val="ConsPlusNormal0"/>
    <w:rsid w:val="00120575"/>
    <w:pPr>
      <w:widowControl w:val="0"/>
      <w:autoSpaceDE w:val="0"/>
      <w:autoSpaceDN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120575"/>
    <w:rPr>
      <w:rFonts w:ascii="Arial" w:eastAsia="Times New Roman" w:hAnsi="Arial" w:cs="Arial"/>
      <w:lang w:eastAsia="ru-RU"/>
    </w:rPr>
  </w:style>
  <w:style w:type="paragraph" w:customStyle="1" w:styleId="Default">
    <w:name w:val="Default"/>
    <w:rsid w:val="0012057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f4">
    <w:name w:val="Без интервала Знак"/>
    <w:link w:val="af3"/>
    <w:uiPriority w:val="1"/>
    <w:locked/>
    <w:rsid w:val="00120575"/>
    <w:rPr>
      <w:rFonts w:ascii="Calibri" w:eastAsia="Times New Roman" w:hAnsi="Calibri" w:cs="Calibri"/>
      <w:sz w:val="22"/>
      <w:szCs w:val="22"/>
    </w:rPr>
  </w:style>
  <w:style w:type="paragraph" w:customStyle="1" w:styleId="ConsPlusCell">
    <w:name w:val="ConsPlusCell"/>
    <w:uiPriority w:val="99"/>
    <w:rsid w:val="001205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2"/>
    <w:uiPriority w:val="59"/>
    <w:rsid w:val="00120575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FollowedHyperlink"/>
    <w:uiPriority w:val="99"/>
    <w:semiHidden/>
    <w:unhideWhenUsed/>
    <w:rsid w:val="00120575"/>
    <w:rPr>
      <w:color w:val="800080"/>
      <w:u w:val="single"/>
    </w:rPr>
  </w:style>
  <w:style w:type="character" w:styleId="afa">
    <w:name w:val="Emphasis"/>
    <w:qFormat/>
    <w:rsid w:val="00120575"/>
    <w:rPr>
      <w:i/>
      <w:iCs/>
    </w:rPr>
  </w:style>
  <w:style w:type="paragraph" w:customStyle="1" w:styleId="Heading">
    <w:name w:val="Heading"/>
    <w:rsid w:val="0012057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fb">
    <w:name w:val="Title"/>
    <w:basedOn w:val="a"/>
    <w:link w:val="afc"/>
    <w:qFormat/>
    <w:rsid w:val="00120575"/>
    <w:pPr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c">
    <w:name w:val="Название Знак"/>
    <w:basedOn w:val="a0"/>
    <w:link w:val="afb"/>
    <w:rsid w:val="00120575"/>
    <w:rPr>
      <w:rFonts w:ascii="Times New Roman" w:eastAsia="Times New Roman" w:hAnsi="Times New Roman" w:cs="Times New Roman"/>
      <w:b/>
      <w:bCs/>
      <w:lang w:eastAsia="ru-RU"/>
    </w:rPr>
  </w:style>
  <w:style w:type="paragraph" w:styleId="afd">
    <w:name w:val="caption"/>
    <w:basedOn w:val="a"/>
    <w:next w:val="a"/>
    <w:qFormat/>
    <w:rsid w:val="001205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ody Text Indent"/>
    <w:basedOn w:val="a"/>
    <w:link w:val="aff"/>
    <w:rsid w:val="00120575"/>
    <w:pPr>
      <w:spacing w:after="120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aff">
    <w:name w:val="Основной текст с отступом Знак"/>
    <w:basedOn w:val="a0"/>
    <w:link w:val="afe"/>
    <w:rsid w:val="00120575"/>
    <w:rPr>
      <w:rFonts w:ascii="Times New Roman" w:eastAsia="Times New Roman" w:hAnsi="Times New Roman" w:cs="Times New Roman"/>
      <w:lang w:val="en-US"/>
    </w:rPr>
  </w:style>
  <w:style w:type="paragraph" w:styleId="3">
    <w:name w:val="Body Text Indent 3"/>
    <w:basedOn w:val="a"/>
    <w:link w:val="30"/>
    <w:rsid w:val="0012057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205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12pt">
    <w:name w:val="Заголовок 4+12 pt"/>
    <w:aliases w:val="влево"/>
    <w:basedOn w:val="a"/>
    <w:rsid w:val="00120575"/>
    <w:pPr>
      <w:spacing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0">
    <w:name w:val="Основной текст_"/>
    <w:link w:val="31"/>
    <w:rsid w:val="00120575"/>
    <w:rPr>
      <w:rFonts w:eastAsia="Times New Roman"/>
      <w:spacing w:val="1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ff0"/>
    <w:rsid w:val="00120575"/>
    <w:pPr>
      <w:widowControl w:val="0"/>
      <w:shd w:val="clear" w:color="auto" w:fill="FFFFFF"/>
      <w:spacing w:after="300" w:line="0" w:lineRule="atLeast"/>
      <w:jc w:val="right"/>
    </w:pPr>
    <w:rPr>
      <w:rFonts w:eastAsia="Times New Roman"/>
      <w:spacing w:val="1"/>
      <w:sz w:val="18"/>
      <w:szCs w:val="18"/>
    </w:rPr>
  </w:style>
  <w:style w:type="character" w:customStyle="1" w:styleId="22">
    <w:name w:val="Основной текст2"/>
    <w:rsid w:val="001205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Standard">
    <w:name w:val="Standard"/>
    <w:rsid w:val="0012057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ru-RU"/>
    </w:rPr>
  </w:style>
  <w:style w:type="paragraph" w:customStyle="1" w:styleId="14">
    <w:name w:val="Без интервала1"/>
    <w:uiPriority w:val="2"/>
    <w:rsid w:val="00120575"/>
    <w:pPr>
      <w:suppressAutoHyphens/>
    </w:pPr>
    <w:rPr>
      <w:rFonts w:ascii="Calibri" w:eastAsia="Calibri" w:hAnsi="Calibri" w:cs="Georgia"/>
      <w:sz w:val="22"/>
      <w:szCs w:val="22"/>
      <w:lang w:eastAsia="hi-IN" w:bidi="hi-IN"/>
    </w:rPr>
  </w:style>
  <w:style w:type="character" w:customStyle="1" w:styleId="pt-a0-000229">
    <w:name w:val="pt-a0-000229"/>
    <w:unhideWhenUsed/>
    <w:qFormat/>
    <w:rsid w:val="00120575"/>
    <w:rPr>
      <w:rFonts w:cs="Times New Roman" w:hint="default"/>
      <w:sz w:val="24"/>
      <w:szCs w:val="24"/>
    </w:rPr>
  </w:style>
  <w:style w:type="character" w:customStyle="1" w:styleId="blk">
    <w:name w:val="blk"/>
    <w:unhideWhenUsed/>
    <w:rsid w:val="00120575"/>
    <w:rPr>
      <w:rFonts w:hint="default"/>
      <w:sz w:val="24"/>
      <w:szCs w:val="24"/>
    </w:rPr>
  </w:style>
  <w:style w:type="paragraph" w:customStyle="1" w:styleId="aff1">
    <w:name w:val="Нормальный (таблица)"/>
    <w:basedOn w:val="a"/>
    <w:next w:val="a"/>
    <w:uiPriority w:val="99"/>
    <w:qFormat/>
    <w:rsid w:val="00120575"/>
    <w:pPr>
      <w:suppressAutoHyphens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aff2">
    <w:name w:val="Гипертекстовая ссылка"/>
    <w:uiPriority w:val="99"/>
    <w:qFormat/>
    <w:rsid w:val="00120575"/>
    <w:rPr>
      <w:b/>
      <w:bCs/>
      <w:color w:val="106BBE"/>
    </w:rPr>
  </w:style>
  <w:style w:type="paragraph" w:customStyle="1" w:styleId="pt-a-000228">
    <w:name w:val="pt-a-000228"/>
    <w:basedOn w:val="a"/>
    <w:qFormat/>
    <w:rsid w:val="00120575"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t-a-000057">
    <w:name w:val="pt-a-000057"/>
    <w:basedOn w:val="a"/>
    <w:rsid w:val="00120575"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3">
    <w:name w:val="Normal (Web)"/>
    <w:basedOn w:val="Standard"/>
    <w:rsid w:val="0012057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message-headfield-value">
    <w:name w:val="b-message-head__field-value"/>
    <w:rsid w:val="00120575"/>
  </w:style>
  <w:style w:type="character" w:customStyle="1" w:styleId="23">
    <w:name w:val="Основной текст (2)_"/>
    <w:link w:val="24"/>
    <w:rsid w:val="00120575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20575"/>
    <w:pPr>
      <w:widowControl w:val="0"/>
      <w:shd w:val="clear" w:color="auto" w:fill="FFFFFF"/>
      <w:spacing w:line="264" w:lineRule="exact"/>
      <w:jc w:val="center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E3"/>
  </w:style>
  <w:style w:type="paragraph" w:styleId="1">
    <w:name w:val="heading 1"/>
    <w:basedOn w:val="a"/>
    <w:next w:val="a"/>
    <w:link w:val="10"/>
    <w:uiPriority w:val="9"/>
    <w:qFormat/>
    <w:rsid w:val="004C022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uiPriority w:val="99"/>
    <w:locked/>
    <w:rsid w:val="00094FC6"/>
    <w:rPr>
      <w:lang w:eastAsia="ru-RU"/>
    </w:rPr>
  </w:style>
  <w:style w:type="paragraph" w:styleId="20">
    <w:name w:val="Body Text 2"/>
    <w:basedOn w:val="a"/>
    <w:link w:val="2"/>
    <w:uiPriority w:val="99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229"/>
    <w:rPr>
      <w:rFonts w:ascii="Arial" w:eastAsia="Times New Roman" w:hAnsi="Arial" w:cs="Times New Roman"/>
      <w:b/>
      <w:bCs/>
      <w:color w:val="000080"/>
      <w:lang w:eastAsia="ru-RU"/>
    </w:rPr>
  </w:style>
  <w:style w:type="paragraph" w:customStyle="1" w:styleId="ConsPlusTitle">
    <w:name w:val="ConsPlusTitle"/>
    <w:rsid w:val="004C02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3">
    <w:name w:val="No Spacing"/>
    <w:link w:val="af4"/>
    <w:uiPriority w:val="1"/>
    <w:qFormat/>
    <w:rsid w:val="004C0229"/>
    <w:rPr>
      <w:rFonts w:ascii="Calibri" w:eastAsia="Times New Roman" w:hAnsi="Calibri" w:cs="Calibri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36301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6301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120575"/>
  </w:style>
  <w:style w:type="character" w:customStyle="1" w:styleId="af7">
    <w:name w:val="Основной текст Знак"/>
    <w:link w:val="af8"/>
    <w:semiHidden/>
    <w:locked/>
    <w:rsid w:val="00120575"/>
  </w:style>
  <w:style w:type="paragraph" w:styleId="af8">
    <w:name w:val="Body Text"/>
    <w:basedOn w:val="a"/>
    <w:link w:val="af7"/>
    <w:semiHidden/>
    <w:rsid w:val="00120575"/>
    <w:pPr>
      <w:spacing w:after="120"/>
    </w:pPr>
  </w:style>
  <w:style w:type="character" w:customStyle="1" w:styleId="12">
    <w:name w:val="Основной текст Знак1"/>
    <w:basedOn w:val="a0"/>
    <w:uiPriority w:val="99"/>
    <w:semiHidden/>
    <w:rsid w:val="00120575"/>
  </w:style>
  <w:style w:type="paragraph" w:customStyle="1" w:styleId="ConsPlusNormal">
    <w:name w:val="ConsPlusNormal"/>
    <w:link w:val="ConsPlusNormal0"/>
    <w:rsid w:val="00120575"/>
    <w:pPr>
      <w:widowControl w:val="0"/>
      <w:autoSpaceDE w:val="0"/>
      <w:autoSpaceDN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120575"/>
    <w:rPr>
      <w:rFonts w:ascii="Arial" w:eastAsia="Times New Roman" w:hAnsi="Arial" w:cs="Arial"/>
      <w:lang w:eastAsia="ru-RU"/>
    </w:rPr>
  </w:style>
  <w:style w:type="paragraph" w:customStyle="1" w:styleId="Default">
    <w:name w:val="Default"/>
    <w:rsid w:val="0012057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f4">
    <w:name w:val="Без интервала Знак"/>
    <w:link w:val="af3"/>
    <w:uiPriority w:val="1"/>
    <w:locked/>
    <w:rsid w:val="00120575"/>
    <w:rPr>
      <w:rFonts w:ascii="Calibri" w:eastAsia="Times New Roman" w:hAnsi="Calibri" w:cs="Calibri"/>
      <w:sz w:val="22"/>
      <w:szCs w:val="22"/>
    </w:rPr>
  </w:style>
  <w:style w:type="paragraph" w:customStyle="1" w:styleId="ConsPlusCell">
    <w:name w:val="ConsPlusCell"/>
    <w:uiPriority w:val="99"/>
    <w:rsid w:val="001205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2"/>
    <w:uiPriority w:val="59"/>
    <w:rsid w:val="00120575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FollowedHyperlink"/>
    <w:uiPriority w:val="99"/>
    <w:semiHidden/>
    <w:unhideWhenUsed/>
    <w:rsid w:val="00120575"/>
    <w:rPr>
      <w:color w:val="800080"/>
      <w:u w:val="single"/>
    </w:rPr>
  </w:style>
  <w:style w:type="character" w:styleId="afa">
    <w:name w:val="Emphasis"/>
    <w:qFormat/>
    <w:rsid w:val="00120575"/>
    <w:rPr>
      <w:i/>
      <w:iCs/>
    </w:rPr>
  </w:style>
  <w:style w:type="paragraph" w:customStyle="1" w:styleId="Heading">
    <w:name w:val="Heading"/>
    <w:rsid w:val="0012057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fb">
    <w:name w:val="Title"/>
    <w:basedOn w:val="a"/>
    <w:link w:val="afc"/>
    <w:qFormat/>
    <w:rsid w:val="00120575"/>
    <w:pPr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c">
    <w:name w:val="Название Знак"/>
    <w:basedOn w:val="a0"/>
    <w:link w:val="afb"/>
    <w:rsid w:val="00120575"/>
    <w:rPr>
      <w:rFonts w:ascii="Times New Roman" w:eastAsia="Times New Roman" w:hAnsi="Times New Roman" w:cs="Times New Roman"/>
      <w:b/>
      <w:bCs/>
      <w:lang w:eastAsia="ru-RU"/>
    </w:rPr>
  </w:style>
  <w:style w:type="paragraph" w:styleId="afd">
    <w:name w:val="caption"/>
    <w:basedOn w:val="a"/>
    <w:next w:val="a"/>
    <w:qFormat/>
    <w:rsid w:val="001205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ody Text Indent"/>
    <w:basedOn w:val="a"/>
    <w:link w:val="aff"/>
    <w:rsid w:val="00120575"/>
    <w:pPr>
      <w:spacing w:after="120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aff">
    <w:name w:val="Основной текст с отступом Знак"/>
    <w:basedOn w:val="a0"/>
    <w:link w:val="afe"/>
    <w:rsid w:val="00120575"/>
    <w:rPr>
      <w:rFonts w:ascii="Times New Roman" w:eastAsia="Times New Roman" w:hAnsi="Times New Roman" w:cs="Times New Roman"/>
      <w:lang w:val="en-US"/>
    </w:rPr>
  </w:style>
  <w:style w:type="paragraph" w:styleId="3">
    <w:name w:val="Body Text Indent 3"/>
    <w:basedOn w:val="a"/>
    <w:link w:val="30"/>
    <w:rsid w:val="0012057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205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12pt">
    <w:name w:val="Заголовок 4+12 pt"/>
    <w:aliases w:val="влево"/>
    <w:basedOn w:val="a"/>
    <w:rsid w:val="00120575"/>
    <w:pPr>
      <w:spacing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0">
    <w:name w:val="Основной текст_"/>
    <w:link w:val="31"/>
    <w:rsid w:val="00120575"/>
    <w:rPr>
      <w:rFonts w:eastAsia="Times New Roman"/>
      <w:spacing w:val="1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ff0"/>
    <w:rsid w:val="00120575"/>
    <w:pPr>
      <w:widowControl w:val="0"/>
      <w:shd w:val="clear" w:color="auto" w:fill="FFFFFF"/>
      <w:spacing w:after="300" w:line="0" w:lineRule="atLeast"/>
      <w:jc w:val="right"/>
    </w:pPr>
    <w:rPr>
      <w:rFonts w:eastAsia="Times New Roman"/>
      <w:spacing w:val="1"/>
      <w:sz w:val="18"/>
      <w:szCs w:val="18"/>
    </w:rPr>
  </w:style>
  <w:style w:type="character" w:customStyle="1" w:styleId="22">
    <w:name w:val="Основной текст2"/>
    <w:rsid w:val="001205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Standard">
    <w:name w:val="Standard"/>
    <w:rsid w:val="0012057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ru-RU"/>
    </w:rPr>
  </w:style>
  <w:style w:type="paragraph" w:customStyle="1" w:styleId="14">
    <w:name w:val="Без интервала1"/>
    <w:uiPriority w:val="2"/>
    <w:rsid w:val="00120575"/>
    <w:pPr>
      <w:suppressAutoHyphens/>
    </w:pPr>
    <w:rPr>
      <w:rFonts w:ascii="Calibri" w:eastAsia="Calibri" w:hAnsi="Calibri" w:cs="Georgia"/>
      <w:sz w:val="22"/>
      <w:szCs w:val="22"/>
      <w:lang w:eastAsia="hi-IN" w:bidi="hi-IN"/>
    </w:rPr>
  </w:style>
  <w:style w:type="character" w:customStyle="1" w:styleId="pt-a0-000229">
    <w:name w:val="pt-a0-000229"/>
    <w:unhideWhenUsed/>
    <w:qFormat/>
    <w:rsid w:val="00120575"/>
    <w:rPr>
      <w:rFonts w:cs="Times New Roman" w:hint="default"/>
      <w:sz w:val="24"/>
      <w:szCs w:val="24"/>
    </w:rPr>
  </w:style>
  <w:style w:type="character" w:customStyle="1" w:styleId="blk">
    <w:name w:val="blk"/>
    <w:unhideWhenUsed/>
    <w:rsid w:val="00120575"/>
    <w:rPr>
      <w:rFonts w:hint="default"/>
      <w:sz w:val="24"/>
      <w:szCs w:val="24"/>
    </w:rPr>
  </w:style>
  <w:style w:type="paragraph" w:customStyle="1" w:styleId="aff1">
    <w:name w:val="Нормальный (таблица)"/>
    <w:basedOn w:val="a"/>
    <w:next w:val="a"/>
    <w:uiPriority w:val="99"/>
    <w:qFormat/>
    <w:rsid w:val="00120575"/>
    <w:pPr>
      <w:suppressAutoHyphens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aff2">
    <w:name w:val="Гипертекстовая ссылка"/>
    <w:uiPriority w:val="99"/>
    <w:qFormat/>
    <w:rsid w:val="00120575"/>
    <w:rPr>
      <w:b/>
      <w:bCs/>
      <w:color w:val="106BBE"/>
    </w:rPr>
  </w:style>
  <w:style w:type="paragraph" w:customStyle="1" w:styleId="pt-a-000228">
    <w:name w:val="pt-a-000228"/>
    <w:basedOn w:val="a"/>
    <w:qFormat/>
    <w:rsid w:val="00120575"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t-a-000057">
    <w:name w:val="pt-a-000057"/>
    <w:basedOn w:val="a"/>
    <w:rsid w:val="00120575"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3">
    <w:name w:val="Normal (Web)"/>
    <w:basedOn w:val="Standard"/>
    <w:rsid w:val="0012057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message-headfield-value">
    <w:name w:val="b-message-head__field-value"/>
    <w:rsid w:val="00120575"/>
  </w:style>
  <w:style w:type="character" w:customStyle="1" w:styleId="23">
    <w:name w:val="Основной текст (2)_"/>
    <w:link w:val="24"/>
    <w:rsid w:val="00120575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20575"/>
    <w:pPr>
      <w:widowControl w:val="0"/>
      <w:shd w:val="clear" w:color="auto" w:fill="FFFFFF"/>
      <w:spacing w:line="264" w:lineRule="exact"/>
      <w:jc w:val="center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2070582" TargetMode="External"/><Relationship Id="rId18" Type="http://schemas.openxmlformats.org/officeDocument/2006/relationships/hyperlink" Target="https://docs.cntd.ru/document/901919946" TargetMode="External"/><Relationship Id="rId26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21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s://docs.cntd.ru/document/901919946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919946" TargetMode="External"/><Relationship Id="rId29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s://docs.cntd.ru/document/902070582" TargetMode="External"/><Relationship Id="rId24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s://docs.cntd.ru/document/9019199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2024624&amp;sub=0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49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hyperlink" Target="https://docs.cntd.ru/document/901919946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docs.cntd.ru/document/902070582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48" Type="http://schemas.openxmlformats.org/officeDocument/2006/relationships/header" Target="header3.xml"/><Relationship Id="rId8" Type="http://schemas.openxmlformats.org/officeDocument/2006/relationships/image" Target="media/image1.jpeg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docs.cntd.ru/document/902070582" TargetMode="External"/><Relationship Id="rId17" Type="http://schemas.openxmlformats.org/officeDocument/2006/relationships/hyperlink" Target="https://docs.cntd.ru/document/901919946" TargetMode="External"/><Relationship Id="rId25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16</Pages>
  <Words>5315</Words>
  <Characters>30298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3</cp:lastModifiedBy>
  <cp:revision>14</cp:revision>
  <cp:lastPrinted>2021-09-29T09:27:00Z</cp:lastPrinted>
  <dcterms:created xsi:type="dcterms:W3CDTF">2021-09-22T06:08:00Z</dcterms:created>
  <dcterms:modified xsi:type="dcterms:W3CDTF">2021-09-29T10:34:00Z</dcterms:modified>
</cp:coreProperties>
</file>